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4AD" w:rsidRPr="00565E7F" w:rsidRDefault="006E24AD" w:rsidP="00565E7F">
      <w:pPr>
        <w:spacing w:line="276" w:lineRule="auto"/>
        <w:contextualSpacing/>
        <w:jc w:val="both"/>
        <w:rPr>
          <w:rFonts w:cs="Arial"/>
          <w:b/>
        </w:rPr>
      </w:pPr>
      <w:r w:rsidRPr="00565E7F">
        <w:rPr>
          <w:rFonts w:cs="Arial"/>
          <w:b/>
        </w:rPr>
        <w:t xml:space="preserve">ΒΟΥΛΗ ΤΩΝ ΕΛΛΗΝΩΝ </w:t>
      </w:r>
    </w:p>
    <w:p w:rsidR="006E24AD" w:rsidRPr="00565E7F" w:rsidRDefault="006E24AD" w:rsidP="00565E7F">
      <w:pPr>
        <w:spacing w:line="276" w:lineRule="auto"/>
        <w:contextualSpacing/>
        <w:jc w:val="both"/>
        <w:rPr>
          <w:rFonts w:cs="Arial"/>
          <w:b/>
        </w:rPr>
      </w:pPr>
      <w:r w:rsidRPr="00565E7F">
        <w:rPr>
          <w:rFonts w:cs="Arial"/>
          <w:b/>
        </w:rPr>
        <w:t>Θ΄ ΑΝΑΘΕΩΡΗΤΙΚΗ ΒΟΥΛΗ</w:t>
      </w:r>
    </w:p>
    <w:p w:rsidR="006E24AD" w:rsidRPr="00565E7F" w:rsidRDefault="006E24AD" w:rsidP="00565E7F">
      <w:pPr>
        <w:spacing w:line="276" w:lineRule="auto"/>
        <w:contextualSpacing/>
        <w:jc w:val="both"/>
        <w:rPr>
          <w:rFonts w:cs="Arial"/>
          <w:b/>
        </w:rPr>
      </w:pPr>
      <w:r w:rsidRPr="00565E7F">
        <w:rPr>
          <w:rFonts w:cs="Arial"/>
          <w:b/>
        </w:rPr>
        <w:t xml:space="preserve">ΠΕΡΙΟΔΟΣ ΙΗ΄- ΣΥΝΟΔΟΣ Α΄ </w:t>
      </w:r>
    </w:p>
    <w:p w:rsidR="006E24AD" w:rsidRPr="00565E7F" w:rsidRDefault="006E24AD" w:rsidP="00565E7F">
      <w:pPr>
        <w:spacing w:line="276" w:lineRule="auto"/>
        <w:contextualSpacing/>
        <w:jc w:val="both"/>
        <w:rPr>
          <w:rFonts w:cs="Arial"/>
          <w:b/>
        </w:rPr>
      </w:pPr>
      <w:r w:rsidRPr="00565E7F">
        <w:rPr>
          <w:rFonts w:cs="Arial"/>
          <w:b/>
        </w:rPr>
        <w:t>ΔΙΑΡΚΗΣ ΕΠΙΤΡΟΠΗ ΔΗΜΟΣΙΑΣ ΔΙΟΙΚΗΣΗΣ, ΔΗΜΟΣΙΑΣ ΤΑΞΗΣ ΚΑΙ ΔΙΚΑΙΟΣΥΝΗΣ</w:t>
      </w:r>
      <w:r w:rsidRPr="00565E7F">
        <w:rPr>
          <w:rFonts w:cs="Arial"/>
          <w:b/>
        </w:rPr>
        <w:tab/>
      </w:r>
    </w:p>
    <w:p w:rsidR="006E24AD" w:rsidRPr="00565E7F" w:rsidRDefault="006E24AD" w:rsidP="00565E7F">
      <w:pPr>
        <w:spacing w:line="276" w:lineRule="auto"/>
        <w:ind w:firstLine="720"/>
        <w:contextualSpacing/>
        <w:jc w:val="both"/>
        <w:rPr>
          <w:rFonts w:cs="Arial"/>
          <w:b/>
        </w:rPr>
      </w:pPr>
    </w:p>
    <w:p w:rsidR="006E24AD" w:rsidRPr="00565E7F" w:rsidRDefault="006E24AD" w:rsidP="00565E7F">
      <w:pPr>
        <w:spacing w:line="276" w:lineRule="auto"/>
        <w:ind w:firstLine="720"/>
        <w:contextualSpacing/>
        <w:jc w:val="both"/>
        <w:rPr>
          <w:rFonts w:cs="Arial"/>
          <w:b/>
          <w:u w:val="single"/>
        </w:rPr>
      </w:pPr>
      <w:r w:rsidRPr="00565E7F">
        <w:rPr>
          <w:rFonts w:cs="Arial"/>
          <w:b/>
        </w:rPr>
        <w:t xml:space="preserve">                                                                                                                                 </w:t>
      </w:r>
    </w:p>
    <w:p w:rsidR="006E24AD" w:rsidRPr="00565E7F" w:rsidRDefault="006E24AD" w:rsidP="00565E7F">
      <w:pPr>
        <w:spacing w:line="276" w:lineRule="auto"/>
        <w:ind w:firstLine="720"/>
        <w:contextualSpacing/>
        <w:jc w:val="center"/>
        <w:rPr>
          <w:rFonts w:cs="Arial"/>
          <w:b/>
        </w:rPr>
      </w:pPr>
    </w:p>
    <w:p w:rsidR="006E24AD" w:rsidRPr="00565E7F" w:rsidRDefault="006E24AD" w:rsidP="00565E7F">
      <w:pPr>
        <w:spacing w:line="276" w:lineRule="auto"/>
        <w:contextualSpacing/>
        <w:jc w:val="center"/>
        <w:rPr>
          <w:rFonts w:cs="Arial"/>
          <w:b/>
        </w:rPr>
      </w:pPr>
      <w:r w:rsidRPr="00565E7F">
        <w:rPr>
          <w:rFonts w:cs="Arial"/>
          <w:b/>
        </w:rPr>
        <w:t>Π</w:t>
      </w:r>
      <w:r w:rsidR="00565E7F" w:rsidRPr="00565E7F">
        <w:rPr>
          <w:rFonts w:cs="Arial"/>
          <w:b/>
        </w:rPr>
        <w:t xml:space="preserve"> </w:t>
      </w:r>
      <w:r w:rsidRPr="00565E7F">
        <w:rPr>
          <w:rFonts w:cs="Arial"/>
          <w:b/>
        </w:rPr>
        <w:t>Ρ Α Κ Τ Ι Κ Ο</w:t>
      </w:r>
    </w:p>
    <w:p w:rsidR="006E24AD" w:rsidRPr="00565E7F" w:rsidRDefault="006E24AD" w:rsidP="00565E7F">
      <w:pPr>
        <w:spacing w:line="276" w:lineRule="auto"/>
        <w:contextualSpacing/>
        <w:jc w:val="center"/>
        <w:rPr>
          <w:rFonts w:cs="Arial"/>
          <w:b/>
        </w:rPr>
      </w:pPr>
      <w:r w:rsidRPr="00565E7F">
        <w:rPr>
          <w:rFonts w:cs="Arial"/>
          <w:b/>
        </w:rPr>
        <w:t>(Άρθρο 40 παρ. 1 Κ.τ.Β.)</w:t>
      </w:r>
    </w:p>
    <w:p w:rsidR="006E24AD" w:rsidRPr="00565E7F" w:rsidRDefault="006E24AD" w:rsidP="00565E7F">
      <w:pPr>
        <w:spacing w:line="276" w:lineRule="auto"/>
        <w:ind w:firstLine="720"/>
        <w:contextualSpacing/>
        <w:jc w:val="both"/>
        <w:rPr>
          <w:rFonts w:cs="Arial"/>
          <w:b/>
        </w:rPr>
      </w:pPr>
    </w:p>
    <w:p w:rsidR="006E24AD" w:rsidRPr="00565E7F" w:rsidRDefault="006E24AD" w:rsidP="00565E7F">
      <w:pPr>
        <w:pStyle w:val="3"/>
        <w:spacing w:before="0" w:beforeAutospacing="0" w:after="0" w:afterAutospacing="0" w:line="276" w:lineRule="auto"/>
        <w:contextualSpacing/>
        <w:jc w:val="both"/>
        <w:rPr>
          <w:rFonts w:asciiTheme="minorHAnsi" w:hAnsiTheme="minorHAnsi" w:cs="Arial"/>
          <w:b w:val="0"/>
          <w:sz w:val="22"/>
          <w:szCs w:val="22"/>
        </w:rPr>
      </w:pPr>
      <w:r w:rsidRPr="00565E7F">
        <w:rPr>
          <w:rFonts w:asciiTheme="minorHAnsi" w:hAnsiTheme="minorHAnsi" w:cs="Arial"/>
          <w:b w:val="0"/>
          <w:sz w:val="22"/>
          <w:szCs w:val="22"/>
        </w:rPr>
        <w:tab/>
        <w:t xml:space="preserve">Στην Αθήνα, σήμερα, 20  Ιανουαρίου 2020, ημέρα Δευτέρα και ώρα 17.15΄,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565E7F">
        <w:rPr>
          <w:rFonts w:asciiTheme="minorHAnsi" w:hAnsiTheme="minorHAnsi" w:cs="Arial"/>
          <w:b w:val="0"/>
          <w:sz w:val="22"/>
          <w:szCs w:val="22"/>
        </w:rPr>
        <w:t>της</w:t>
      </w:r>
      <w:r w:rsidRPr="00565E7F">
        <w:rPr>
          <w:rFonts w:asciiTheme="minorHAnsi" w:hAnsiTheme="minorHAnsi" w:cs="Arial"/>
          <w:b w:val="0"/>
          <w:sz w:val="22"/>
          <w:szCs w:val="22"/>
        </w:rPr>
        <w:t xml:space="preserve">, κ. Μάξιμου </w:t>
      </w:r>
      <w:proofErr w:type="spellStart"/>
      <w:r w:rsidRPr="00565E7F">
        <w:rPr>
          <w:rFonts w:asciiTheme="minorHAnsi" w:hAnsiTheme="minorHAnsi" w:cs="Arial"/>
          <w:b w:val="0"/>
          <w:sz w:val="22"/>
          <w:szCs w:val="22"/>
        </w:rPr>
        <w:t>Χαρακόπουλου</w:t>
      </w:r>
      <w:proofErr w:type="spellEnd"/>
      <w:r w:rsidR="00565E7F">
        <w:rPr>
          <w:rFonts w:asciiTheme="minorHAnsi" w:hAnsiTheme="minorHAnsi" w:cs="Arial"/>
          <w:b w:val="0"/>
          <w:sz w:val="22"/>
          <w:szCs w:val="22"/>
        </w:rPr>
        <w:t>,</w:t>
      </w:r>
      <w:r w:rsidRPr="00565E7F">
        <w:rPr>
          <w:rFonts w:asciiTheme="minorHAnsi" w:hAnsiTheme="minorHAnsi" w:cs="Arial"/>
          <w:b w:val="0"/>
          <w:sz w:val="22"/>
          <w:szCs w:val="22"/>
        </w:rPr>
        <w:t xml:space="preserve"> με θέμα ημερήσιας διάταξης την επεξεργασία και εξέταση του σχεδίου νόμου του Υπουργείου Εσωτερικών «</w:t>
      </w:r>
      <w:r w:rsidRPr="00565E7F">
        <w:rPr>
          <w:rFonts w:asciiTheme="minorHAnsi" w:hAnsiTheme="minorHAnsi"/>
          <w:b w:val="0"/>
          <w:sz w:val="22"/>
          <w:szCs w:val="22"/>
        </w:rPr>
        <w:t>Εκλογή Βουλευτών</w:t>
      </w:r>
      <w:r w:rsidR="00565E7F">
        <w:rPr>
          <w:rFonts w:asciiTheme="minorHAnsi" w:hAnsiTheme="minorHAnsi" w:cs="Arial"/>
          <w:b w:val="0"/>
          <w:sz w:val="22"/>
          <w:szCs w:val="22"/>
        </w:rPr>
        <w:t xml:space="preserve">» </w:t>
      </w:r>
      <w:r w:rsidRPr="00565E7F">
        <w:rPr>
          <w:rFonts w:asciiTheme="minorHAnsi" w:hAnsiTheme="minorHAnsi" w:cs="Arial"/>
          <w:b w:val="0"/>
          <w:sz w:val="22"/>
          <w:szCs w:val="22"/>
        </w:rPr>
        <w:t>(3</w:t>
      </w:r>
      <w:r w:rsidRPr="00565E7F">
        <w:rPr>
          <w:rFonts w:asciiTheme="minorHAnsi" w:hAnsiTheme="minorHAnsi" w:cs="Arial"/>
          <w:b w:val="0"/>
          <w:sz w:val="22"/>
          <w:szCs w:val="22"/>
          <w:vertAlign w:val="superscript"/>
        </w:rPr>
        <w:t>η</w:t>
      </w:r>
      <w:r w:rsidRPr="00565E7F">
        <w:rPr>
          <w:rFonts w:asciiTheme="minorHAnsi" w:hAnsiTheme="minorHAnsi" w:cs="Arial"/>
          <w:b w:val="0"/>
          <w:sz w:val="22"/>
          <w:szCs w:val="22"/>
        </w:rPr>
        <w:t xml:space="preserve"> συνεδρίαση).</w:t>
      </w:r>
    </w:p>
    <w:p w:rsidR="006E24AD" w:rsidRPr="00565E7F" w:rsidRDefault="006E24AD" w:rsidP="00565E7F">
      <w:pPr>
        <w:pStyle w:val="3"/>
        <w:spacing w:before="0" w:beforeAutospacing="0" w:after="0" w:afterAutospacing="0" w:line="276" w:lineRule="auto"/>
        <w:ind w:firstLine="720"/>
        <w:contextualSpacing/>
        <w:jc w:val="both"/>
        <w:rPr>
          <w:rFonts w:asciiTheme="minorHAnsi" w:hAnsiTheme="minorHAnsi" w:cs="Arial"/>
          <w:b w:val="0"/>
          <w:sz w:val="22"/>
          <w:szCs w:val="22"/>
        </w:rPr>
      </w:pPr>
      <w:r w:rsidRPr="00565E7F">
        <w:rPr>
          <w:rFonts w:asciiTheme="minorHAnsi" w:hAnsiTheme="minorHAnsi" w:cs="Arial"/>
          <w:b w:val="0"/>
          <w:sz w:val="22"/>
          <w:szCs w:val="22"/>
        </w:rPr>
        <w:t>Στη συνεδρίαση παρέστησαν ο Υφυπουργός Εσωτερικών, Θεόδωρος Λιβάνιος, καθώς και αρμόδιοι υπηρεσιακοί παράγοντες.</w:t>
      </w:r>
      <w:r w:rsidRPr="00565E7F">
        <w:rPr>
          <w:rFonts w:asciiTheme="minorHAnsi" w:hAnsiTheme="minorHAnsi"/>
          <w:b w:val="0"/>
          <w:bCs w:val="0"/>
          <w:sz w:val="22"/>
          <w:szCs w:val="22"/>
        </w:rPr>
        <w:t xml:space="preserve"> </w:t>
      </w:r>
    </w:p>
    <w:p w:rsidR="006E24AD" w:rsidRPr="00565E7F" w:rsidRDefault="006E24AD" w:rsidP="00565E7F">
      <w:pPr>
        <w:spacing w:line="276" w:lineRule="auto"/>
        <w:ind w:firstLine="720"/>
        <w:contextualSpacing/>
        <w:jc w:val="both"/>
        <w:rPr>
          <w:rFonts w:cs="Arial"/>
        </w:rPr>
      </w:pPr>
      <w:r w:rsidRPr="00565E7F">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65E7F" w:rsidRPr="00565E7F" w:rsidRDefault="006E24AD" w:rsidP="00565E7F">
      <w:pPr>
        <w:autoSpaceDE w:val="0"/>
        <w:autoSpaceDN w:val="0"/>
        <w:adjustRightInd w:val="0"/>
        <w:spacing w:after="0" w:line="276" w:lineRule="auto"/>
        <w:ind w:firstLine="720"/>
        <w:contextualSpacing/>
        <w:jc w:val="both"/>
        <w:rPr>
          <w:rFonts w:cs="Arial"/>
        </w:rPr>
      </w:pPr>
      <w:r w:rsidRPr="00565E7F">
        <w:rPr>
          <w:rFonts w:cs="Arial"/>
        </w:rPr>
        <w:t>Παρόντες ήταν οι Βουλευτές κ.κ.</w:t>
      </w:r>
      <w:r w:rsidR="00565E7F" w:rsidRPr="00565E7F">
        <w:rPr>
          <w:rFonts w:cs="Arial"/>
        </w:rPr>
        <w:t xml:space="preserve"> Αυγερινοπούλου Διονυσία – Θεοδώρα, Βούλτεψη Σοφία, Δαβάκης Αθανάσιος, Ζεμπίλης Αθανάσιος, </w:t>
      </w:r>
      <w:r w:rsidR="00565E7F">
        <w:rPr>
          <w:rFonts w:cs="Arial"/>
        </w:rPr>
        <w:t>Ακτύπης Διονύσιος</w:t>
      </w:r>
      <w:r w:rsidR="00565E7F" w:rsidRPr="00565E7F">
        <w:rPr>
          <w:rFonts w:cs="Arial"/>
        </w:rPr>
        <w:t xml:space="preserve">, Κατσαφάδος Κωνσταντίνος, Κελέτσης Σταύρος, </w:t>
      </w:r>
      <w:proofErr w:type="spellStart"/>
      <w:r w:rsidR="00565E7F" w:rsidRPr="00565E7F">
        <w:rPr>
          <w:rFonts w:cs="Arial"/>
        </w:rPr>
        <w:t>Κοτρωνιάς</w:t>
      </w:r>
      <w:proofErr w:type="spellEnd"/>
      <w:r w:rsidR="00565E7F" w:rsidRPr="00565E7F">
        <w:rPr>
          <w:rFonts w:cs="Arial"/>
        </w:rPr>
        <w:t xml:space="preserve"> Γεώργιος, </w:t>
      </w:r>
      <w:proofErr w:type="spellStart"/>
      <w:r w:rsidR="00565E7F">
        <w:rPr>
          <w:rFonts w:cs="Arial"/>
        </w:rPr>
        <w:t>Λοβέρ</w:t>
      </w:r>
      <w:proofErr w:type="spellEnd"/>
      <w:r w:rsidR="00565E7F" w:rsidRPr="00565E7F">
        <w:rPr>
          <w:rFonts w:cs="Arial"/>
        </w:rPr>
        <w:t xml:space="preserve">, Κουτσούμπας Ανδρέας, Κυρανάκης Κωνσταντίνος, Κωνσταντινίδης Ευστάθιος, Κώτσηρας Γεώργιος, Λαμπρόπουλος Ιωάννης, Μάνη – Παπαδημητρίου Άννα, Μελάς Ιωάννης, </w:t>
      </w:r>
      <w:r w:rsidR="00565E7F">
        <w:rPr>
          <w:rFonts w:cs="Arial"/>
        </w:rPr>
        <w:t>Ανδριανός Ιωάννης</w:t>
      </w:r>
      <w:r w:rsidR="00565E7F" w:rsidRPr="00565E7F">
        <w:rPr>
          <w:rFonts w:cs="Arial"/>
        </w:rPr>
        <w:t xml:space="preserve">, Ταγαράς Νικόλαος, </w:t>
      </w:r>
      <w:r w:rsidR="00565E7F">
        <w:rPr>
          <w:rFonts w:cs="Arial"/>
        </w:rPr>
        <w:t>Κρητικός Νεοκλής</w:t>
      </w:r>
      <w:r w:rsidR="00565E7F" w:rsidRPr="00565E7F">
        <w:rPr>
          <w:rFonts w:cs="Arial"/>
        </w:rPr>
        <w:t xml:space="preserve">,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Λάππας Σπυρίδωνας, Παπαηλιού Γεώργιος, Πούλου Παναγιού (Γιώτα), Ραγκούσης Ιωάννης, Σπίρτζης Χρήστος, Τζανακόπουλος Δημήτριος, Τριανταφυλλίδης Αλέξανδρος (Αλέκος), Γιαννακοπούλου Κωνσταντίνα (Νάντια), Καμίνης Γεώργιος, Καστανίδης Χαράλαμπος, Λιακούλη Ευαγγελία, </w:t>
      </w:r>
      <w:r w:rsidR="00565E7F">
        <w:rPr>
          <w:rFonts w:cs="Arial"/>
        </w:rPr>
        <w:t>Συντυχάκης Εμμανουήλ</w:t>
      </w:r>
      <w:r w:rsidR="00565E7F" w:rsidRPr="00565E7F">
        <w:rPr>
          <w:rFonts w:cs="Arial"/>
        </w:rPr>
        <w:t xml:space="preserve">, Κανέλλη Γαρυφαλλιά (Λιάνα), </w:t>
      </w:r>
      <w:r w:rsidR="00DB5A35">
        <w:rPr>
          <w:rFonts w:cs="Arial"/>
        </w:rPr>
        <w:t>Λαμπρούλης Γεώργιος</w:t>
      </w:r>
      <w:r w:rsidR="00565E7F" w:rsidRPr="00565E7F">
        <w:rPr>
          <w:rFonts w:cs="Arial"/>
        </w:rPr>
        <w:t>, Βαγενάς Δημήτριος</w:t>
      </w:r>
      <w:r w:rsidR="00DB5A35">
        <w:rPr>
          <w:rFonts w:cs="Arial"/>
        </w:rPr>
        <w:t xml:space="preserve">, </w:t>
      </w:r>
      <w:r w:rsidR="00565E7F" w:rsidRPr="00565E7F">
        <w:rPr>
          <w:rFonts w:cs="Arial"/>
        </w:rPr>
        <w:t>Μυλωνάκης</w:t>
      </w:r>
      <w:r w:rsidR="00DB5A35">
        <w:rPr>
          <w:rFonts w:cs="Arial"/>
        </w:rPr>
        <w:t xml:space="preserve"> Αντώνιος και</w:t>
      </w:r>
      <w:r w:rsidR="00565E7F">
        <w:rPr>
          <w:rFonts w:cs="Arial"/>
        </w:rPr>
        <w:t xml:space="preserve"> Αδαμοπούλου Αγγελική.</w:t>
      </w:r>
    </w:p>
    <w:p w:rsidR="006E24AD" w:rsidRPr="00565E7F" w:rsidRDefault="006E24AD" w:rsidP="00DB5A35">
      <w:pPr>
        <w:spacing w:line="276" w:lineRule="auto"/>
        <w:ind w:firstLine="720"/>
        <w:contextualSpacing/>
        <w:jc w:val="both"/>
        <w:rPr>
          <w:rFonts w:cs="Arial"/>
          <w:b/>
        </w:rPr>
      </w:pPr>
      <w:r w:rsidRPr="00565E7F">
        <w:rPr>
          <w:rFonts w:cs="Arial"/>
          <w:b/>
        </w:rPr>
        <w:t>ΜΑΞΙΜΟΣ ΧΑΡΑΚΟΠΟΥΛΟΣ (Πρόεδρος της Επιτροπής):</w:t>
      </w:r>
      <w:r w:rsidRPr="00565E7F">
        <w:rPr>
          <w:rFonts w:cs="Arial"/>
        </w:rPr>
        <w:t xml:space="preserve"> Πριν καλέσω τους Εισηγητές και τους Ειδικούς Αγορητές να λάβουν τον λόγο, θα δώσω το λόγο στον κ. Υπουργό.</w:t>
      </w:r>
    </w:p>
    <w:p w:rsidR="006E24AD" w:rsidRPr="00565E7F" w:rsidRDefault="006E24AD" w:rsidP="00565E7F">
      <w:pPr>
        <w:spacing w:line="276" w:lineRule="auto"/>
        <w:ind w:firstLine="720"/>
        <w:contextualSpacing/>
        <w:jc w:val="both"/>
        <w:rPr>
          <w:rFonts w:cs="Arial"/>
        </w:rPr>
      </w:pPr>
      <w:r w:rsidRPr="00565E7F">
        <w:rPr>
          <w:rFonts w:cs="Arial"/>
        </w:rPr>
        <w:t>Κύριε Υφυπουργέ, έχετε να κάνετε κάποιες παρατηρήσεις, ενδεχομένως επί του νομοσχεδίου ή να ξεκινήσουμε τον κύκλο των ομιλητών;</w:t>
      </w:r>
    </w:p>
    <w:p w:rsidR="006E24AD" w:rsidRPr="00565E7F" w:rsidRDefault="006E24AD" w:rsidP="00565E7F">
      <w:pPr>
        <w:spacing w:line="276" w:lineRule="auto"/>
        <w:ind w:firstLine="720"/>
        <w:contextualSpacing/>
        <w:jc w:val="both"/>
        <w:rPr>
          <w:rFonts w:cs="Arial"/>
        </w:rPr>
      </w:pPr>
      <w:r w:rsidRPr="00565E7F">
        <w:rPr>
          <w:rFonts w:cs="Arial"/>
          <w:b/>
        </w:rPr>
        <w:t>ΘΕΟΔΩΡΟΣ ΛΙΒΑΝΙΟΣ (Υφυπουργός Εσωτερικών):</w:t>
      </w:r>
      <w:r w:rsidR="007D6352">
        <w:rPr>
          <w:rFonts w:cs="Arial"/>
        </w:rPr>
        <w:t xml:space="preserve"> </w:t>
      </w:r>
      <w:r w:rsidRPr="00565E7F">
        <w:rPr>
          <w:rFonts w:cs="Arial"/>
        </w:rPr>
        <w:t>Το νομοσχέδιο συνεχίζει όπως έχει. Δεν υπάρχει κάποια αλλαγή και δεν υπάρχουν και νομοτεχνικές, οπότε παρακαλώ τους Εισηγητές να ξεκινήσουν.</w:t>
      </w:r>
    </w:p>
    <w:p w:rsidR="006E24AD" w:rsidRPr="00565E7F" w:rsidRDefault="006E24AD" w:rsidP="00565E7F">
      <w:pPr>
        <w:spacing w:line="276" w:lineRule="auto"/>
        <w:ind w:firstLine="720"/>
        <w:contextualSpacing/>
        <w:jc w:val="both"/>
        <w:rPr>
          <w:rFonts w:cs="Arial"/>
        </w:rPr>
      </w:pPr>
      <w:r w:rsidRPr="00565E7F">
        <w:rPr>
          <w:rFonts w:cs="Arial"/>
          <w:b/>
        </w:rPr>
        <w:t xml:space="preserve">ΜΑΞΙΜΟΣ ΧΑΡΑΚΟΠΟΥΛΟΣ (Πρόεδρος της Επιτροπής): </w:t>
      </w:r>
      <w:r w:rsidRPr="00565E7F">
        <w:rPr>
          <w:rFonts w:cs="Arial"/>
        </w:rPr>
        <w:t>Τον λόγο έχει ο κ. Υψηλάντης.</w:t>
      </w:r>
    </w:p>
    <w:p w:rsidR="006E24AD" w:rsidRPr="00565E7F" w:rsidRDefault="006E24AD" w:rsidP="00565E7F">
      <w:pPr>
        <w:spacing w:line="276" w:lineRule="auto"/>
        <w:ind w:firstLine="720"/>
        <w:contextualSpacing/>
        <w:jc w:val="both"/>
        <w:rPr>
          <w:rFonts w:cs="Arial"/>
        </w:rPr>
      </w:pPr>
      <w:r w:rsidRPr="00565E7F">
        <w:rPr>
          <w:rFonts w:cs="Arial"/>
          <w:b/>
        </w:rPr>
        <w:lastRenderedPageBreak/>
        <w:t xml:space="preserve">ΒΑΣΙΛΕΙΟΣ-ΝΙΚΟΛΑΟΣ ΥΨΗΛΑΝΤΗΣ (Εισηγητής της Πλειοψηφίας): </w:t>
      </w:r>
      <w:r w:rsidRPr="00565E7F">
        <w:rPr>
          <w:rFonts w:cs="Arial"/>
        </w:rPr>
        <w:t xml:space="preserve">Ευχαριστώ πολύ, κύριε Πρόεδρε. </w:t>
      </w:r>
    </w:p>
    <w:p w:rsidR="006E24AD" w:rsidRPr="00565E7F" w:rsidRDefault="006E24AD" w:rsidP="00565E7F">
      <w:pPr>
        <w:spacing w:line="276" w:lineRule="auto"/>
        <w:ind w:firstLine="720"/>
        <w:contextualSpacing/>
        <w:jc w:val="both"/>
        <w:rPr>
          <w:rFonts w:cs="Arial"/>
        </w:rPr>
      </w:pPr>
      <w:r w:rsidRPr="00565E7F">
        <w:rPr>
          <w:rFonts w:cs="Arial"/>
        </w:rPr>
        <w:t>Η φύση του υπό εξέταση νομοσχεδίου σε συνδυασμό με το γεγονός ότι δεν είχαμε την διαδικασία της ακρόασης των φορέων, προσδίδουν στη σημερινή συζήτηση της δεύτερης ανάγνωσης, έναν χαρακτήρα ανακεφαλαιωτικό των προηγούμενων συζητήσεων, δηλαδή, επί της αρχής και επί των άρθρων.</w:t>
      </w:r>
    </w:p>
    <w:p w:rsidR="006E24AD" w:rsidRPr="00565E7F" w:rsidRDefault="006E24AD" w:rsidP="00565E7F">
      <w:pPr>
        <w:spacing w:line="276" w:lineRule="auto"/>
        <w:ind w:firstLine="720"/>
        <w:contextualSpacing/>
        <w:jc w:val="both"/>
        <w:rPr>
          <w:rFonts w:cs="Arial"/>
        </w:rPr>
      </w:pPr>
      <w:r w:rsidRPr="00565E7F">
        <w:rPr>
          <w:rFonts w:cs="Arial"/>
        </w:rPr>
        <w:t>Δυστυχώς, κατά τις συζητήσεις αυτές, παρά το γεγονός ότι από πλευράς του Προεδρείου της Επιτροπής παρασχέθηκε άπλετος χρόνος, εξαιτίας του γεγονότος αυτού που προείπα ότι δεν υπήρχε ακρόαση φορέων οι περισσότεροι συνάδελφοι Βουλευτές του ΣΥΡΙΖΑ εστίασαν όχι επί του νομοσχεδίου, αλλά σε μια στείρα, άκαιρη, άσκοπη και μη ανταποκρινόμενη στην αλήθεια συνολική αντιπολίτευση, κατά των, μέχρι σήμερα, ενεργειών της Κυβέρνησης του Κυριάκου Μητσοτάκη. Ενεργειών που όχι μόνον είναι συνεπείς στον προεκλογικό λόγο αυτής της Κυβέρνησης, αλλά βρίσκονται ως φαίνεται και από την αίσθηση που υπάρχει στην κοινή γνώμη, αλλά και από τις δημοσκοπικές έρευνες σε μια πλήρη αρμονία με το λαϊκό αίσθημα. Μάλιστα, θέλω να επισημάνω ότι φτάσανε στο σημείο, συνάδελφοι του ΣΥΡΙΖΑ, παραβιάζοντας τον Κανονισμό της Βουλής και κάθε λογική και θεμιτή, στα πλαίσια των εδώ συμφωνηθέντων, να ομιλούν για 70 συνεχόμενα λεπτά, αντί για τα 12 ή για λιγότερα που προέβλεπε ο χρόνος, ακριβώς για ζητήματα τα οποία δεν έχουν να κάνουν με το σημερινό νομοθέτημα.</w:t>
      </w:r>
    </w:p>
    <w:p w:rsidR="006E24AD" w:rsidRPr="00565E7F" w:rsidRDefault="006E24AD" w:rsidP="00565E7F">
      <w:pPr>
        <w:spacing w:line="276" w:lineRule="auto"/>
        <w:ind w:firstLine="720"/>
        <w:contextualSpacing/>
        <w:jc w:val="both"/>
        <w:rPr>
          <w:rFonts w:cs="Arial"/>
        </w:rPr>
      </w:pPr>
      <w:r w:rsidRPr="00565E7F">
        <w:rPr>
          <w:rFonts w:cs="Arial"/>
        </w:rPr>
        <w:t>Είναι προφανές ότι μάλλον επιδιώκουν λήθη του γεγονότος ότι πρόσφατα η μεγάλη πλειοψηφία του ελληνικού λαού για τις επιζήμιες ενέργειες της κυβέρνησής τους στα εθνικά θέματα, στην οικονομία, στη μεσαία τάξη, στην καθημερινότητα όλων μας τους τιμώρησε, στέλνοντας τον ΣΥΡΙΖΑ στην Αξιωματική Αντιπολίτευση και τους ΑΝΕΛ στον «αφανισμό».</w:t>
      </w:r>
    </w:p>
    <w:p w:rsidR="006E24AD" w:rsidRPr="00565E7F" w:rsidRDefault="006E24AD" w:rsidP="00565E7F">
      <w:pPr>
        <w:spacing w:line="276" w:lineRule="auto"/>
        <w:ind w:firstLine="720"/>
        <w:contextualSpacing/>
        <w:jc w:val="both"/>
        <w:rPr>
          <w:rFonts w:cs="Arial"/>
        </w:rPr>
      </w:pPr>
      <w:r w:rsidRPr="00565E7F">
        <w:rPr>
          <w:rFonts w:cs="Arial"/>
        </w:rPr>
        <w:t>Ξεχνούν ότι η μεγάλη πλειοψηφία του εκλογικού σώματος και σήμερα η μεγάλη κοινωνική πλειοψηφία του ελληνικού λαού ενέκριναν την αλλαγή της απλής αναλογικής, όπως την σχεδίασαν και την ψήφισε η Κυβέρνηση του ΣΥΡΙΖΑ του εκλογικού, ακριβώς, νόμου που θα επαναλάβω ακόμα μια φορά: Δημιουργεί παραλυτικές καταστάσεις για τη λειτουργία της χώρας και καθιστά πρακτικά αδύνατο το σχηματισμό Κυβερνήσεως, όπως με απλά παραδείγματα, επισημάνθηκαν κατά τη διαδικασία την οποία είχαμε ακολουθήσει εδώ.</w:t>
      </w:r>
    </w:p>
    <w:p w:rsidR="006E24AD" w:rsidRPr="00565E7F" w:rsidRDefault="006E24AD" w:rsidP="00565E7F">
      <w:pPr>
        <w:spacing w:line="276" w:lineRule="auto"/>
        <w:ind w:firstLine="720"/>
        <w:contextualSpacing/>
        <w:jc w:val="both"/>
        <w:rPr>
          <w:rFonts w:cs="Arial"/>
        </w:rPr>
      </w:pPr>
      <w:r w:rsidRPr="00565E7F">
        <w:rPr>
          <w:rFonts w:cs="Arial"/>
        </w:rPr>
        <w:t>Ο εκλογικός νόμος που εισάγει σήμερα η κυβερνητική πλειοψηφία στη φιλοσοφία του προσομοιάζει με τις προτάσεις τριών ακόμα κομμάτων της σημερινής Βουλής και μάλλον για να ακριβολογώ, δύο κομμάτων της Αντιπολίτευσης, σήμερα. Του «Κινήματος Αλλαγής» και του «ΜέΡΑ25» οι οποίοι αποτελούν στην ουσία ένα πλειοψηφικό σύστημα και βέβαια, έχοντας και την συναίνεση για το συγκεκριμένο νομοσχέδιο από την Ελληνική Λύση.</w:t>
      </w:r>
    </w:p>
    <w:p w:rsidR="00F03775" w:rsidRDefault="006E24AD" w:rsidP="00565E7F">
      <w:pPr>
        <w:spacing w:line="276" w:lineRule="auto"/>
        <w:ind w:firstLine="720"/>
        <w:contextualSpacing/>
        <w:jc w:val="both"/>
        <w:rPr>
          <w:rFonts w:cs="Arial"/>
        </w:rPr>
      </w:pPr>
      <w:r w:rsidRPr="00565E7F">
        <w:rPr>
          <w:rFonts w:cs="Arial"/>
        </w:rPr>
        <w:t>Συνεπώς, στη σημερινή πολιτική πραγματικότητα, η πλειοψηφία των δημοκρατικά εκλεγμένων κομμάτων, είναι κατά της επιλογής ΣΥΡΙΖΑ για απλή αναλογική. Βεβαίως, τα συστήματα, όπως έχουν μελετηθεί και το σύστημα, όπως προτείνεται, διαφοροποιείται από αυτό το οποίο προτείνει η Κυβέρνηση από τις άλλες δύο προτάσεις που ακούσαμε εδώ, όσον αφορά τον τρόπο υπολογισμού των επιμέρους θεμάτων.</w:t>
      </w:r>
    </w:p>
    <w:p w:rsidR="006E24AD" w:rsidRPr="00565E7F" w:rsidRDefault="006E24AD" w:rsidP="00565E7F">
      <w:pPr>
        <w:spacing w:line="276" w:lineRule="auto"/>
        <w:ind w:firstLine="720"/>
        <w:contextualSpacing/>
        <w:jc w:val="both"/>
      </w:pPr>
      <w:r w:rsidRPr="00565E7F">
        <w:t>Για τα ζητήματα του συζητούμενου εκλογικού νόμου έρχεται σε ουδέτερο εκλογικά χρονικό σημείο. Αποτελεί δε προεκλογική δέσμευση της Ν.Δ.. Με την αυτοδύναμη μάλιστα εκλογή της κλήθηκε να υλοποιήσει, και υλοποιεί, αυτή τη μεγάλη θεσμική παρέμβαση μαζί με άλλες σημαντικές που ανοίγουν το</w:t>
      </w:r>
      <w:r w:rsidR="007D6352">
        <w:t>ν</w:t>
      </w:r>
      <w:r w:rsidRPr="00565E7F">
        <w:t xml:space="preserve"> δρόμο της θεσμικής </w:t>
      </w:r>
      <w:r w:rsidR="007D6352">
        <w:t xml:space="preserve">θωράκισης, καταρχάς της χώρας </w:t>
      </w:r>
      <w:r w:rsidRPr="00565E7F">
        <w:t xml:space="preserve">και την πόρτα ταυτόχρονα στην πολιτική σταθερότητα και την αναπτυξιακή προοπτική. </w:t>
      </w:r>
    </w:p>
    <w:p w:rsidR="006E24AD" w:rsidRPr="00565E7F" w:rsidRDefault="006E24AD" w:rsidP="00565E7F">
      <w:pPr>
        <w:spacing w:line="276" w:lineRule="auto"/>
        <w:ind w:firstLine="720"/>
        <w:contextualSpacing/>
        <w:jc w:val="both"/>
      </w:pPr>
      <w:r w:rsidRPr="00565E7F">
        <w:lastRenderedPageBreak/>
        <w:t>Υπηρετεί τις αρχές της ισοδυναμίας της ψήφου και της αντιπροσώπευσης και διαπνέεται  από εκλογική δικαιοσύνη. Είναι μέσα στο πνεύμα της νομολογίας που έχει αναπτυχθεί από όλα τα Ανώτατα Ευρωπαϊκά Συνταγματικά Δικαστήρια και  το Ανώτατο Ειδικό Δικαστήριο. Παραδειγματικά, μάλιστα</w:t>
      </w:r>
      <w:r w:rsidR="007D6352">
        <w:t>,</w:t>
      </w:r>
      <w:r w:rsidRPr="00565E7F">
        <w:t xml:space="preserve"> επαναλαμβάνω ότι στην αιτιολογική έκθεση γίνεται μια αναφορά από συγκεκριμένες αποφάσεις που εξετάσαμε αναλυτικά  στις δύο προηγούμενες συνεδριάσεις. Ξεκινάμε τη λογική της απλής αναλογικής και ενισχύει όλα τα κόμματα αλλά  και συνασπισμούς κομμάτων με τέτοιον τρόπο ώστε να είναι εφικτή η αναγκαία για τη χώρα κυβερνησιμότητα. </w:t>
      </w:r>
    </w:p>
    <w:p w:rsidR="006E24AD" w:rsidRPr="00565E7F" w:rsidRDefault="007D6352" w:rsidP="00565E7F">
      <w:pPr>
        <w:spacing w:line="276" w:lineRule="auto"/>
        <w:ind w:firstLine="720"/>
        <w:contextualSpacing/>
        <w:jc w:val="both"/>
      </w:pPr>
      <w:r>
        <w:t>Το γεγονός αυτό ενισχύει</w:t>
      </w:r>
      <w:r w:rsidR="006E24AD" w:rsidRPr="00565E7F">
        <w:t xml:space="preserve"> και δεν αποδυναμώνει, κυρίες  και κύριοι συνάδελφοι, την  λογική καλλιέργειας και κουλτούρας πολιτικών συγκλήσεων, αληθινών όμως και όχι ευκαιριακών ανόμοιων  και επικίνδυνων. Βάζει δε σε προτεραιότητα και την ευθύνη στη διακυβέρνηση. Και</w:t>
      </w:r>
      <w:r>
        <w:t>,</w:t>
      </w:r>
      <w:r w:rsidR="006E24AD" w:rsidRPr="00565E7F">
        <w:t xml:space="preserve"> κυρίως</w:t>
      </w:r>
      <w:r>
        <w:t>,</w:t>
      </w:r>
      <w:r w:rsidR="006E24AD" w:rsidRPr="00565E7F">
        <w:t xml:space="preserve"> τις ώρες αυτές που έχουμε και ζητήματα εθνικής σημασίας</w:t>
      </w:r>
      <w:r>
        <w:t>,</w:t>
      </w:r>
      <w:r w:rsidR="006E24AD" w:rsidRPr="00565E7F">
        <w:t xml:space="preserve"> θα διαφωτίσει με τον καλύτερο τρόπο ένα τέτοιο σύστημα και το μέγεθος συμβολής της αντιπολίτευσης σε πνεύμα εθνικής σύμπνοιας, και στην αντιμετώπιση των διαφαινόμενων κινδύνων. Θέλω να πω ότι οι βασικές αρχές του εκλογικού συστήματος</w:t>
      </w:r>
      <w:r>
        <w:t>,</w:t>
      </w:r>
      <w:r w:rsidR="006E24AD" w:rsidRPr="00565E7F">
        <w:t xml:space="preserve"> όπως εισάγεται στο υπό εξέταση νομοσχέδιο</w:t>
      </w:r>
      <w:r>
        <w:t>,</w:t>
      </w:r>
      <w:r w:rsidR="006E24AD" w:rsidRPr="00565E7F">
        <w:t xml:space="preserve"> αφορά λοιπόν την αναλογική κατανομή των εδρών εφόσον το πρώτο, συγκεντρώσει ένα ποσοστό επί των εγκύρων ψηφοδελτίων μικρότερο του 25%. Καθαρή</w:t>
      </w:r>
      <w:r>
        <w:t>,</w:t>
      </w:r>
      <w:r w:rsidR="006E24AD" w:rsidRPr="00565E7F">
        <w:t xml:space="preserve"> λοιπόν</w:t>
      </w:r>
      <w:r>
        <w:t>,</w:t>
      </w:r>
      <w:r w:rsidR="006E24AD" w:rsidRPr="00565E7F">
        <w:t xml:space="preserve"> απλή αναλογική μέχρι το 25%</w:t>
      </w:r>
      <w:r>
        <w:t>,</w:t>
      </w:r>
      <w:r w:rsidR="006E24AD" w:rsidRPr="00565E7F">
        <w:t xml:space="preserve"> όπου ο μηχανισ</w:t>
      </w:r>
      <w:r>
        <w:t xml:space="preserve">μός μείωσης της αναλογικότητας </w:t>
      </w:r>
      <w:r w:rsidR="006E24AD" w:rsidRPr="00565E7F">
        <w:t xml:space="preserve">έως </w:t>
      </w:r>
      <w:r>
        <w:t>το 83,33% εφόσον το πρώτο κόμμα</w:t>
      </w:r>
      <w:r w:rsidR="006E24AD" w:rsidRPr="00565E7F">
        <w:t xml:space="preserve"> συγκεντρώσει ποσοστό άνω του25% επί των εγκύρων ψηφοδελτίων. Δεν θα έχουμε</w:t>
      </w:r>
      <w:r>
        <w:t>,</w:t>
      </w:r>
      <w:r w:rsidR="006E24AD" w:rsidRPr="00565E7F">
        <w:t xml:space="preserve"> λοιπόν</w:t>
      </w:r>
      <w:r>
        <w:t>,</w:t>
      </w:r>
      <w:r w:rsidR="006E24AD" w:rsidRPr="00565E7F">
        <w:t xml:space="preserve"> καμία πριμοδότηση για το κόμμα που συγκεντρώνει λιγότερο από  25%. Είκο</w:t>
      </w:r>
      <w:r>
        <w:t>σι έδρες πριμοδοτείται το κόμμα</w:t>
      </w:r>
      <w:r w:rsidR="006E24AD" w:rsidRPr="00565E7F">
        <w:t xml:space="preserve"> που συγκεντρώνει ακριβώς το 25%. Κλιμακωτή πριμοδότηση μιας έδρας  για κάθε μισό τοις εκατό πάνω από το 25%, και με τον αριθμό 50 εδρών ως ανώτατη πριμοδότηση. Συνοπτικά με ποσοστό 25% έχουμε πριμοδότηση 20 εδρών με ποσοστό 30%, 40% και με ποσοστό 40% περίπου πριμοδότηση 50 εδρών. </w:t>
      </w:r>
    </w:p>
    <w:p w:rsidR="007D6352" w:rsidRDefault="006E24AD" w:rsidP="00565E7F">
      <w:pPr>
        <w:spacing w:line="276" w:lineRule="auto"/>
        <w:ind w:firstLine="720"/>
        <w:contextualSpacing/>
        <w:jc w:val="both"/>
      </w:pPr>
      <w:r w:rsidRPr="00565E7F">
        <w:t xml:space="preserve">Σε μια εποχή που ερχόμαστε να υπηρετήσουμε κυρίως τις ανάγκες αυτές τις οποίες επισήμανα προηγουμένως, θέλω να επισημάνω ότι στην απόφαση αυτή της κυβέρνησης λήφθηκε υπόψη ο πολύχρονος διάλογος των κομμάτων, καθώς επίσης και οι παρατηρήσεις  οι οποίες αναπτύχθηκαν κατά το χρόνο της διαβούλευσης που δόθηκε. Η προσέγγιση αυτή αποδεικνύεται ότι το νομοθέτημα το οποίο καλούμαστε να ψηφίσουμε για την εκλογή Βουλευτών έχει λάβει υπ' όψη του και τις προτάσεις των άλλων κομμάτων για κλιμακωτή πριμοδότηση και διασφαλίζει όπως προ είπα, και  την υψηλότερη δυνατή αναλογικότητα ενισχύοντας και τα μικρά κόμματα σε σχέση με τον νόμο που ίσχυε μέχρι σήμερα. </w:t>
      </w:r>
    </w:p>
    <w:p w:rsidR="00F03775" w:rsidRDefault="006E24AD" w:rsidP="00565E7F">
      <w:pPr>
        <w:spacing w:line="276" w:lineRule="auto"/>
        <w:ind w:firstLine="720"/>
        <w:contextualSpacing/>
        <w:jc w:val="both"/>
      </w:pPr>
      <w:r w:rsidRPr="00565E7F">
        <w:t>Με αυτές τις σκέψεις</w:t>
      </w:r>
      <w:r w:rsidR="007D6352">
        <w:t>,</w:t>
      </w:r>
      <w:r w:rsidRPr="00565E7F">
        <w:t xml:space="preserve"> νομίζω έχω δώσει το στίγμα της κυβερνητικής πλειοψηφίας, σχετικά με τα θέματα τα οποία αναπτύχθηκαν πάνω στον υπό ψήφιση νέο εκλογικό νόμο της χώρας που με βεβαιότητα η Βουλή αυτή θα περάσει. Και με ακόμα μεγαλύτερη βεβαιότητα θεωρούμε ότι θα εγκρίνει και ο Ελληνικός λαός στις επόμενες εκλογές με απλή αναλογική φέρνοντας και πάλι τη Ν.Δ. πρώτο κόμμα. Και στις περαιτέρω εκλογές</w:t>
      </w:r>
      <w:r w:rsidR="007D6352">
        <w:t>,</w:t>
      </w:r>
      <w:r w:rsidRPr="00565E7F">
        <w:t xml:space="preserve"> με τη δυναμική εκείνη που αρμόζει σε μια πολιτεία η οποία θέλει να φύγει από την παθογένεια τη σημερινή και να μπει σε νέους δρόμους αληθινής ανάπτυξης και προόδου. Ευχαριστώ πολύ</w:t>
      </w:r>
      <w:r w:rsidR="007D6352">
        <w:t>.</w:t>
      </w:r>
    </w:p>
    <w:p w:rsidR="006E24AD" w:rsidRPr="00565E7F" w:rsidRDefault="006E24AD" w:rsidP="00565E7F">
      <w:pPr>
        <w:spacing w:line="276" w:lineRule="auto"/>
        <w:ind w:firstLine="720"/>
        <w:contextualSpacing/>
        <w:jc w:val="both"/>
        <w:rPr>
          <w:rFonts w:cs="Arial"/>
        </w:rPr>
      </w:pPr>
      <w:r w:rsidRPr="00565E7F">
        <w:rPr>
          <w:rFonts w:cs="Arial"/>
          <w:b/>
        </w:rPr>
        <w:t>ΜΑΞΙΜΟΣ ΧΑΡΑΚΟΠΟΥΛΟΣ (Πρόεδρος της Επιτροπής):</w:t>
      </w:r>
      <w:r w:rsidRPr="00565E7F">
        <w:rPr>
          <w:rFonts w:cs="Arial"/>
        </w:rPr>
        <w:t xml:space="preserve"> Το</w:t>
      </w:r>
      <w:r w:rsidR="007D6352">
        <w:rPr>
          <w:rFonts w:cs="Arial"/>
        </w:rPr>
        <w:t>ν</w:t>
      </w:r>
      <w:r w:rsidRPr="00565E7F">
        <w:rPr>
          <w:rFonts w:cs="Arial"/>
        </w:rPr>
        <w:t xml:space="preserve"> λόγο έχει ο κ. Σπίρτζης.</w:t>
      </w:r>
    </w:p>
    <w:p w:rsidR="006E24AD" w:rsidRPr="00565E7F" w:rsidRDefault="006E24AD" w:rsidP="00565E7F">
      <w:pPr>
        <w:spacing w:line="276" w:lineRule="auto"/>
        <w:ind w:firstLine="720"/>
        <w:contextualSpacing/>
        <w:jc w:val="both"/>
        <w:rPr>
          <w:rFonts w:cs="Arial"/>
        </w:rPr>
      </w:pPr>
      <w:r w:rsidRPr="00565E7F">
        <w:rPr>
          <w:rFonts w:cs="Arial"/>
          <w:b/>
        </w:rPr>
        <w:t>ΧΡΗΣΤΟΣ ΣΠΙΡΤΖΗΣ (Εισηγητής της Μειοψηφίας):</w:t>
      </w:r>
      <w:r w:rsidRPr="00565E7F">
        <w:rPr>
          <w:rFonts w:cs="Arial"/>
        </w:rPr>
        <w:t xml:space="preserve"> Ευχαριστώ, κύριε Πρόεδρε. Ο αγαπητός συνάδελφος, κ. Υψηλάντης, ήταν όντως χαμηλός στον τόνο της φωνής του, αλλά δεν ήταν καθόλου χαμηλός σε αυτά που είπε. Αν πραγματικά η κυβέρνηση δεν είχε ένα δυισμό σε αυτά που μας εξαγγέλλει κάθε φορά, δηλαδή, Δευτέρα, Τετάρτη, Παρασκευή, να </w:t>
      </w:r>
      <w:r w:rsidRPr="00565E7F">
        <w:rPr>
          <w:rFonts w:cs="Arial"/>
        </w:rPr>
        <w:lastRenderedPageBreak/>
        <w:t>μιλάει για πολιτικές συγκλίσεις και Τρίτη, Πέμπτη, Σάββατο, να πολώνει το κλίμα, έστω και με χαμηλή ένταση της φωνής, πραγματικά, δεν μπορεί κανείς να βγάλει άκρη, ούτε μέσα στο πολιτικό σύστημα, ούτε από τους πολίτες.</w:t>
      </w:r>
    </w:p>
    <w:p w:rsidR="006E24AD" w:rsidRPr="00565E7F" w:rsidRDefault="006E24AD" w:rsidP="00565E7F">
      <w:pPr>
        <w:spacing w:line="276" w:lineRule="auto"/>
        <w:ind w:firstLine="720"/>
        <w:contextualSpacing/>
        <w:jc w:val="both"/>
        <w:rPr>
          <w:rFonts w:cs="Arial"/>
        </w:rPr>
      </w:pPr>
      <w:r w:rsidRPr="00565E7F">
        <w:rPr>
          <w:rFonts w:cs="Arial"/>
        </w:rPr>
        <w:t>Αγαπητοί συνάδελφοι, μεσολάβησαν μόνο λίγες μέρες, πέντε μέρες όλες και όλες, από την πρώτη συνεδρίαση της Επιτροπής και δυστυχώς, επιβεβαιώθηκαν με τον χειρότερο τρόπο όσα είχαμε αναφέρει και όσα είχαμε παρατηρήσει την Τετάρτη. Είχαμε πει και το λέμε και σήμερα και το λέγαμε και πάντα, ότι το πραγματικό δίλημμα δεν είναι η δήθεν κυβερνησιμότητα  που λέτε εσείς, που οδηγεί σε καλπονοθευτικά συστήματα και σε μονοκομματικές κυβερνήσεις. Το πραγματικό δίλημμα είναι η Ελλάδα της συνεργασίας έναντι της Ελλάδας της χρεοκοπίας. Είναι η Ελλάδα της πραγματικής κοινωνικής πλειοψηφίας έναντι του πολιτικού συστήματος που μας οδήγησε στην πολύπλευρη κρίση.  Σε πέντε μέρες</w:t>
      </w:r>
      <w:r w:rsidR="008464FC">
        <w:rPr>
          <w:rFonts w:cs="Arial"/>
        </w:rPr>
        <w:t>,</w:t>
      </w:r>
      <w:r w:rsidRPr="00565E7F">
        <w:rPr>
          <w:rFonts w:cs="Arial"/>
        </w:rPr>
        <w:t xml:space="preserve"> επιβεβαιώθηκε η δική μας στάση για μια υπεύθυνη αντιπολίτευση που θα συμβάλει στην αναζήτηση και εύρεση πολιτικών συγκλίσεων και εθνικού μετώπου και αυτό το αποδείξαμε για μια ακόμη φορά με τη συναίνεση μας στην πρόταση του Κυριάκου Μητσοτάκη για την Πρόεδρο της Δημοκρατίας. Συναινέσαμε, παρότι ακόμα και η πρόταση του Προέδρου της Δημοκρατίας εντάχθηκε στο γνωστό τρίπτυχο που διαπερνά την πολιτική σας και που είναι η επικοινωνία, η επικοινωνία, η επικοινωνία. Τίποτα άλλο.</w:t>
      </w:r>
    </w:p>
    <w:p w:rsidR="006E24AD" w:rsidRPr="00565E7F" w:rsidRDefault="006E24AD" w:rsidP="00565E7F">
      <w:pPr>
        <w:spacing w:line="276" w:lineRule="auto"/>
        <w:ind w:firstLine="720"/>
        <w:contextualSpacing/>
        <w:jc w:val="both"/>
        <w:rPr>
          <w:rFonts w:cs="Arial"/>
        </w:rPr>
      </w:pPr>
      <w:r w:rsidRPr="00565E7F">
        <w:rPr>
          <w:rFonts w:cs="Arial"/>
        </w:rPr>
        <w:t>Στον αντίποδα, η δική σας πολιτική, αυτή που συζητάμε σήμερα, δηλαδή, ενός καλπονοθευτικού συστήματος βοηθά στη μη εύρεση πολιτικών συγκλίσεων, στην κατάργηση της Απλής Αναλογικής, της θεσμοθέτησης ενός εκλογικού νόμου που αλλοιώνει τη βούληση του ελληνικού λαού, αλλοιώνει την έκφραση του ελληνικού λαού στις κάλπες, μετατρέπει την κοινωνική πλειοψηφία σε κοινοβουλευτική μειοψηφία και οδηγεί σε μονοκομματικές κυβερνήσεις συνήθως.</w:t>
      </w:r>
    </w:p>
    <w:p w:rsidR="00F03775" w:rsidRDefault="006E24AD" w:rsidP="008464FC">
      <w:pPr>
        <w:spacing w:line="276" w:lineRule="auto"/>
        <w:ind w:firstLine="720"/>
        <w:contextualSpacing/>
        <w:jc w:val="both"/>
        <w:rPr>
          <w:rFonts w:cs="Arial"/>
        </w:rPr>
      </w:pPr>
      <w:r w:rsidRPr="00565E7F">
        <w:rPr>
          <w:rFonts w:cs="Arial"/>
        </w:rPr>
        <w:t>Στο</w:t>
      </w:r>
      <w:r w:rsidR="008464FC">
        <w:rPr>
          <w:rFonts w:cs="Arial"/>
        </w:rPr>
        <w:t xml:space="preserve"> σχέδιο νόμου για την ψήφο των α</w:t>
      </w:r>
      <w:r w:rsidRPr="00565E7F">
        <w:rPr>
          <w:rFonts w:cs="Arial"/>
        </w:rPr>
        <w:t xml:space="preserve">ποδήμων ψηφίσαμε και έλαβε 288 Βουλευτές. Υπήρξαν διαφορετικές αφετηρίες σε αυτό το νόμο. Υπήρξαν διαφορετικές αντιλήψεις, διαφορετικές προτάσεις, για την αντιμετώπιση της έκφρασης των Αποδήμων. Όμως, υπήρξε τραπέζι διαλόγου όπου καθίσαμε όλες οι πτέρυγες Βουλής, έγιναν αμοιβαίες υποχωρήσεις και βρήκαμε κοινά αποδεκτά και λύση να πάμε στο αποτέλεσμα των 288 Βουλευτών. Γιατί δεν το επιχειρήσατε τώρα, κύριε Υψηλάντη; Δεν αποδέχεστε την Απλή Αναλογική που προτείναμε εμείς, με το άλλοθι της δήθεν κυβερνησιμότητας. Ξεχνάτε την κυβέρνηση του Σαμαρά. Ρωτήστε τον κ. Βορίδη, τον κ. Γεωργιάδη, τον κ. </w:t>
      </w:r>
      <w:r w:rsidR="008464FC" w:rsidRPr="00565E7F">
        <w:rPr>
          <w:rFonts w:cs="Arial"/>
        </w:rPr>
        <w:t>Πλεύρη</w:t>
      </w:r>
      <w:r w:rsidRPr="00565E7F">
        <w:rPr>
          <w:rFonts w:cs="Arial"/>
        </w:rPr>
        <w:t>, ρωτήστε το 40% της κυβέρνησης που γνωρίσατε στην κυβέρνηση Παπαδήμου και στη συγκυβέρνηση Σαμαρά - Βενιζέλου, να δούμε αν ισχύουν αυτά που λέτε περί</w:t>
      </w:r>
      <w:r w:rsidRPr="00565E7F">
        <w:t xml:space="preserve"> </w:t>
      </w:r>
      <w:r w:rsidRPr="00565E7F">
        <w:rPr>
          <w:rFonts w:cs="Arial"/>
        </w:rPr>
        <w:t>κυβερνησιμότητας και αφού λέτε αυτό το άλλοθι, ότι δήθεν θα έχουμε θέμα</w:t>
      </w:r>
      <w:r w:rsidRPr="00565E7F">
        <w:t xml:space="preserve"> </w:t>
      </w:r>
      <w:r w:rsidRPr="00565E7F">
        <w:rPr>
          <w:rFonts w:cs="Arial"/>
        </w:rPr>
        <w:t>κυβερνησιμότητας, την ίδια στιγμή γυρνάτε πάλι στην παλαιολιθική εποχή και πριμοδοτείτε με 50 έδρες το πρώτο Κόμμα, δηλαδή, αφαιρείτε από αυτό που έχει διατάξει ο ελληνικός λαός, την έκφρασή του, 50 έδρες.</w:t>
      </w:r>
    </w:p>
    <w:p w:rsidR="006E24AD" w:rsidRPr="00565E7F" w:rsidRDefault="006E24AD" w:rsidP="008464FC">
      <w:pPr>
        <w:spacing w:line="276" w:lineRule="auto"/>
        <w:ind w:firstLine="720"/>
        <w:contextualSpacing/>
        <w:jc w:val="both"/>
        <w:rPr>
          <w:rFonts w:cs="Arial"/>
        </w:rPr>
      </w:pPr>
      <w:r w:rsidRPr="00565E7F">
        <w:rPr>
          <w:rFonts w:cs="Arial"/>
        </w:rPr>
        <w:t>Στο πλαίσιο των εξαγγελιών σας, δήθεν, περί προσπάθειας πολιτικών συγκλίσεων, γιατί δεν προσπαθήσατε ένα τραπέζι διαλόγου, ώστε να αμβλύνετε τ</w:t>
      </w:r>
      <w:r w:rsidR="008464FC">
        <w:rPr>
          <w:rFonts w:cs="Arial"/>
        </w:rPr>
        <w:t>η δική μας θέση που τη θεωρείτε</w:t>
      </w:r>
      <w:r w:rsidRPr="00565E7F">
        <w:rPr>
          <w:rFonts w:cs="Arial"/>
        </w:rPr>
        <w:t xml:space="preserve"> ακραία, του Κ.Κ.Ε και τη δική σας και να προχωρήσουμε σ’ ένα διάλογο, μπας και βρούμε σύγκλιση; </w:t>
      </w:r>
    </w:p>
    <w:p w:rsidR="006E24AD" w:rsidRPr="00565E7F" w:rsidRDefault="006E24AD" w:rsidP="008464FC">
      <w:pPr>
        <w:spacing w:line="276" w:lineRule="auto"/>
        <w:ind w:firstLine="720"/>
        <w:contextualSpacing/>
        <w:jc w:val="both"/>
        <w:rPr>
          <w:rFonts w:cs="Arial"/>
        </w:rPr>
      </w:pPr>
      <w:r w:rsidRPr="00565E7F">
        <w:rPr>
          <w:rFonts w:cs="Arial"/>
        </w:rPr>
        <w:t xml:space="preserve">Εάν είναι ειλικρινά όλα αυτά που μας λέτε εδώ μέσα. </w:t>
      </w:r>
    </w:p>
    <w:p w:rsidR="006E24AD" w:rsidRPr="00565E7F" w:rsidRDefault="006E24AD" w:rsidP="008464FC">
      <w:pPr>
        <w:spacing w:line="276" w:lineRule="auto"/>
        <w:ind w:firstLine="720"/>
        <w:contextualSpacing/>
        <w:jc w:val="both"/>
        <w:rPr>
          <w:rFonts w:cs="Arial"/>
        </w:rPr>
      </w:pPr>
      <w:r w:rsidRPr="00565E7F">
        <w:rPr>
          <w:rFonts w:cs="Arial"/>
        </w:rPr>
        <w:t>Αφήσατε, λοιπόν, ένα Σαββατοκύριακο διαβούλευσης και αφού, όπως μας λέτε, δεν θα γίνουν εκλογές το 2020, διότι αυτό μας το είπε τρεις φορές ο Υπουργός, γιατί δεν αφήσατε μία εβδομάδα να κάνουμε μια Διακομματική Επιτροπή, για να συζητήσουμε το σχέδιο νόμου;</w:t>
      </w:r>
    </w:p>
    <w:p w:rsidR="006E24AD" w:rsidRPr="00565E7F" w:rsidRDefault="006E24AD" w:rsidP="008464FC">
      <w:pPr>
        <w:spacing w:line="276" w:lineRule="auto"/>
        <w:ind w:firstLine="720"/>
        <w:contextualSpacing/>
        <w:jc w:val="both"/>
        <w:rPr>
          <w:rFonts w:cs="Arial"/>
        </w:rPr>
      </w:pPr>
      <w:r w:rsidRPr="00565E7F">
        <w:rPr>
          <w:rFonts w:cs="Arial"/>
        </w:rPr>
        <w:lastRenderedPageBreak/>
        <w:t>Θα πω το τι γίνεται, απλά. Σε Κυβερνήσεις σαν τη σημερινή που οδηγούμαστε από την</w:t>
      </w:r>
      <w:r w:rsidR="008464FC">
        <w:rPr>
          <w:rFonts w:cs="Arial"/>
        </w:rPr>
        <w:t xml:space="preserve"> ενισχυμένη αναλογική από τα «καλπονοθευτικά</w:t>
      </w:r>
      <w:r w:rsidRPr="00565E7F">
        <w:rPr>
          <w:rFonts w:cs="Arial"/>
        </w:rPr>
        <w:t xml:space="preserve">» συστήματα, σε κυβερνήσεις που υπερισχύει η ενός ανδρός αρχή, με άλλοθι το επιτελικό κράτος αυτή τη φορά, μέσα σε πέντε ημέρες έχουμε νέα ευρήματα του επιτελικού κράτους και των αρίστων. </w:t>
      </w:r>
    </w:p>
    <w:p w:rsidR="006E24AD" w:rsidRPr="00565E7F" w:rsidRDefault="006E24AD" w:rsidP="008464FC">
      <w:pPr>
        <w:spacing w:line="276" w:lineRule="auto"/>
        <w:ind w:firstLine="720"/>
        <w:contextualSpacing/>
        <w:jc w:val="both"/>
        <w:rPr>
          <w:rFonts w:cs="Arial"/>
        </w:rPr>
      </w:pPr>
      <w:r w:rsidRPr="00565E7F">
        <w:rPr>
          <w:rFonts w:cs="Arial"/>
        </w:rPr>
        <w:t xml:space="preserve">Είναι παρούσα η κυρία Γεροβασίλη, διότι θα αναφερθώ στην εκλογική της περιφέρεια με ένα ακόμη παράδειγμα. Δεν είναι μόνον το νοσοκομείο Καρδίτσας του συναδέλφου κ. </w:t>
      </w:r>
      <w:proofErr w:type="spellStart"/>
      <w:r w:rsidRPr="00565E7F">
        <w:rPr>
          <w:rFonts w:cs="Arial"/>
        </w:rPr>
        <w:t>Λάππα</w:t>
      </w:r>
      <w:proofErr w:type="spellEnd"/>
      <w:r w:rsidRPr="00565E7F">
        <w:rPr>
          <w:rFonts w:cs="Arial"/>
        </w:rPr>
        <w:t xml:space="preserve"> με τον κ. Πατέρα, στο επιτελικό κράτος των αρίστων στο νοσοκομείο της Άρτας μπήκε ο άριστος πρόεδρος της ΟΝΝΕΔ Πρέβεζας και στο νοσοκομείο της Πρέβεζας, ο άριστος πρόεδρος της ΟΝΝΕΔ Άρτας. Δηλαδή, εγώ θέλω να δώσω συγχαρητήρια στη Ν.Δ. που έχει ένα αξιοκρατικό σύστημα στους προέδρους της ΟΝΝΕΔ των εκλογικών περιφερειών της χώρας. Συγχαρητήρια, συγχαρητήρια.</w:t>
      </w:r>
    </w:p>
    <w:p w:rsidR="006E24AD" w:rsidRPr="00565E7F" w:rsidRDefault="006E24AD" w:rsidP="008464FC">
      <w:pPr>
        <w:spacing w:line="276" w:lineRule="auto"/>
        <w:ind w:firstLine="720"/>
        <w:contextualSpacing/>
        <w:jc w:val="both"/>
        <w:rPr>
          <w:rFonts w:cs="Arial"/>
        </w:rPr>
      </w:pPr>
      <w:r w:rsidRPr="00565E7F">
        <w:rPr>
          <w:rFonts w:cs="Arial"/>
        </w:rPr>
        <w:t>Την ίδια στιγμή</w:t>
      </w:r>
      <w:r w:rsidR="008464FC">
        <w:rPr>
          <w:rFonts w:cs="Arial"/>
        </w:rPr>
        <w:t>,</w:t>
      </w:r>
      <w:r w:rsidRPr="00565E7F">
        <w:rPr>
          <w:rFonts w:cs="Arial"/>
        </w:rPr>
        <w:t xml:space="preserve"> εξαγγέλλει ο κ. Βρούτσης, ότι θα φέρει προς ψήφιση τροπολογία, ώστε να μπορούν να διορίζονται συνταξιούχοι σε θέσεις συμβούλων υπουργών, χωρίς να περικόπτεται η σύνταξή τους, όπως γίνεται σήμερα. </w:t>
      </w:r>
    </w:p>
    <w:p w:rsidR="006E24AD" w:rsidRPr="00565E7F" w:rsidRDefault="006E24AD" w:rsidP="008464FC">
      <w:pPr>
        <w:spacing w:line="276" w:lineRule="auto"/>
        <w:ind w:firstLine="720"/>
        <w:contextualSpacing/>
        <w:jc w:val="both"/>
        <w:rPr>
          <w:rFonts w:cs="Arial"/>
        </w:rPr>
      </w:pPr>
      <w:r w:rsidRPr="00565E7F">
        <w:rPr>
          <w:rFonts w:cs="Arial"/>
        </w:rPr>
        <w:t xml:space="preserve">Συνάδελφοι της Ν.Δ., εγώ θέλω να σας θυμίσω κάτι που λέτε συχνά-πυκνά από τις προεκλογικές σας εξαγγελίες. Καλά σε ότι αφορά τους άριστους τους έχουμε ξεχάσει, αλλά πάει περίπατο και το κομματικό μητρώο στελεχών των αρίστων. Το θυμόσαστε, αυτό που είχατε κάνει. Το μετατρέψατε δύο φορές και από μητρώο αρίστων στελεχών, το μετατρέψατε σε μητρώο γαλάζιων παιδιών και τώρα το μετατρέπετε σε μητρώο γαλάζιων παππούδων. Δηλαδή, συγχαρητήρια, πάτε πάρα πολύ καλά στις προεκλογικές σας δεσμεύσεις. </w:t>
      </w:r>
    </w:p>
    <w:p w:rsidR="006E24AD" w:rsidRPr="00565E7F" w:rsidRDefault="006E24AD" w:rsidP="00565E7F">
      <w:pPr>
        <w:spacing w:line="276" w:lineRule="auto"/>
        <w:ind w:firstLine="720"/>
        <w:contextualSpacing/>
        <w:jc w:val="both"/>
        <w:rPr>
          <w:rFonts w:cs="Arial"/>
        </w:rPr>
      </w:pPr>
      <w:r w:rsidRPr="00565E7F">
        <w:rPr>
          <w:rFonts w:cs="Arial"/>
        </w:rPr>
        <w:t>Βέβαια, αυτή είναι η μονοκομματική Κυβέρνηση. Άμα ήσασταν με οποιοδήποτε άλλο κόμμα, δεν θα σας άφηναν να κάνετε αυτά.</w:t>
      </w:r>
    </w:p>
    <w:p w:rsidR="006E24AD" w:rsidRPr="00565E7F" w:rsidRDefault="006E24AD" w:rsidP="00565E7F">
      <w:pPr>
        <w:spacing w:line="276" w:lineRule="auto"/>
        <w:ind w:firstLine="720"/>
        <w:contextualSpacing/>
        <w:jc w:val="both"/>
        <w:rPr>
          <w:rFonts w:cs="Arial"/>
        </w:rPr>
      </w:pPr>
      <w:r w:rsidRPr="00565E7F">
        <w:rPr>
          <w:rFonts w:cs="Arial"/>
        </w:rPr>
        <w:t>Το ε</w:t>
      </w:r>
      <w:r w:rsidR="008464FC">
        <w:rPr>
          <w:rFonts w:cs="Arial"/>
        </w:rPr>
        <w:t>κλογικό σύστημα που προτείνετε</w:t>
      </w:r>
      <w:r w:rsidRPr="00565E7F">
        <w:rPr>
          <w:rFonts w:cs="Arial"/>
        </w:rPr>
        <w:t xml:space="preserve"> οδηγεί σε μονοκομματικές κυβερνήσεις, παρότι και εσείς οι ίδιοι παραδέχεστε την αποτυχία της πολιτικής σας στο προσφυγικό και γι' αυτό και ιδρύσατε μετά από έξι μήνες το αρμόδιο Υπουργείο που είχατε καταργήσει, ενώ παραδέχεστε την αποτυχία και του επιτελικού κράτους για όλα αυτά μας λέγατε την πρώτη εβδομάδα του Αυγούστου. Συνεχίζεται την αρχική δογματική αντίληψη με ακροδεξιές οπτικές, κλειστά κέντρα φυλάκισης και όχι φιλοξενίας, μετατροπή του προσφυγικού με μεταναστευτικό, καμία συνεργασία με την Τοπική Αυτοδιοίκηση και τις τοπικές κοινωνίες, απλά συναντήσεις της Κυβέρνησης για την επιβολή των πολιτικών σας σ’ όλες τις περιοχές της χώρας και κυρίως στα νησιά του βόρειου Αιγαίου. </w:t>
      </w:r>
    </w:p>
    <w:p w:rsidR="006E24AD" w:rsidRPr="00565E7F" w:rsidRDefault="006E24AD" w:rsidP="00565E7F">
      <w:pPr>
        <w:spacing w:line="276" w:lineRule="auto"/>
        <w:ind w:firstLine="720"/>
        <w:contextualSpacing/>
        <w:jc w:val="both"/>
        <w:rPr>
          <w:rFonts w:cs="Arial"/>
        </w:rPr>
      </w:pPr>
      <w:r w:rsidRPr="00565E7F">
        <w:rPr>
          <w:rFonts w:cs="Arial"/>
        </w:rPr>
        <w:t xml:space="preserve">Αναρωτιέμαι πραγματικά αν ο Περιφερειάρχης και οι Δήμαρχοι δεν ήταν εκλεκτοί σας και ήταν εκλεκτοί του ΣΥΡΙΖΑ, δηλαδή, στηρίζονταν από το ΣΥΡΙΖΑ, τι θα λέγατε; </w:t>
      </w:r>
    </w:p>
    <w:p w:rsidR="006E24AD" w:rsidRPr="00565E7F" w:rsidRDefault="006E24AD" w:rsidP="00565E7F">
      <w:pPr>
        <w:spacing w:line="276" w:lineRule="auto"/>
        <w:ind w:firstLine="720"/>
        <w:contextualSpacing/>
        <w:jc w:val="both"/>
        <w:rPr>
          <w:rFonts w:cs="Arial"/>
        </w:rPr>
      </w:pPr>
      <w:r w:rsidRPr="00565E7F">
        <w:rPr>
          <w:rFonts w:cs="Arial"/>
        </w:rPr>
        <w:t>Να κάνετε μια αναδρομή στο παρελθόν, για το τι θα λέγατε.</w:t>
      </w:r>
    </w:p>
    <w:p w:rsidR="006E24AD" w:rsidRPr="00565E7F" w:rsidRDefault="006E24AD" w:rsidP="00565E7F">
      <w:pPr>
        <w:spacing w:line="276" w:lineRule="auto"/>
        <w:ind w:firstLine="720"/>
        <w:contextualSpacing/>
        <w:jc w:val="both"/>
        <w:rPr>
          <w:rFonts w:cs="Arial"/>
        </w:rPr>
      </w:pPr>
      <w:r w:rsidRPr="00565E7F">
        <w:rPr>
          <w:rFonts w:cs="Arial"/>
        </w:rPr>
        <w:t>Αυτή η στάση στο προσφυγικό, όμως, αποτελεί ταυτόχρονα αγαπητοί συνάδελφοι και προσβολή στην ιστορία μας, δηλαδή, στον Απόδημο Ελληνισμό και στο ελληνικό προσφυγικό στοιχείο. Εδώ, θα πρέπει να θυμηθείτε την ιστορία μας και τους παππούδες μας, από τη Σμύρνη, τον Πόντο, την Κωνσταντινούπολη και την Αίγυπτο και όχι στους μετακλητούς των υπουργών. Θυμηθείτε, το τι έκαναν αυτοί οι άνθρωποι όταν έφυγαν από τη χώρα ή όταν έφυγαν από την πατρίδα τους και πως τους υποδέχτηκαν εδώ.</w:t>
      </w:r>
    </w:p>
    <w:p w:rsidR="006E24AD" w:rsidRPr="00565E7F" w:rsidRDefault="006E24AD" w:rsidP="00565E7F">
      <w:pPr>
        <w:spacing w:line="276" w:lineRule="auto"/>
        <w:ind w:firstLine="720"/>
        <w:contextualSpacing/>
        <w:jc w:val="both"/>
        <w:rPr>
          <w:rFonts w:cs="Arial"/>
        </w:rPr>
      </w:pPr>
      <w:r w:rsidRPr="00565E7F">
        <w:rPr>
          <w:rFonts w:cs="Arial"/>
        </w:rPr>
        <w:t>Το εκλογικό σύστημα που προτείνεται οδηγεί σε μονοκομματικές κυβερνήσεις, όπως η σημερινή, που εφαρμόζει δήθεν το δόγμα νόμος και τάξη. Αναφέρω ένα παράδειγμα: Για να τερματίσει μια κατάληψη, εισβάλει δέρνει χτυπά και κυρίως λασπώνει μια οικογένεια, που η μαύρη τύχη της την έφερε να ζει δίπλα στην κατάληψη.</w:t>
      </w:r>
    </w:p>
    <w:p w:rsidR="006E24AD" w:rsidRPr="00565E7F" w:rsidRDefault="006E24AD" w:rsidP="00565E7F">
      <w:pPr>
        <w:spacing w:line="276" w:lineRule="auto"/>
        <w:contextualSpacing/>
      </w:pPr>
    </w:p>
    <w:p w:rsidR="006E24AD" w:rsidRPr="00565E7F" w:rsidRDefault="006E24AD" w:rsidP="00565E7F">
      <w:pPr>
        <w:spacing w:line="276" w:lineRule="auto"/>
        <w:contextualSpacing/>
        <w:sectPr w:rsidR="006E24AD" w:rsidRPr="00565E7F">
          <w:headerReference w:type="default" r:id="rId6"/>
          <w:footerReference w:type="default" r:id="rId7"/>
          <w:pgSz w:w="11906" w:h="16838"/>
          <w:pgMar w:top="1440" w:right="1800" w:bottom="1440" w:left="1800" w:header="708" w:footer="708" w:gutter="0"/>
          <w:cols w:space="708"/>
          <w:docGrid w:linePitch="360"/>
        </w:sectPr>
      </w:pPr>
    </w:p>
    <w:p w:rsidR="006E24AD" w:rsidRPr="00565E7F" w:rsidRDefault="008464FC" w:rsidP="00565E7F">
      <w:pPr>
        <w:spacing w:line="276" w:lineRule="auto"/>
        <w:contextualSpacing/>
        <w:jc w:val="both"/>
      </w:pPr>
      <w:r>
        <w:lastRenderedPageBreak/>
        <w:tab/>
        <w:t>Για να δείξει τη</w:t>
      </w:r>
      <w:r w:rsidR="006E24AD" w:rsidRPr="00565E7F">
        <w:t xml:space="preserve"> στιβαρότητά της, κυρίως στη νεολαία, «ξεβρακώνει» ανθρώπους. Ζητάει από φοιτήτρια να κατεβάσει το παντελόνι της στην Πανεπιστημίου και εισβάλλει σε κέντρο διασκέδασης, εξευτελίζοντας όσους είναι εκεί και τρομοκρατώντας τους.</w:t>
      </w:r>
    </w:p>
    <w:p w:rsidR="006E24AD" w:rsidRPr="00565E7F" w:rsidRDefault="006E24AD" w:rsidP="00565E7F">
      <w:pPr>
        <w:spacing w:line="276" w:lineRule="auto"/>
        <w:contextualSpacing/>
        <w:jc w:val="both"/>
      </w:pPr>
      <w:r w:rsidRPr="00565E7F">
        <w:tab/>
        <w:t>Κάνατε οδό Στουρνάρη όλη την Αθήνα, τη Θεσσαλονίκη και την Πάτρα, αν παρακολουθείτε τα δελτία ειδήσεων. Την ίδια στιγμή</w:t>
      </w:r>
      <w:r w:rsidR="008464FC">
        <w:t>,</w:t>
      </w:r>
      <w:r w:rsidRPr="00565E7F">
        <w:t xml:space="preserve"> οι κλοπές στην Αθήνα και σε όλη τη χώρα έχουν αυξηθεί σε απίστευτο βαθμό. Πηγαίνετε μια βόλτα στην Ανατολική Αττική, στον Ωρωπό, στις Αφίθνες, στις Αχαρνές, σε όλη τη χώρα και επειδή μιλάμε για τις τελευταίες πέντε μέρες, γιατί είσαστε πραγματικά πολύ παραγωγικοί σε αυτούς τους τομείς, δεν θα συζητήσουμε για τους πυροβολισμούς σε κεντρικά σημεία των πόλεων. Εκεί που γευμάτισε μια μέρα πριν ο στρατηγός Χαφτάρ και που χιλιάδες συμπολίτες μας τρώνε με τα παιδιά τους, έγιναν δολοφονίες. Να διανοηθείτε αν γινόταν την ημέρα που ήταν εδώ.</w:t>
      </w:r>
    </w:p>
    <w:p w:rsidR="006E24AD" w:rsidRPr="00565E7F" w:rsidRDefault="006E24AD" w:rsidP="00565E7F">
      <w:pPr>
        <w:spacing w:line="276" w:lineRule="auto"/>
        <w:contextualSpacing/>
        <w:jc w:val="both"/>
      </w:pPr>
      <w:r w:rsidRPr="00565E7F">
        <w:tab/>
        <w:t>Κατά τα λοιπά, ο νόμος και τάξη, η ασφάλεια των πολιτών είναι προτεραιότητα αλλά δεν είναι η πραγματική ασφάλεια των πολιτών, είναι η αναμέτρηση μεταξύ ακραίων πολιτικών χωρών ή εκφράσεων και οδηγήσατε την ελληνική αστυνομία και την πολιτεία να αντικαθιστά την ακροδεξιά σε αυτή την αναμέτρηση και αυτό φάνηκε με τον τρόπο που χειριστήκατε το θέμα του Γερμανού δημοσιογράφου. Δεν μπορεί να μην κάνει τη δουλειά της η ελληνική αστυνομία απέναντι στην εγκληματικότητα και να ασχολείται με τις καταλήψεις, με τα κανάλια και με το δόγμα «τρόμος και πάταξη».</w:t>
      </w:r>
    </w:p>
    <w:p w:rsidR="006E24AD" w:rsidRPr="00565E7F" w:rsidRDefault="006E24AD" w:rsidP="00565E7F">
      <w:pPr>
        <w:spacing w:line="276" w:lineRule="auto"/>
        <w:contextualSpacing/>
        <w:jc w:val="both"/>
      </w:pPr>
      <w:r w:rsidRPr="00565E7F">
        <w:tab/>
        <w:t>Οι επιπτώσεις του πρώτου εκλογικού συστήματος και των μονοκομματικών κυβερνήσεων στην οικονομία είναι γνωστές. Πτωχεύσατε. Από εσάς πτωχεύσαμε. Δεν κυβερνούσε ο ΣΥΡΙΖΑ, ούτε είχαμε απλή αναλογική.</w:t>
      </w:r>
    </w:p>
    <w:p w:rsidR="006E24AD" w:rsidRPr="00565E7F" w:rsidRDefault="006E24AD" w:rsidP="00565E7F">
      <w:pPr>
        <w:spacing w:line="276" w:lineRule="auto"/>
        <w:ind w:firstLine="720"/>
        <w:contextualSpacing/>
        <w:jc w:val="both"/>
      </w:pPr>
      <w:r w:rsidRPr="00565E7F">
        <w:t>Το κεντρικό επιχείρημα της Ν.Δ., για να δούμε λίγο την οικονομία, υπέρ των ιδιωτικοποιήσεων, ξεχνώντας τις δικές σας ιδεολογικές αρχές, τις ιδρυτικές αρχές τις δικές σας, του Κωνσταντίνου Καραμανλή, που έλεγε ότι οι στρατηγικοί τομείς πρέπει να είναι δημόσιοι, είχατε λοιπόν για να υπηρετήσετε αυτό το νέο φιλελεύθερο δογματισμό ένα «καμάρι», την ιδιωτικοποίηση του Ο.Τ.Ε.. Όποιος τολμούσε να πει για το «καμάρι» σας κάτι δεχόταν ορυμαγδό πυρών και ξέρετε και τους λόγους.</w:t>
      </w:r>
    </w:p>
    <w:p w:rsidR="006E24AD" w:rsidRPr="00565E7F" w:rsidRDefault="006E24AD" w:rsidP="00565E7F">
      <w:pPr>
        <w:spacing w:line="276" w:lineRule="auto"/>
        <w:ind w:firstLine="720"/>
        <w:contextualSpacing/>
        <w:jc w:val="both"/>
      </w:pPr>
      <w:r w:rsidRPr="00565E7F">
        <w:t>Τα σημερινά αποτελέσματα για το «καμάρι» σας, για το «καμάρι» της ιδιωτικής πρωτοβουλίας τα ξέρετε. Έχουμε μηδενική παρέμβαση τηλεπικοινωνίας στα Βαλκάνια. Χαμηλότατο κύκλο εργασιών για τη χώρα. Έχει μετακομίσει ο ελληνικός δορυφόρος. Έχουμε εργαζόμενους πολλών ταχυτήτων και, πραγματικά, απορώ δεν έχετε βάλει καθόλου μυαλό από τις πολιτικές τον μνημονίων; Εσείς, δηλαδή, υπηρετείται το μνημόνιο 1, 2, 3, 4, 5 και 6 αυτή τη στιγμή. Είναι αυτό που έλεγε ο κ. Γεωργιάδης, δεν θα του κλέψουν τη δόξα. «Ξηλώσατε» πάλι το εργασιακό πλαίσιο και βλέπετε άμεσα τα αποτελέσματα, όχι μόνο στο «καμάρι» σας τον Ο.Τ.Ε., στις τράπεζες, σε μεγάλες βιομηχανίες της χώρας, στα ΕΛΤΑ, παντού. Δηλαδή, τι να πει κανείς; Για το ρεκόρ απολύσεων και την κατάργηση των συλλογικών συμβάσεων; Για την κατάργηση των προστίμων, την δραματική τους μείωση για την προαιρετική απασχόληση; Πάλι πίσω.</w:t>
      </w:r>
    </w:p>
    <w:p w:rsidR="00F03775" w:rsidRDefault="006E24AD" w:rsidP="00F03775">
      <w:pPr>
        <w:spacing w:line="276" w:lineRule="auto"/>
        <w:ind w:firstLine="720"/>
        <w:contextualSpacing/>
        <w:jc w:val="both"/>
        <w:rPr>
          <w:b/>
        </w:rPr>
      </w:pPr>
      <w:r w:rsidRPr="00565E7F">
        <w:t>Να πάμε</w:t>
      </w:r>
      <w:r w:rsidR="007666FE">
        <w:t>,</w:t>
      </w:r>
      <w:r w:rsidRPr="00565E7F">
        <w:t xml:space="preserve"> </w:t>
      </w:r>
      <w:r w:rsidR="007666FE">
        <w:t>όμως,</w:t>
      </w:r>
      <w:r w:rsidRPr="00565E7F">
        <w:t xml:space="preserve"> λίγο και στον εκλογικό νόμο. Κύριε Υπουργέ, διάβασα ένα άρθρο. Είναι του Γιώργου Σωτηρέλη. Είναι στο διαδίκτυο στο </w:t>
      </w:r>
      <w:r w:rsidRPr="00565E7F">
        <w:rPr>
          <w:lang w:val="en-US"/>
        </w:rPr>
        <w:t>slpress</w:t>
      </w:r>
      <w:r w:rsidRPr="00565E7F">
        <w:t xml:space="preserve">. Δεν φαντάζομαι να είναι και ο Γιώργος Σωτηρέλης δογματικός κομμουνιστής σαν κι εμάς. Να θέλει την ακυβερνησία στη χώρα ή να μην έχουμε θωρακίσει τη δημοκρατία μας με την κυβερνησιμότητα. Θα σας παρακαλούσα να το διαβάσετε. Λέει ότι: «Το αποκορύφωμα του κυβερνητικού πατερναλισμού, που βάλλει ευθέως κατά της συνταγματικής μας τάξης, είναι η επανάληψη της δυσμενούς μεταχείρισης των συνασπισμών απέναντι στα αυτοτελή κόμματα. Το εκλογικό </w:t>
      </w:r>
      <w:r w:rsidRPr="00565E7F">
        <w:lastRenderedPageBreak/>
        <w:t xml:space="preserve">σύστημα της Ν.Δ. παραβιάζει το Σύνταγμα και βιάζει τη δημοκρατία». Κάνει συγκεκριμένες αναφορές σε συγκεκριμένα σημεία του εκλογικού νόμου, που έχουν γνωμοδοτήσει ο συνταγματολόγος, αείμνηστος, Αριστόβουλος Μάνεσης ως Πρόεδρος του Επιστημονικού Συμβουλίου της Βουλής, ο Δημήτριος Τσάτσος, ο αείμνηστος Παπαδημητρίου, ο Αλιβιζάτος, ο Παντελής, ο Βενιζέλος, ο Χρυσόγονος, ο Ανθόπουλος, ο </w:t>
      </w:r>
      <w:proofErr w:type="spellStart"/>
      <w:r w:rsidRPr="00565E7F">
        <w:t>Καϊτατζής</w:t>
      </w:r>
      <w:proofErr w:type="spellEnd"/>
      <w:r w:rsidRPr="00565E7F">
        <w:t>.</w:t>
      </w:r>
      <w:r w:rsidR="007666FE">
        <w:rPr>
          <w:b/>
        </w:rPr>
        <w:tab/>
      </w:r>
    </w:p>
    <w:p w:rsidR="006E24AD" w:rsidRPr="00565E7F" w:rsidRDefault="006E24AD" w:rsidP="00F03775">
      <w:pPr>
        <w:spacing w:line="276" w:lineRule="auto"/>
        <w:ind w:firstLine="720"/>
        <w:contextualSpacing/>
        <w:jc w:val="both"/>
      </w:pPr>
      <w:r w:rsidRPr="00565E7F">
        <w:t>Όλοι αυτοί οι συνταγματολόγοι δεν ξέρουν τι τους γίνεται</w:t>
      </w:r>
      <w:r w:rsidR="006B1595">
        <w:t>,</w:t>
      </w:r>
      <w:r w:rsidRPr="00565E7F">
        <w:t xml:space="preserve"> κ. Υψηλάντη, που μας είπατε ότι δεν έχουν με κανένα πρόβλημα συνταγματικότητας και το ξέρει ο δογματισμός της Νέας Δημοκρατίας,  με το πριμ των 50 εδρών; Λέει</w:t>
      </w:r>
      <w:r w:rsidR="006B1595">
        <w:t>,</w:t>
      </w:r>
      <w:r w:rsidRPr="00565E7F">
        <w:t xml:space="preserve"> παρακάτω, κάτι που θα ταλαιπωρήσει τη χώρα  σε σχέση με τη δεύτερη πτυχή που βάζετε, δηλαδή</w:t>
      </w:r>
      <w:r w:rsidR="006B1595">
        <w:t>,</w:t>
      </w:r>
      <w:r w:rsidRPr="00565E7F">
        <w:t xml:space="preserve"> αυτή της κλιμακωτής επιδότησης, ότι δεν υπάρχει ο σεβασμός  στη συνταγματική αρχή της ισότητας ψήφου. Το δικαιολογεί πολύ</w:t>
      </w:r>
      <w:r w:rsidR="006B1595">
        <w:t xml:space="preserve"> συγκεκριμένα, γιατί το Σύνταγμά</w:t>
      </w:r>
      <w:r w:rsidRPr="00565E7F">
        <w:t xml:space="preserve"> μας, αλλά και όλα τα δημοκρατικά συντάγματα δεν αναγνωρίζουν κανενός είδους πρωτοκαθεδρία εξ ορισμού στο πρώτο κόμμα. Άλλωστε</w:t>
      </w:r>
      <w:r w:rsidR="006B1595">
        <w:t>,</w:t>
      </w:r>
      <w:r w:rsidRPr="00565E7F">
        <w:t xml:space="preserve"> γι' αυτό το</w:t>
      </w:r>
      <w:r w:rsidR="006B1595">
        <w:t>ν</w:t>
      </w:r>
      <w:r w:rsidRPr="00565E7F">
        <w:t xml:space="preserve"> λόγο δίνονται διερευνητικές εντολές και στο δεύτερο και στο τρίτο κόμμα, με ανοιχτό το ενδεχόμενο σχηματισμού κυβέρνησης και χωρίς το πρώτο, όπως συνέβη στην προηγούμενη κοινοβουλευτική περίοδο στην Πορτογαλία. </w:t>
      </w:r>
    </w:p>
    <w:p w:rsidR="006E24AD" w:rsidRPr="00565E7F" w:rsidRDefault="006E24AD" w:rsidP="00565E7F">
      <w:pPr>
        <w:tabs>
          <w:tab w:val="left" w:pos="1853"/>
        </w:tabs>
        <w:spacing w:line="276" w:lineRule="auto"/>
        <w:contextualSpacing/>
        <w:jc w:val="both"/>
      </w:pPr>
      <w:r w:rsidRPr="00565E7F">
        <w:t xml:space="preserve">        Θεωρώ ότι βάζετε σε μια περιπέτεια και τη χώρα και το πολιτικό σύστημα σε εποχές που δεν επιτρέπεται να την βάλετε σε περιπέτεια και επειδή δεσμευθήκατε ότι δεν θα γίνουν εκλογές στο 2020, αλλά η στάση σας δηλώνει άλλα πράγματα, εμείς οφείλουμε και κλείνω εδώ  την τοποθέτησή μου,  να  σας πούμε ότι εμείς μένουμε πιστοί στις  ιδεολογικές αρχές και αξίες και της Αριστεράς και του προοδευτικού κόσμου και στηρίζουμε την απλή αναλογική. Η πόρτα μας είναι ανοιχτή για την εύρεση πολιτικών συγκλήσεων και είναι ειλικρινές αυτό και το έχουμε αποδείξει σε αντίθεση με εσάς, όμως αυτό που έχουμε να πούμε κυρίως προς τη Νέα Δημοκρατία είναι ότι οι επόμενες εκλογές αγαπητοί συνάδελφοι, θα γίνουν με απλή αναλογική χωρίς καλπονοθευτικές πριμοδοτήσεις και θα συγκροτηθεί  προοδευτική κυβέρνηση από την επόμενη Βουλή, γιατί συνεχίζετε να λέτε για διπλές εκλογές, που θα σας στείλει μια και καλή στην Αντ</w:t>
      </w:r>
      <w:r w:rsidR="006B1595">
        <w:t xml:space="preserve">ιπολίτευση για μια ακόμη φορά. </w:t>
      </w:r>
      <w:r w:rsidRPr="00565E7F">
        <w:t>Σας  ευχαριστώ.</w:t>
      </w:r>
    </w:p>
    <w:p w:rsidR="006E24AD" w:rsidRPr="00565E7F" w:rsidRDefault="006B1595" w:rsidP="006B1595">
      <w:pPr>
        <w:tabs>
          <w:tab w:val="left" w:pos="0"/>
        </w:tabs>
        <w:spacing w:line="276" w:lineRule="auto"/>
        <w:contextualSpacing/>
        <w:jc w:val="both"/>
      </w:pPr>
      <w:r>
        <w:rPr>
          <w:b/>
        </w:rPr>
        <w:tab/>
      </w:r>
      <w:r w:rsidR="006E24AD" w:rsidRPr="00565E7F">
        <w:rPr>
          <w:b/>
        </w:rPr>
        <w:t>ΜΑΞΙΜΟΣ ΧΑΡΑΚΟΠΟΥΛΟΣ</w:t>
      </w:r>
      <w:r>
        <w:rPr>
          <w:b/>
        </w:rPr>
        <w:t xml:space="preserve"> </w:t>
      </w:r>
      <w:r w:rsidR="006E24AD" w:rsidRPr="00565E7F">
        <w:rPr>
          <w:b/>
        </w:rPr>
        <w:t>(Πρόεδρος της Επιτροπής):</w:t>
      </w:r>
      <w:r>
        <w:rPr>
          <w:b/>
        </w:rPr>
        <w:t xml:space="preserve"> </w:t>
      </w:r>
      <w:r w:rsidR="006E24AD" w:rsidRPr="00565E7F">
        <w:t>Το</w:t>
      </w:r>
      <w:r>
        <w:t>ν</w:t>
      </w:r>
      <w:r w:rsidR="006E24AD" w:rsidRPr="00565E7F">
        <w:t xml:space="preserve"> λόγο έχει η κυρία Λιακούλη. </w:t>
      </w:r>
    </w:p>
    <w:p w:rsidR="006B1595" w:rsidRDefault="006B1595" w:rsidP="006B1595">
      <w:pPr>
        <w:tabs>
          <w:tab w:val="left" w:pos="0"/>
        </w:tabs>
        <w:spacing w:line="276" w:lineRule="auto"/>
        <w:contextualSpacing/>
        <w:jc w:val="both"/>
      </w:pPr>
      <w:r>
        <w:rPr>
          <w:b/>
        </w:rPr>
        <w:tab/>
      </w:r>
      <w:r w:rsidR="006E24AD" w:rsidRPr="00565E7F">
        <w:rPr>
          <w:b/>
        </w:rPr>
        <w:t>ΕΥΑΓΓΕΛΙΑ ΛΙΑΚΟΥΛΗ (Ειδική Αγορήτρια του Κινήματος Αλλαγής):</w:t>
      </w:r>
      <w:r w:rsidR="006E24AD" w:rsidRPr="00565E7F">
        <w:t xml:space="preserve"> Κύριε Πρόεδρε, ήλθα εδώ για να έχω δίπλα μου τον Υπουργό για να με ακούει καλύτερα όταν θα θέλω να τον ρωτήσω</w:t>
      </w:r>
      <w:r>
        <w:t>,</w:t>
      </w:r>
      <w:r w:rsidR="006E24AD" w:rsidRPr="00565E7F">
        <w:t xml:space="preserve"> κύριε  Πρόεδρε και  κυρίες και κύριοι Βουλευτές, πως αυτές τις μέρες που μεσολάβησαν από την πρώτη ανάγνωση, τη δεύτερη συζήτηση και μέχρι σήμερα στην τελευταία συζήτηση μας πριν έλθει το σχετικό νομοσχέδιο στην Ολομέλεια, αλήθεια, καμιά από τις σκέψεις που ειπώθηκαν από όλους τους πολιτικούς  σχηματισμούς δεν είχε την παραμικρή αξία, έτσι ώστε να επιφέρει την  παραμικρή αλλαγή. Έστω και για τα σπουδαία εκείνα τα πολιτικά ατοπήματα, τα οποία φιλοξενεί ο εκλογικός νόμος και τα οποία πολύ σύντομα θα σας απασχολήσουν συνταγματικά και θα τα βρείτε μπροστά σας. </w:t>
      </w:r>
    </w:p>
    <w:p w:rsidR="006B1595" w:rsidRDefault="006B1595" w:rsidP="006B1595">
      <w:pPr>
        <w:tabs>
          <w:tab w:val="left" w:pos="0"/>
        </w:tabs>
        <w:spacing w:line="276" w:lineRule="auto"/>
        <w:contextualSpacing/>
        <w:jc w:val="both"/>
      </w:pPr>
      <w:r>
        <w:tab/>
      </w:r>
      <w:r w:rsidR="006E24AD" w:rsidRPr="00565E7F">
        <w:t>Εμείς</w:t>
      </w:r>
      <w:r>
        <w:t>,</w:t>
      </w:r>
      <w:r w:rsidR="006E24AD" w:rsidRPr="00565E7F">
        <w:t xml:space="preserve"> χ</w:t>
      </w:r>
      <w:r>
        <w:t xml:space="preserve">ωρίς δογματισμούς, αυτοκλήθηκε </w:t>
      </w:r>
      <w:r w:rsidR="006E24AD" w:rsidRPr="00565E7F">
        <w:t>ο Χρήστος Σπίρτζης, δογματικός κομμουνιστής – δεν ξέρω, φαντάζομαι ότι αστειευόσουν Χρήστο, γιατί αν το πεις και αυτό, μετά θα τα έχουμε δει όλα -  αλλά, σίγουρα, όμως κυρίες και κύριοι συνάδελφοι,  βρισκόμαστε σε μια καινούργια εποχή όταν συζητάμ</w:t>
      </w:r>
      <w:r>
        <w:t xml:space="preserve">ε για αυτόν τον εκλογικό νόμο. </w:t>
      </w:r>
    </w:p>
    <w:p w:rsidR="006E24AD" w:rsidRPr="00565E7F" w:rsidRDefault="006B1595" w:rsidP="006B1595">
      <w:pPr>
        <w:tabs>
          <w:tab w:val="left" w:pos="0"/>
        </w:tabs>
        <w:spacing w:line="276" w:lineRule="auto"/>
        <w:contextualSpacing/>
        <w:jc w:val="both"/>
      </w:pPr>
      <w:r>
        <w:tab/>
      </w:r>
      <w:r w:rsidR="006E24AD" w:rsidRPr="00565E7F">
        <w:t>Δεν μπορούμε σε καμιά περίπτωση</w:t>
      </w:r>
      <w:r>
        <w:t>,</w:t>
      </w:r>
      <w:r w:rsidR="006E24AD" w:rsidRPr="00565E7F">
        <w:t xml:space="preserve"> εκτός από τις ιστορικές αναφορές που σωστά κάναμε όλοι μας στην πρώτη συζήτηση αυτού του νομοσχέδιου</w:t>
      </w:r>
      <w:r>
        <w:t>,</w:t>
      </w:r>
      <w:r w:rsidR="006E24AD" w:rsidRPr="00565E7F">
        <w:t xml:space="preserve"> για να θυμηθούμε, για να παραδειγματιστούμε, για να αποφύγουμε, για να μην επαναλάβουμε, για να επαναλάβουμε </w:t>
      </w:r>
      <w:r w:rsidR="006E24AD" w:rsidRPr="00565E7F">
        <w:lastRenderedPageBreak/>
        <w:t>καλές πρακτικές, για να αναγνωρίσουμε δημόσια αυτά που έχουν γίνει, για να αναγνωρίσουμε δημόσια αυτά που δεν έχουν γίνει και τελικά για να καταλήξουμε και σε μια συνολική αυτοκριτική του πολιτικού συστήματος, θα πρέπει, λοιπόν, από όλη αυτή τη συζήτηση που έγινε μέχρι τώρα, κατά την άποψή μας, να καταλήξουμε σε ένα αξίωμα από το οποίο</w:t>
      </w:r>
      <w:r>
        <w:t xml:space="preserve"> κανείς δεν μπορεί να ξεφύγει, </w:t>
      </w:r>
      <w:r w:rsidR="006E24AD" w:rsidRPr="00565E7F">
        <w:t>είναι αξίωμα, είναι η κοινή λογική.</w:t>
      </w:r>
    </w:p>
    <w:p w:rsidR="006E24AD" w:rsidRPr="00565E7F" w:rsidRDefault="006E24AD" w:rsidP="006B1595">
      <w:pPr>
        <w:spacing w:line="276" w:lineRule="auto"/>
        <w:ind w:firstLine="720"/>
        <w:contextualSpacing/>
        <w:jc w:val="both"/>
      </w:pPr>
      <w:r w:rsidRPr="00565E7F">
        <w:t xml:space="preserve">Είναι ότι έχουμε μπροστά μας μια νέα δεκαετία, με νέες προκλήσεις, μετά από μία περιπετειώδη μνημονιακή δεκαετία, που βρήκε το λαό μας καθημαγμένο και το σύστημά μας να αναρωτιέται προς ποια κατεύθυνση πάει. </w:t>
      </w:r>
    </w:p>
    <w:p w:rsidR="006E24AD" w:rsidRPr="00565E7F" w:rsidRDefault="006E24AD" w:rsidP="00565E7F">
      <w:pPr>
        <w:spacing w:line="276" w:lineRule="auto"/>
        <w:ind w:firstLine="720"/>
        <w:contextualSpacing/>
        <w:jc w:val="both"/>
      </w:pPr>
      <w:r w:rsidRPr="00565E7F">
        <w:t xml:space="preserve">Ο μηχανισμός της πολυσυζητημένης πια ανάπτυξης, είναι με τα </w:t>
      </w:r>
      <w:r w:rsidRPr="00565E7F">
        <w:rPr>
          <w:lang w:val="en-US"/>
        </w:rPr>
        <w:t>alarm</w:t>
      </w:r>
      <w:r w:rsidRPr="00565E7F">
        <w:t xml:space="preserve"> στη γωνία και περιμένει αν θα ανοίξει ή όχι ταχύτητα και βεβαίως, έχουμε όλα αυτά τα γεγονότα που μας απασχολούν καθημερινά σε εθνικό επίπεδο, σε πολιτικό επίπεδο, με μια Ευρώπη αμήχανη, με τη στρατηγική της, τουλάχιστον, ως προς τη χώρα μας, να είναι ακόμη ένα μεγάλο ερωτηματικό, αλλά ένας κόσμος που ραγδαία αλλάζει αναμφίβολα με την τέταρτη βιομηχανική επανάσταση.</w:t>
      </w:r>
    </w:p>
    <w:p w:rsidR="006E24AD" w:rsidRPr="00565E7F" w:rsidRDefault="006E24AD" w:rsidP="00565E7F">
      <w:pPr>
        <w:spacing w:line="276" w:lineRule="auto"/>
        <w:contextualSpacing/>
        <w:jc w:val="both"/>
      </w:pPr>
      <w:r w:rsidRPr="00565E7F">
        <w:tab/>
        <w:t xml:space="preserve">Αυτά τα αναφέρω, γιατί ο εκλογικός νόμος, κ. Υπουργέ, έρχεται ακριβώς σε αυτήν την περίοδο. Και είναι ένας εκλογικός νόμος, που δεν μπορεί σε καμία περίπτωση, να είναι αναχρονιστικός νόμος, ο οποίος κόβει τα πόδια των συναινέσεων, των συγκλίσεων και της προοδευτικής αλλαγής του πολιτικού συστήματος, ένα πρόσημο που και η δική σας Κυβέρνηση θέλει να κατακτήσει, αλλά δυσκολεύεται πάρα πολύ. </w:t>
      </w:r>
    </w:p>
    <w:p w:rsidR="006E24AD" w:rsidRPr="00565E7F" w:rsidRDefault="006E24AD" w:rsidP="00565E7F">
      <w:pPr>
        <w:spacing w:line="276" w:lineRule="auto"/>
        <w:ind w:firstLine="720"/>
        <w:contextualSpacing/>
        <w:jc w:val="both"/>
      </w:pPr>
      <w:r w:rsidRPr="00565E7F">
        <w:t xml:space="preserve">Σκωτσέζικο ντους είναι για τη Βουλή αυτό που κάνατε τώρα και θα λογοδοτήσετε  πολιτικά γι' αυτό. Θα λογοδοτήσετε, γιατί ούτε δίκαιο είναι, αλλά, ας μου επιτραπεί, ούτε πολιτικά ηθικό. </w:t>
      </w:r>
    </w:p>
    <w:p w:rsidR="006E24AD" w:rsidRPr="00565E7F" w:rsidRDefault="006E24AD" w:rsidP="00565E7F">
      <w:pPr>
        <w:spacing w:line="276" w:lineRule="auto"/>
        <w:ind w:firstLine="720"/>
        <w:contextualSpacing/>
        <w:jc w:val="both"/>
      </w:pPr>
      <w:r w:rsidRPr="00565E7F">
        <w:t xml:space="preserve">Πριν από λίγες μόνο εβδομάδες, με μια Διακομματική, καταρχήν, Επιτροπή, αλλά και με μια Επιτροπή εδώ, σε αυτά τα έδρανα τα ίδια, διαπραγματευόμασταν μέρα - νύχτα και  κατάφερε τελικά το πολιτικό σύστημα να συμφωνήσει για την ψήφο των Αποδήμων. Το πήρατε, λοιπόν, αυτό και το κάνατε σημαία επικοινωνίας στην Κυβέρνηση, χωρίς ούτε ένα ψίχουλο με μεγαλοκαρδία να δώσετε στην Αντιπολίτευση. Δεν πειράζει. Έτσι είναι οι δημοκρατίες. Ο όρος της δημοκρατίας είναι και αυτός. </w:t>
      </w:r>
    </w:p>
    <w:p w:rsidR="006E24AD" w:rsidRPr="00565E7F" w:rsidRDefault="006E24AD" w:rsidP="00565E7F">
      <w:pPr>
        <w:spacing w:line="276" w:lineRule="auto"/>
        <w:ind w:firstLine="720"/>
        <w:contextualSpacing/>
        <w:jc w:val="both"/>
      </w:pPr>
      <w:r w:rsidRPr="00565E7F">
        <w:t>Όταν</w:t>
      </w:r>
      <w:r w:rsidR="006B1595">
        <w:t>,</w:t>
      </w:r>
      <w:r w:rsidRPr="00565E7F">
        <w:t xml:space="preserve"> </w:t>
      </w:r>
      <w:r w:rsidR="006B1595">
        <w:t>όμως,</w:t>
      </w:r>
      <w:r w:rsidRPr="00565E7F">
        <w:t xml:space="preserve"> αυτό το κάνετε - και μάλιστα, αυτό είναι το «πριν», αλλά δεν έχουμε μόνο το «τώρα», έχουμε και το «μετά» - ανακοινώνετε στο όνομα της ισότητας και της δικαιοσύνης, με αυτούς τους δύο συμβολισμούς, το νέο πρόσωπο, την πρόταση σας για Πρόεδρο της Δημοκρατίας. Και μέσα από την πρότασή σας και μέσα από τα «πριν» και τα «μετά» της πρότασής σας, προκύπτει επίσης μια συναίνεση, την οποία περιμένουμε να δούμε τις επόμενες μέρες στο Κοινοβούλιο. </w:t>
      </w:r>
    </w:p>
    <w:p w:rsidR="006E24AD" w:rsidRPr="00565E7F" w:rsidRDefault="006E24AD" w:rsidP="00565E7F">
      <w:pPr>
        <w:spacing w:line="276" w:lineRule="auto"/>
        <w:ind w:firstLine="720"/>
        <w:contextualSpacing/>
        <w:jc w:val="both"/>
      </w:pPr>
      <w:r w:rsidRPr="00565E7F">
        <w:t xml:space="preserve">Πάντως, τα πολιτικά κόμματα στέκονται με αυταπάρνηση και πολιτική </w:t>
      </w:r>
      <w:proofErr w:type="spellStart"/>
      <w:r w:rsidRPr="00565E7F">
        <w:t>αυτοϋπέρβαση</w:t>
      </w:r>
      <w:proofErr w:type="spellEnd"/>
      <w:r w:rsidRPr="00565E7F">
        <w:t xml:space="preserve"> απέναντι στην πρόταση αυτή - δεν την σχετίζω με το πρόσωπο, τη σχετίζω με τα χαρακτηριστικά - και λένε στην πλειοψηφία τους «ναι». Αυτό, λοιπόν, δείχνει ότι ενώ το υπόλοιπο πολιτικό σύστημα, πλην της Κυβέρνησης, θέλει, έχει τη διάθεση να συνεργαστεί, θέλει να ομονοήσει και να συναινέσει στα μεγάλα ζητήματα, δυστυχώς, μας επιφυλάξατε το κρύο σκωτσέζικο ντους με τον εκλογικό νόμο. </w:t>
      </w:r>
    </w:p>
    <w:p w:rsidR="006E24AD" w:rsidRPr="00565E7F" w:rsidRDefault="006E24AD" w:rsidP="00565E7F">
      <w:pPr>
        <w:spacing w:line="276" w:lineRule="auto"/>
        <w:ind w:firstLine="720"/>
        <w:contextualSpacing/>
        <w:jc w:val="both"/>
      </w:pPr>
      <w:r w:rsidRPr="00565E7F">
        <w:t>Ούτε μια Διακομματική Επιτροπή δεν συστήσατε για το νέο νόμο που θα σηματοδοτήσει τη νέα δεκαετία του 2020 και μετά. Αυτή η Επιτροπή δεν έγινε και είναι ένα μεγάλο παράπονο. Η διαβούλευση δεν έγινε και αυτό, επίσης, είναι ένα μεγάλο παράπονο.</w:t>
      </w:r>
    </w:p>
    <w:p w:rsidR="006E24AD" w:rsidRPr="00565E7F" w:rsidRDefault="006B1595" w:rsidP="00565E7F">
      <w:pPr>
        <w:spacing w:line="276" w:lineRule="auto"/>
        <w:ind w:firstLine="720"/>
        <w:contextualSpacing/>
        <w:jc w:val="both"/>
      </w:pPr>
      <w:r>
        <w:lastRenderedPageBreak/>
        <w:t>Αυτή</w:t>
      </w:r>
      <w:r w:rsidR="006E24AD" w:rsidRPr="00565E7F">
        <w:t xml:space="preserve"> τη στάση δεν την επιφυλάξατε μόνο στο πολιτικό σύστημα που</w:t>
      </w:r>
      <w:r>
        <w:t>,</w:t>
      </w:r>
      <w:r w:rsidR="006E24AD" w:rsidRPr="00565E7F">
        <w:t xml:space="preserve"> κατά τα άλλα, το καλείτε κάθε φορά να σταθεί δίπλα σας, αλλά αυτή τη στάση την επιφυλάξατε και στους φορείς και στους πολίτες με την ανοιχτή διαβούλευση των δυόμισι ημερών. </w:t>
      </w:r>
    </w:p>
    <w:p w:rsidR="006E24AD" w:rsidRPr="00565E7F" w:rsidRDefault="006E24AD" w:rsidP="00565E7F">
      <w:pPr>
        <w:spacing w:line="276" w:lineRule="auto"/>
        <w:ind w:firstLine="720"/>
        <w:contextualSpacing/>
        <w:jc w:val="both"/>
      </w:pPr>
      <w:r w:rsidRPr="00565E7F">
        <w:t>Τα σχόλιά τους - επειδή ξέρω ότι διαβάζετε πολύ</w:t>
      </w:r>
      <w:r w:rsidR="006B1595">
        <w:t>,</w:t>
      </w:r>
      <w:r w:rsidRPr="00565E7F">
        <w:t xml:space="preserve"> κύριε Υφυπουργέ - είμαι σίγουρη ότι τα έχετε διαβάσει. Εγώ τουλάχιστον τα διάβασα όλα και είδατε τι γράφουν εκεί οι πολίτες και οι φορείς. Αντιληφθήκατε σε ποια κατεύθυνση βρίσκεστε και αντιληφθήκατε ποια ακριβώς αποδοχή έχει η πρόταση για το δικό σας εκλογικό σύστημα. </w:t>
      </w:r>
    </w:p>
    <w:p w:rsidR="00F03775" w:rsidRDefault="006E24AD" w:rsidP="00565E7F">
      <w:pPr>
        <w:spacing w:line="276" w:lineRule="auto"/>
        <w:ind w:firstLine="720"/>
        <w:contextualSpacing/>
        <w:jc w:val="both"/>
      </w:pPr>
      <w:r w:rsidRPr="00565E7F">
        <w:t>Συνεπώς, επειδή οι καιροί αλλάζουν, επειδή εσείς όμως δεν αλλάζετε, επειδή το επιτελικό κράτος μάλλον ταυτίζεται, δυστυχώς, πραγματικά δυστυχώς, με αυτό που λέγαμε «βαθύ κράτος», το βαθύ δικό σας επιτελικό κράτος, με όλα τα επιτελεία, τους επιτελάρχες, τους επιτελικούς, δεν αποδίδει στις συναινέσεις και στις συνέργειες μεταξύ των πολιτικών κομμάτων. Και αυτό είναι, δυστυχώς, κάτι που θα ακολουθεί την αρχή ακόμη της δικής σας θητείας.</w:t>
      </w:r>
    </w:p>
    <w:p w:rsidR="006E24AD" w:rsidRPr="00565E7F" w:rsidRDefault="006E24AD" w:rsidP="00565E7F">
      <w:pPr>
        <w:spacing w:line="276" w:lineRule="auto"/>
        <w:ind w:firstLine="720"/>
        <w:contextualSpacing/>
        <w:jc w:val="both"/>
      </w:pPr>
      <w:r w:rsidRPr="00565E7F">
        <w:t>Η πολιτική μας αισθητική, κυρίες και κύριοι συνάδελφοι, και η κουλτούρα της δημοκρατίας μας, επίσης, προκλήθηκε πάρα πολύ. Όταν στη συνάντηση την πρόσφατη με τους πολιτικούς αρχηγούς, ο πρωθυπουργός επιφύλαξε την ανακοίνωσ</w:t>
      </w:r>
      <w:r w:rsidR="008719C8">
        <w:t>η του εκλογικού νόμου, λέγοντας «Παρ’</w:t>
      </w:r>
      <w:r w:rsidRPr="00565E7F">
        <w:t xml:space="preserve"> το αυτό, όπως είναι. Άμα το θέλεις</w:t>
      </w:r>
      <w:r w:rsidR="008719C8">
        <w:t>,</w:t>
      </w:r>
      <w:r w:rsidRPr="00565E7F">
        <w:t xml:space="preserve"> καλά, εάν δεν το θέλεις</w:t>
      </w:r>
      <w:r w:rsidR="008719C8">
        <w:t>,</w:t>
      </w:r>
      <w:r w:rsidRPr="00565E7F">
        <w:t xml:space="preserve"> απλά καταψήφισέ το». Επίσης, στην κουλτούρα της δημοκρατίας, στην προοδευτική μας κουλτούρα</w:t>
      </w:r>
      <w:r w:rsidR="008719C8">
        <w:t>,</w:t>
      </w:r>
      <w:r w:rsidRPr="00565E7F">
        <w:t xml:space="preserve"> αυτό δεν έχει καμία σχέση και δεν αρμόζει.</w:t>
      </w:r>
    </w:p>
    <w:p w:rsidR="006E24AD" w:rsidRPr="00565E7F" w:rsidRDefault="006E24AD" w:rsidP="00565E7F">
      <w:pPr>
        <w:spacing w:line="276" w:lineRule="auto"/>
        <w:ind w:firstLine="720"/>
        <w:contextualSpacing/>
        <w:jc w:val="both"/>
      </w:pPr>
      <w:r w:rsidRPr="00565E7F">
        <w:t>Είναι αλήθεια, βέβαια, ότι το εκλογικό σύστημα υπήρξε παραδοσιακά ο μηχανισμός της εξουσίας που δούλευε για την ίδια την εξουσία, για την μετά εξουσία εποχή. Και βεβαίως, με τον καλύτερο τρόπο «έκοβε και έραβε» στα μέτρα του κάθε φορά ό,τι το συνέφερε. Τα πολιτικά μαθήματα, όμως, που μας έδωσε η κρίση, νομίζω πρέπει να μας πάμε ένα βήμα μπροστά. Πρέπει να κάνουμε την αυτοκριτική μας, όπως είπα και πριν. Εμείς, τουλάχιστον, στο πολιτικό σύστημα έχουμε το θάρρος ειδικά είναι οι Βουλευτές που θέλουν να ελπίζουν σε κάτι καλύτερο, κάτι μεγαλύτερο, κάτι πιο ποιοτικό έχουν την τόλμη να το λένε αυτό.</w:t>
      </w:r>
    </w:p>
    <w:p w:rsidR="006E24AD" w:rsidRPr="00565E7F" w:rsidRDefault="006E24AD" w:rsidP="00565E7F">
      <w:pPr>
        <w:spacing w:line="276" w:lineRule="auto"/>
        <w:ind w:firstLine="720"/>
        <w:contextualSpacing/>
        <w:jc w:val="both"/>
      </w:pPr>
      <w:r w:rsidRPr="00565E7F">
        <w:t>Το 2001, θυμίζω ότι η συνταγματική αναθεώρηση ήταν ένας σταθμός, ήταν αυτή που επέβαλε κάθε αλλαγή του εκλογικού νόμου να εφαρμόζεται από την μεθεπόμενη εκλογική αναμέτρηση εάν δεν υπάρχει πλειοψηφία 2/3 ή 200 εδρών.</w:t>
      </w:r>
    </w:p>
    <w:p w:rsidR="006E24AD" w:rsidRPr="00565E7F" w:rsidRDefault="006E24AD" w:rsidP="00565E7F">
      <w:pPr>
        <w:spacing w:line="276" w:lineRule="auto"/>
        <w:ind w:firstLine="720"/>
        <w:contextualSpacing/>
        <w:jc w:val="both"/>
      </w:pPr>
      <w:r w:rsidRPr="00565E7F">
        <w:t>Το 2003, η παράταξή μας παρουσίασε μια πρωτοποριακή πρόταση: Απόλυτη αναλογική τις 270 έδρες με 30 μπόνους στο πρώτο κόμμα, βουλευτές περιφέρειας νομούς, συνδυασμός λίστας και σταυρούς, σας θυμίζω, διπλή κάλπη για ψήφο στο κόμμα και για υποψηφίους, 3% πλαφόν εισόδου του στη Βουλή, κατάτμηση μεγάλων εκλογικών περιφερειών, ισόρροπη αναλογική εκπροσώπηση των μικρών κομμάτων. Μια επαναστατική πρόταση πραγματικά, που δεν είχαμε τη δύναμη ούτε μέσα στην ίδια μας την παράταξη να την κάνουμε αποδεκτή. Φανταστείτε, πόσες αλλαγές σε τέτοια χρονιά, πόσο δύσκολος ήταν.</w:t>
      </w:r>
    </w:p>
    <w:p w:rsidR="006E24AD" w:rsidRPr="00565E7F" w:rsidRDefault="006E24AD" w:rsidP="00565E7F">
      <w:pPr>
        <w:spacing w:line="276" w:lineRule="auto"/>
        <w:ind w:firstLine="720"/>
        <w:contextualSpacing/>
        <w:jc w:val="both"/>
      </w:pPr>
      <w:r w:rsidRPr="00565E7F">
        <w:t>Εμείς ξεκαθαρίσαμε</w:t>
      </w:r>
      <w:r w:rsidR="008719C8">
        <w:t>,</w:t>
      </w:r>
      <w:r w:rsidRPr="00565E7F">
        <w:t xml:space="preserve"> λοιπόν</w:t>
      </w:r>
      <w:r w:rsidR="008719C8">
        <w:t>,</w:t>
      </w:r>
      <w:r w:rsidRPr="00565E7F">
        <w:t xml:space="preserve"> με όλη αυτή την εμπειρία και όλη αυτή τη διαδρομή. Το Κίνημα Αλλαγής</w:t>
      </w:r>
      <w:r w:rsidR="008719C8">
        <w:t>,</w:t>
      </w:r>
      <w:r w:rsidRPr="00565E7F">
        <w:t xml:space="preserve"> από την αρχή</w:t>
      </w:r>
      <w:r w:rsidR="008719C8">
        <w:t>,</w:t>
      </w:r>
      <w:r w:rsidRPr="00565E7F">
        <w:t xml:space="preserve"> ξεκάθαρα</w:t>
      </w:r>
      <w:r w:rsidR="008719C8">
        <w:t>,</w:t>
      </w:r>
      <w:r w:rsidRPr="00565E7F">
        <w:t xml:space="preserve"> «έβαλε στο τραπέζι τ</w:t>
      </w:r>
      <w:r w:rsidR="008719C8">
        <w:t>ι</w:t>
      </w:r>
      <w:r w:rsidRPr="00565E7F">
        <w:t>ς προτάσεις». Θέλουμε ένα εκλογικό σύστημα ευρείας αποδοχής, δεν μπορούμε να δεχθούμε σε καμία περίπτωση ότι δεν έχετε συζητήσει με κανέναν. Ότι πορεύεστε με τον καινούργιο εκλογικό νόμο, μόνοι σας και μάλιστα, δείχνετε, κύριε Υπουργέ, ότι πορεύεστε χωρίς να σας νοιάζει και περαιτέρω δείχνετε, ότι δεν σας πειράζει. Και αυτά τα δύο είναι ολέθρια για τη δημοκρατική ταυτότητα!</w:t>
      </w:r>
    </w:p>
    <w:p w:rsidR="006E24AD" w:rsidRPr="00565E7F" w:rsidRDefault="006E24AD" w:rsidP="00565E7F">
      <w:pPr>
        <w:spacing w:line="276" w:lineRule="auto"/>
        <w:ind w:firstLine="720"/>
        <w:contextualSpacing/>
        <w:jc w:val="both"/>
      </w:pPr>
      <w:r w:rsidRPr="00565E7F">
        <w:t>Εμείς</w:t>
      </w:r>
      <w:r w:rsidR="008719C8">
        <w:t>,</w:t>
      </w:r>
      <w:r w:rsidRPr="00565E7F">
        <w:t xml:space="preserve"> παραπέρα, ζητήσαμε εκτός από την ευρεία αποδοχή να ενισχυθεί η διαφάνεια και η αξιοπιστία του πολιτικού συστήματος. Ζητήσαμε την πολιτική σταθερότητα, την εκλογική δικαιοσύνη και την αναλογικότερη εκπροσώπηση των πολιτικών ρευμάτων.</w:t>
      </w:r>
    </w:p>
    <w:p w:rsidR="006E24AD" w:rsidRPr="00565E7F" w:rsidRDefault="006E24AD" w:rsidP="00565E7F">
      <w:pPr>
        <w:spacing w:line="276" w:lineRule="auto"/>
        <w:ind w:firstLine="720"/>
        <w:contextualSpacing/>
        <w:jc w:val="both"/>
      </w:pPr>
      <w:r w:rsidRPr="00565E7F">
        <w:lastRenderedPageBreak/>
        <w:t xml:space="preserve">Είπατε, σε πολλές στιγμές, ότι φέρατε ένα εκλογικό σύστημα που μοιάζει πολύ με το δικό μας. Είπατε μάλιστα, και σας άκουσα με τα αφτιά μου στις εισηγήσεις σας, ότι έχετε και την αρχιτεκτονική του δικού μας συστήματος. Ε, λοιπόν, όχι! Αυτό δεν μπορούμε να το δεχτούμε σε καμία περίπτωση. Εμείς είπαμε κλιμακωτά από πρώτο, και μόνο εάν υπερβαίνει το ποσοστό του 25% να παίρνει τις 20 πρώτες έδρες του συνολικού μπόνους των 35 εδρών- και όχι των 50- και βεβαίως, προτείναμε για κάθε επιπλέον 1% πέραν του 25% να παίρνει μια έδρα. Ποια είναι, η ομοιότητα με τη δική μας αρχιτεκτονική; </w:t>
      </w:r>
    </w:p>
    <w:p w:rsidR="006E24AD" w:rsidRPr="00565E7F" w:rsidRDefault="006E24AD" w:rsidP="00565E7F">
      <w:pPr>
        <w:spacing w:line="276" w:lineRule="auto"/>
        <w:ind w:firstLine="720"/>
        <w:contextualSpacing/>
        <w:jc w:val="both"/>
      </w:pPr>
      <w:r w:rsidRPr="00565E7F">
        <w:t>Κατ' αρχήν, εμείς μιλάμε για 35 και θέσεις για 50, εμείς μιλάμε για 1% εσείς μιλάτε για  μόλις 0,5%. Να σας πω κάτι; Εδώ δεν είναι πολιτικό καπρίτσιο και δεν είναι «κολοκυθιά»- όχι 50 αλλά 40, όχι 40 αλλά 35. Υπάρχει μια σαφής διαφορά, η οποία είναι μετρήσιμη και ορατή. Με τις 35, λοιπόν, έδρες μπόνους και με αυτό το σύστημα που εμείς προτείναμε σε εσάς, η αυτοδυναμία του πρώτου κόμματος επιτυγχάνεται με ποσοστό περίπου 36,5% -37%, ενώ με τη δική μας απαιτείται πάνω από 40,5% - 41%. Η διαφορά αυτή μεταξύ των δύο ποσοστών στη μία και στην άλλη περίπτωση είναι τεράστια. Εμείς καταλήγουμε στο αποτέλεσμα οι 5-6 μονάδες διαφορά, είναι τεράστια διαφορά μεταξύ αυτού που προτείνετε εσείς και αυτού που προτείνουμε εμείς.</w:t>
      </w:r>
    </w:p>
    <w:p w:rsidR="006E24AD" w:rsidRPr="00565E7F" w:rsidRDefault="006E24AD" w:rsidP="00565E7F">
      <w:pPr>
        <w:spacing w:line="276" w:lineRule="auto"/>
        <w:ind w:firstLine="720"/>
        <w:contextualSpacing/>
        <w:jc w:val="both"/>
      </w:pPr>
      <w:r w:rsidRPr="00565E7F">
        <w:t>Υπάρχει, όμως, και κάτι ακόμα το οποίο την προηγούμενη φορά επέλεξα να αναδείξω ως μόνο, κυρίαρχο θέμα της β΄ συζήτησης, και που σήμερα βλέπω ότι και ο Εισηγητής της Αξιωματικής Αντιπολίτευσης φέρνει στο προσκήνιο με μια έμφαση.</w:t>
      </w:r>
      <w:r w:rsidR="00F03775" w:rsidRPr="00F03775">
        <w:t xml:space="preserve"> </w:t>
      </w:r>
      <w:r w:rsidRPr="00565E7F">
        <w:t>Έχουμε ένα σοβαρό πρόβλημα σε ό,τι αφορά την παρ. 2 στο εδάφιο β, που αφορά τους συνασπισμούς των κομμάτων. Το θέμα αυτό δεν προσφέρεται σε καμία περίπτωση για αντιπολίτευση  και  ούτε εμείς το θέτουμε έτσι. Εμείς σας λέμε και σας καλούμε</w:t>
      </w:r>
      <w:r w:rsidR="00B32A21">
        <w:t>,</w:t>
      </w:r>
      <w:r w:rsidRPr="00565E7F">
        <w:t xml:space="preserve"> για άλλη μια φορά, γιατί επαναλαμβάνω, δεν φέρ</w:t>
      </w:r>
      <w:r w:rsidR="00B32A21">
        <w:t>ατε την παραμικρή αλλαγή από τη</w:t>
      </w:r>
      <w:r w:rsidRPr="00565E7F">
        <w:t xml:space="preserve"> δεύτερη συζήτησή μας μέχρι σήμερα που είναι η β΄ ανάγνωση, ότι εδώ υφίσταται ζήτημα αντισυνταγματικότητας της συγκεκριμένης διάταξης. Δεν έχει λογική καμία αυτό το οποίο κάνετε, κοινή λογική</w:t>
      </w:r>
      <w:r w:rsidR="00B32A21">
        <w:t>,</w:t>
      </w:r>
      <w:r w:rsidRPr="00565E7F">
        <w:t xml:space="preserve"> όχι νομική λογική. Ο Τσάτσος, ο Χρυσόγονος, ο Βενιζέλος, για τον πυρήνα αυτής της διάταξης, έγκριτοι νομικοί έχουν ήδη αποφανθεί γι' αυτό με απλό τρόπο και το σκεπτικό τους αναλυτικά σας το έδωσα στην προχθεσινή μου ομιλία.</w:t>
      </w:r>
    </w:p>
    <w:p w:rsidR="006E24AD" w:rsidRPr="00565E7F" w:rsidRDefault="006E24AD" w:rsidP="00565E7F">
      <w:pPr>
        <w:spacing w:line="276" w:lineRule="auto"/>
        <w:ind w:firstLine="720"/>
        <w:contextualSpacing/>
        <w:jc w:val="both"/>
      </w:pPr>
      <w:r w:rsidRPr="00565E7F">
        <w:t>Εδώ, με απλά λόγια</w:t>
      </w:r>
      <w:r w:rsidR="00B32A21">
        <w:t>,</w:t>
      </w:r>
      <w:r w:rsidRPr="00565E7F">
        <w:t xml:space="preserve"> για να μας καταλαβαίνει και ο κόσμος και να μην τα μπερδεύουμε σε παραγρά</w:t>
      </w:r>
      <w:r w:rsidR="00B32A21">
        <w:t>φους και εδάφια, εσείς μας λέτε</w:t>
      </w:r>
      <w:r w:rsidRPr="00565E7F">
        <w:t xml:space="preserve"> ότι αν έχουμε μια προεκλογική συνεργασία με σύγκλιση προγραμματική πολιτικών σχηματισμών του κάθε χώρου, όλων των χώρων, θα μπορούσε να είναι και ο δικός σας χώρος με ένα άλλο κόμμα, όπως έχει υπάρξει και ο δικός σας χώρος με άλλο κόμμα, τότε</w:t>
      </w:r>
      <w:r w:rsidR="00B32A21">
        <w:t>,</w:t>
      </w:r>
      <w:r w:rsidRPr="00565E7F">
        <w:t xml:space="preserve"> λοιπόν</w:t>
      </w:r>
      <w:r w:rsidR="00B32A21">
        <w:t>,</w:t>
      </w:r>
      <w:r w:rsidRPr="00565E7F">
        <w:t xml:space="preserve"> ο αριθμός των εγκύρων ψηφοδελτίων θα διαιρείται από τους συμμετέχοντες πολιτικούς σχηματισμούς, ακόμη και αν αυτοί έχουν πάρει με την προγραμματική τους πρόταση και την προγραμματική τους σύγκλιση 45% και ο δεύτερος έχει πάρει 30%, κατ’ ισχύ ο δεύτερος σχηματισμός. Γιατί το 45% των κομμάτων που έχουν συγκλίνει με προγραμματική πρόταση κ.λπ., το διαιρείτε από τον αριθμό συμμετοχής, δηλαδή, τα δύο ας πούμε κόμματα.</w:t>
      </w:r>
    </w:p>
    <w:p w:rsidR="006E24AD" w:rsidRPr="00565E7F" w:rsidRDefault="006E24AD" w:rsidP="00565E7F">
      <w:pPr>
        <w:spacing w:line="276" w:lineRule="auto"/>
        <w:ind w:firstLine="720"/>
        <w:contextualSpacing/>
        <w:jc w:val="both"/>
      </w:pPr>
      <w:r w:rsidRPr="00565E7F">
        <w:t xml:space="preserve"> Στέκει  αυτό στη λογική όταν προσφέρετε στο εκλογικό σώμα και στους πολίτες μια οργανωμένη πρόταση, με δομή και προγραμματική σύγκλιση και επιμένω στην προγραμματική σύγκλιση, κύριε Υπουργέ, γιατί είδα και τα πρακτικά των προηγούμενων συζητήσεων των άλλων εκλογικών νόμων από ακαδημαϊκό προσωπικό. Εκεί</w:t>
      </w:r>
      <w:r w:rsidR="00B32A21">
        <w:t>,</w:t>
      </w:r>
      <w:r w:rsidRPr="00565E7F">
        <w:t xml:space="preserve"> λοιπόν, αναφέρεται πολύ συχνά ότι ο κίνδυνος και δεν δίνεται αυτό το ποσοστό, όπως θα όφειλε να δίνεται, είναι δήθεν ότι θα μπορούσαν να υπάρχουν συγκλίσεις κομμάτων στιγμιαίες, μόνο και μόνο για να υποκλέψουν από τους εκλογείς το αποτέλεσμα.</w:t>
      </w:r>
    </w:p>
    <w:p w:rsidR="006E24AD" w:rsidRPr="00565E7F" w:rsidRDefault="006E24AD" w:rsidP="00565E7F">
      <w:pPr>
        <w:spacing w:line="276" w:lineRule="auto"/>
        <w:ind w:firstLine="720"/>
        <w:contextualSpacing/>
        <w:jc w:val="both"/>
      </w:pPr>
      <w:r w:rsidRPr="00565E7F">
        <w:lastRenderedPageBreak/>
        <w:t>Πέρα από τη φαντασία που χρειάζεται αυτό το σενάριο, πέρα από το γεγονός ότι τέτοια πράγματα στην πολιτική ιστορία του τόπου μας, δεν έχουμε δει και παραδείγματα τέτοια δεν έχουν υπάρξει, μιλάμε για προγραμματικές συγκλίσεις κομμάτων σε μια νέα εποχή. Πώς μπορείτε, αλήθεια αυτό να το ξεπερνάτε; Πώς μπορείτε αλήθεια ευθέως, να υποβάλουμε την πρόταση αυτή και άλλοι πολιτικοί χώροι και άλλες πολιτικές παρατάξεις και εσείς, να αδιαφορείτε απέναντι σε αυτό το φαινόμενο που είναι καίριο, είναι σημαντικό, είναι προοδευτικό και σύγχρονο.</w:t>
      </w:r>
    </w:p>
    <w:p w:rsidR="006E24AD" w:rsidRPr="00565E7F" w:rsidRDefault="00B32A21" w:rsidP="00565E7F">
      <w:pPr>
        <w:spacing w:line="276" w:lineRule="auto"/>
        <w:ind w:firstLine="720"/>
        <w:contextualSpacing/>
        <w:jc w:val="both"/>
      </w:pPr>
      <w:r>
        <w:t>Βεβαίως, να μην πω</w:t>
      </w:r>
      <w:r w:rsidR="006E24AD" w:rsidRPr="00565E7F">
        <w:t xml:space="preserve"> ότι μπορεί να είναι για σας και μοιραίο. Διότι, ξέρετε κανένας</w:t>
      </w:r>
      <w:r>
        <w:t>,</w:t>
      </w:r>
      <w:r w:rsidR="006E24AD" w:rsidRPr="00565E7F">
        <w:t xml:space="preserve"> κύριε Υπουργέ και κυρίες και κύριοι συνάδελφοι, δεν είναι πάντα καβάλα στο άλογο. Η πολιτική ιστορία αυτό το έχει αποδείξει και ευτυχώς δεν είναι κανένας καβάλα στο άλογο, γιατί αλλιώς θα είχαμε μονοκρατορίες που εμείς τουλάχιστον απευχόμεθα, διότι δυστυχώς η φθορά των πολιτικών κομμάτων που κυβερνούν, είναι ένα ιστορικό επίσης δεδομένο και μια άλλη μεγάλη συζήτηση.</w:t>
      </w:r>
    </w:p>
    <w:p w:rsidR="006E24AD" w:rsidRPr="00565E7F" w:rsidRDefault="006E24AD" w:rsidP="00565E7F">
      <w:pPr>
        <w:spacing w:line="276" w:lineRule="auto"/>
        <w:ind w:firstLine="720"/>
        <w:contextualSpacing/>
        <w:jc w:val="both"/>
      </w:pPr>
      <w:r w:rsidRPr="00565E7F">
        <w:t>Με αυτές τις σκέψεις, εγώ το μόνο που έχω να καταθέσω εκ μέρους του Κινήματος Αλλαγής της παράταξής μας, είναι ότι  μέσα από τον εκλογικό νόμο, πέρα από την εργαλειοποίηση του, το έχουν πει και άλλοι συνάδελφοι πριν από μένα, δείχνετε ένα φοβερό και τρομερό φόβο για την επόμενη μέρα σας. Είστε φοβικοί, δεν κάνετε διακομματική επιτροπή, δεν δέχεστε προτάσεις, δεν δέχεστε αναλύσεις, δεν δέχεστε τις απόψεις των συνταγματολόγων. Εσείς, τα ξέρετε όλα και έτσι λοιπόν θεωρείτε, ότι μπορείτε να πορευτείτε. Όμως, να ξέρετε, ότι τα σκωτσέζικα ντους βλάπτουν σοβαρά την πολιτική υγεία, αλλά περισσότερο όμως, βλάπτουν την ίδια τη δημοκρατία.</w:t>
      </w:r>
    </w:p>
    <w:p w:rsidR="006E24AD" w:rsidRPr="00565E7F" w:rsidRDefault="006E24AD" w:rsidP="00565E7F">
      <w:pPr>
        <w:spacing w:line="276" w:lineRule="auto"/>
        <w:ind w:firstLine="720"/>
        <w:contextualSpacing/>
        <w:jc w:val="both"/>
      </w:pPr>
      <w:r w:rsidRPr="00565E7F">
        <w:t>Ευχαριστώ.</w:t>
      </w:r>
    </w:p>
    <w:p w:rsidR="00F731A7" w:rsidRDefault="006E24AD" w:rsidP="00F731A7">
      <w:pPr>
        <w:spacing w:line="276" w:lineRule="auto"/>
        <w:ind w:firstLine="720"/>
        <w:contextualSpacing/>
        <w:jc w:val="both"/>
      </w:pPr>
      <w:r w:rsidRPr="00565E7F">
        <w:rPr>
          <w:b/>
        </w:rPr>
        <w:t>ΜΑΞΙΜΟΣ ΧΑΡΑΚΟΠΟΥΛΟΣ (Πρόεδρος της Επιτροπής):</w:t>
      </w:r>
      <w:r w:rsidRPr="00565E7F">
        <w:t xml:space="preserve"> Το</w:t>
      </w:r>
      <w:r w:rsidR="00B32A21">
        <w:t>ν</w:t>
      </w:r>
      <w:r w:rsidRPr="00565E7F">
        <w:t xml:space="preserve"> λόγο έχει ο κ. Συντυχάκης.</w:t>
      </w:r>
    </w:p>
    <w:p w:rsidR="006E24AD" w:rsidRPr="00565E7F" w:rsidRDefault="006E24AD" w:rsidP="00F731A7">
      <w:pPr>
        <w:spacing w:line="276" w:lineRule="auto"/>
        <w:ind w:firstLine="720"/>
        <w:contextualSpacing/>
        <w:jc w:val="both"/>
      </w:pPr>
      <w:r w:rsidRPr="00565E7F">
        <w:rPr>
          <w:b/>
        </w:rPr>
        <w:t>ΕΜΜΑΝΟΥΗΛ ΣΥΝΤΥΧΑΚΗΣ (Ειδικός Αγορητής του Κ</w:t>
      </w:r>
      <w:r w:rsidR="00B32A21">
        <w:rPr>
          <w:b/>
        </w:rPr>
        <w:t>.</w:t>
      </w:r>
      <w:r w:rsidRPr="00565E7F">
        <w:rPr>
          <w:b/>
        </w:rPr>
        <w:t>Κ</w:t>
      </w:r>
      <w:r w:rsidR="00B32A21">
        <w:rPr>
          <w:b/>
        </w:rPr>
        <w:t>.</w:t>
      </w:r>
      <w:r w:rsidRPr="00565E7F">
        <w:rPr>
          <w:b/>
        </w:rPr>
        <w:t>Ε</w:t>
      </w:r>
      <w:r w:rsidR="00B32A21">
        <w:rPr>
          <w:b/>
        </w:rPr>
        <w:t>.</w:t>
      </w:r>
      <w:r w:rsidRPr="00565E7F">
        <w:rPr>
          <w:b/>
        </w:rPr>
        <w:t xml:space="preserve">): </w:t>
      </w:r>
      <w:r w:rsidRPr="00565E7F">
        <w:t xml:space="preserve">Ευχαριστώ, κύριε Πρόεδρε. Νομίζω ότι και από την πρώτη και από την κατ’ άρθρο συζήτηση είναι πλέον φανερό ότι –αποκαλυπτικό, μάλλον- η πρόταση της Νέας Δημοκρατίας, με το παρόν σχέδιο νόμου για το νέο εκλογικό νόμο και με το πριμ των 50 εδρών στο πρώτο κόμμα, διασφαλίζει την παραπέρα νόθευση της λαϊκής βούλησης, κινείται στην ίδια λογική που για δεκαετίες διασφάλιζαν, υποστήριζαν, εφάρμοζαν η Νέα Δημοκρατία και το ΠΑΣΟΚ. Για αυτό, άλλωστε, το Κομμουνιστικό Κόμμα Ελλάδας το καταψηφίζει το συγκεκριμένο σχέδιο νόμου. </w:t>
      </w:r>
    </w:p>
    <w:p w:rsidR="006E24AD" w:rsidRPr="00565E7F" w:rsidRDefault="006E24AD" w:rsidP="00565E7F">
      <w:pPr>
        <w:spacing w:line="276" w:lineRule="auto"/>
        <w:ind w:firstLine="567"/>
        <w:contextualSpacing/>
        <w:jc w:val="both"/>
      </w:pPr>
      <w:r w:rsidRPr="00565E7F">
        <w:t>Επίσης, κανένα από τα υπόλοιπα κόμματα, από τα άλλα κόμματα, δεν έκρυψαν την συμπάθειά τους στην μικρότερη ή στη μεγαλύτερη κλοπή των εδρών, τη συμπάθειά τους στα καλπονοθευτικά εκλογικά συστήματα. Ορισμένοι, μάλιστα, θα έλεγα, είχαν και το θράσος να βαφτίσουν την πρότασή τους ως «απλή αναλογική» και μάλιστα και ως «ανόθευτη αναλογική». Ο ΣΥΡΙΖΑ βέβαια το κρύβει, μιλάει μόνο για απλή αναλογική, δεν «τσίμπησε» σε αυτά που του καταμαρτύρησε το Κομμουνιστικό Κόμμα Ελλάδας ότι κρύβεται πίσω από το δάχτυλό του, λέει ψέματα ότι η πρότασή του συνιστά απλή και ανόθευτη αναλογική, με μία πρόταση, που στην πραγματικότητα δίνει την κυβερνητική πλειοψηφία με το 40% του εκλογικού σώματος και από την άλλη, βέβαια, το ΜέΡΑ25 με την πρόταση για το μικτό σύστημα, το οποίο το έχει ονομάσει απλή, μάλιστα, ανόθευτη αναλογική, που δεν έχει καμία σχέση με την απλή και ανόθευτη αναλογική, όπως θα πω παρακάτω.</w:t>
      </w:r>
    </w:p>
    <w:p w:rsidR="006E24AD" w:rsidRPr="00565E7F" w:rsidRDefault="006E24AD" w:rsidP="00565E7F">
      <w:pPr>
        <w:spacing w:line="276" w:lineRule="auto"/>
        <w:ind w:firstLine="567"/>
        <w:contextualSpacing/>
        <w:jc w:val="both"/>
      </w:pPr>
      <w:r w:rsidRPr="00565E7F">
        <w:t xml:space="preserve">Φαίνεται ότι η Νέα Δημοκρατία, ο ΣΥΡΙΖΑ και τα άλλα κόμματα, παρά τις επιμέρους διαφορές για το εκλογικό σύστημα και τον τρόπο νόθευσης της λαϊκής βούλησης, τους επιμέρους ανταγωνισμούς τους για τη διακυβέρνηση της χώρας, συμφωνούν σε όλα τα </w:t>
      </w:r>
      <w:r w:rsidRPr="00565E7F">
        <w:lastRenderedPageBreak/>
        <w:t xml:space="preserve">βασικά ζητήματα, που αφορούν την οικονομία και την εξωτερική πολιτική. Το κρύβουν αυτό. Φάνηκε από τη μέχρι τώρα συζήτηση ότι ανεξάρτητα από εκλογικά συστήματα, συμφωνούν ότι χρειάζονται ισχυρές κυβερνήσεις είτε αυτοδύναμες είτε συνεργασίας, με κεντροαριστερά και κεντροδεξιά σχήματα, στην ίδια πάντα στρατηγική, στρατηγική υπηρέτησης των συμφερόντων του κεφαλαίου και των επιδιώξεων Ηνωμένων Πολιτειών, ΝΑΤΟ, Ευρωπαϊκής Ένωσης, ώστε ανεμπόδιστα, χωρίς δισταγμούς, να προωθούν πιο αποφασιστικά τις αντιλαϊκές πολιτικές τους και την εξυπηρέτηση των ιμπεριαλιστικών σχεδιασμών. Αυτές οι διακηρύξεις τους περί δημοκρατίας, αντιπροσωπευτικότητας, ισοπολιτείας, ισοτιμίας και τα λοιπά, όχι μόνο είναι ανούσιες, αλλά τις κάνουν στην άκρη, με κύριο στόχο να κλέψουν στην πραγματικότητα ψήφους και έδρες από το Κομμουνιστικό Κόμμα Ελλάδας και τα άλλα κόμματα βέβαια, μέσω των </w:t>
      </w:r>
      <w:proofErr w:type="spellStart"/>
      <w:r w:rsidRPr="00565E7F">
        <w:t>καλπονοθευτικών</w:t>
      </w:r>
      <w:proofErr w:type="spellEnd"/>
      <w:r w:rsidRPr="00565E7F">
        <w:t xml:space="preserve"> συστημάτων, προκειμένου να ισχυροποιήσουν ακόμα περισσότερο το αστικό πολιτικό σύστημα. Η αστική δημοκρατία με αυτό τον τρόπο γίνονται ακόμα περισσότερο τυπική, βιτρίνα θα έλεγα, για την άσκηση της εξουσίας των λίγων ισχυρών. </w:t>
      </w:r>
    </w:p>
    <w:p w:rsidR="006E24AD" w:rsidRPr="00565E7F" w:rsidRDefault="006E24AD" w:rsidP="00B32A21">
      <w:pPr>
        <w:spacing w:line="276" w:lineRule="auto"/>
        <w:ind w:firstLine="567"/>
        <w:contextualSpacing/>
        <w:jc w:val="both"/>
      </w:pPr>
      <w:r w:rsidRPr="00565E7F">
        <w:t xml:space="preserve">Το ΜέΡΑ25, κυρίες και κύριοι, μας ζήτησε εξηγήσεις επειδή χαρακτηρίσαμε την πρόταση του για εκλογικό σύστημα ως πλειοψηφικό. Το ΜέΡΑ25 απορρίπτει την πρόταση της Νέας Δημοκρατίας και υποστηρίζει την καθιέρωση ενός μικτού αλλά γερμανικό- αυστραλιανού εκλογικού συστήματος, όπως μας είπε, προσαρμοσμένο στις ελληνικές ιδιαιτερότητες. Ξέρετε σε μας ό,τι είναι στο μυαλό μας, πάει και στο στόμα μας. Δεν ακολουθούμε μία τακτική διγλωσσίας. Μιλάμε για απλή, ανόθευτη αναλογική, χωρίς μπόνους, χωρίς όρια του 3% και πάει λέγοντας. Η αντίθεση του ΜέΡΑ25 δεν ξεκινάει από θέσεις αρχής. </w:t>
      </w:r>
    </w:p>
    <w:p w:rsidR="006E24AD" w:rsidRPr="00565E7F" w:rsidRDefault="006E24AD" w:rsidP="00565E7F">
      <w:pPr>
        <w:spacing w:line="276" w:lineRule="auto"/>
        <w:ind w:firstLine="567"/>
        <w:contextualSpacing/>
        <w:jc w:val="both"/>
      </w:pPr>
      <w:r w:rsidRPr="00565E7F">
        <w:t xml:space="preserve">Κατά την άποψή </w:t>
      </w:r>
      <w:r w:rsidR="00B32A21">
        <w:t>μας,</w:t>
      </w:r>
      <w:r w:rsidRPr="00565E7F">
        <w:t xml:space="preserve"> είναι δημαγωγική,  διότι προτείνει ένα σύστημα, ως δήθεν  πιο</w:t>
      </w:r>
      <w:r w:rsidR="00B32A21">
        <w:t xml:space="preserve"> δημοκρατικό, το ονομάζει απλή </w:t>
      </w:r>
      <w:r w:rsidRPr="00565E7F">
        <w:t>και μάλιστα ανόθευτη όπως είπαμε, ενώ</w:t>
      </w:r>
      <w:r w:rsidR="00B32A21">
        <w:t>,</w:t>
      </w:r>
      <w:r w:rsidRPr="00565E7F">
        <w:t xml:space="preserve"> στην ουσία</w:t>
      </w:r>
      <w:r w:rsidR="00B32A21">
        <w:t>,</w:t>
      </w:r>
      <w:r w:rsidRPr="00565E7F">
        <w:t xml:space="preserve"> την αρνείται.  Εδώ</w:t>
      </w:r>
      <w:r w:rsidR="00B32A21">
        <w:t>,</w:t>
      </w:r>
      <w:r w:rsidRPr="00565E7F">
        <w:t xml:space="preserve"> πρόκειται για αντιστροφή της πραγματικότητας και η αλήθεια είναι  ακριβώς η αντίθετη. </w:t>
      </w:r>
      <w:r w:rsidR="00B32A21">
        <w:t xml:space="preserve">Η πρότασή του στην πραγματικότητα </w:t>
      </w:r>
      <w:r w:rsidRPr="00565E7F">
        <w:t>βοηθάει το</w:t>
      </w:r>
      <w:r w:rsidR="00B32A21">
        <w:t>ν</w:t>
      </w:r>
      <w:r w:rsidRPr="00565E7F">
        <w:t xml:space="preserve"> σχηματισμό αυτοδύναμης  κυβέρνησης, με ακόμη μικρότερο ποσοστό,  σε σχέση  και με τα σημερινά ισχύοντα.  Είναι </w:t>
      </w:r>
      <w:proofErr w:type="spellStart"/>
      <w:r w:rsidRPr="00565E7F">
        <w:t>πλειοψηφικότατο</w:t>
      </w:r>
      <w:proofErr w:type="spellEnd"/>
      <w:r w:rsidRPr="00565E7F">
        <w:t xml:space="preserve">.  Στην πράξη,  δηλαδή, αλλάζει ο τρόπος νόθευσης  της θέλησης του εκλογικού σώματος. </w:t>
      </w:r>
    </w:p>
    <w:p w:rsidR="006E24AD" w:rsidRPr="00565E7F" w:rsidRDefault="006E24AD" w:rsidP="00565E7F">
      <w:pPr>
        <w:spacing w:line="276" w:lineRule="auto"/>
        <w:ind w:firstLine="567"/>
        <w:contextualSpacing/>
        <w:jc w:val="both"/>
      </w:pPr>
      <w:r w:rsidRPr="00565E7F">
        <w:t>Δηλαδή</w:t>
      </w:r>
      <w:r w:rsidR="00B32A21">
        <w:t>,</w:t>
      </w:r>
      <w:r w:rsidRPr="00565E7F">
        <w:t xml:space="preserve"> τι μας λέει. Εκλογή 250 βουλευτών με απλή αναλογική και οι υπόλοιπες 50 έδρες να αντιστοιχούν σε ισάριθμες μονοεδρικές περιφέρειες. Μάλιστα, προτείνει και επαναλαμβανόμενες εκλογές, προκειμένου όπως λέει, να εκλέγεται ο λιγότερο ανεπιθύμητος όλων των υποψηφίων όλων των κομμάτων σε τοπικό επίπεδο. Θα καταλαμβάνει την έδρα, όποιος συγκεντρώνει τη σχετική πλειοψηφία. Δηλαδή, για παράδειγμα, αν σε μια μονοεδρική ο υποψήφιος, ας πούμε, της Ν.Δ. πάρει το 30% των ψήφων και του ΣΥΡΙΖΑ το 28% των ψήφων ή αντίστροφα και οι υπόλοιποι μοιραστούν τις υπόλοιπες ψήφους, την έδρα την καταλαμβάνει αυτός που πήρε τη σχετική πλειοψηφία.</w:t>
      </w:r>
    </w:p>
    <w:p w:rsidR="006E24AD" w:rsidRPr="00565E7F" w:rsidRDefault="006E24AD" w:rsidP="00565E7F">
      <w:pPr>
        <w:spacing w:line="276" w:lineRule="auto"/>
        <w:ind w:firstLine="567"/>
        <w:contextualSpacing/>
        <w:jc w:val="both"/>
      </w:pPr>
      <w:r w:rsidRPr="00565E7F">
        <w:t>Με τον τρόπο αυτό, ένα κόμμα με χαμηλό ποσοστό, που όμως είναι ομοιόμορφα κατανεμημένο σε όλες τις μονοεδρικές, μπορεί να κερδίσει μέχρι και το σύνολο των 50 εδρών. Τα ψευτοδιλήμματα σ' αυτή την περίπτωση θα είναι ακόμη μεγαλύτερα, αν η εκλογή στις μονοεδρικές γίνεται σε δύο γύρους, όπως γίνεται και στις δημοτικές εκλογές. Πρόκειται</w:t>
      </w:r>
      <w:r w:rsidR="00B32A21">
        <w:t>,</w:t>
      </w:r>
      <w:r w:rsidRPr="00565E7F">
        <w:t xml:space="preserve"> δηλαδή</w:t>
      </w:r>
      <w:r w:rsidR="00B32A21">
        <w:t>,</w:t>
      </w:r>
      <w:r w:rsidRPr="00565E7F">
        <w:t xml:space="preserve"> για μια ακόμη μεγαλύτερη  ληστεία εις βάρος των μικρότερων κομμάτων, πρόκειται για μια μεγαλύτερη νοθεία των εκλογικών αποτελεσμάτων και νόμιμη αλλοίωση τους.</w:t>
      </w:r>
    </w:p>
    <w:p w:rsidR="006E24AD" w:rsidRPr="00565E7F" w:rsidRDefault="006E24AD" w:rsidP="00565E7F">
      <w:pPr>
        <w:spacing w:line="276" w:lineRule="auto"/>
        <w:ind w:firstLine="567"/>
        <w:contextualSpacing/>
        <w:jc w:val="both"/>
      </w:pPr>
      <w:r w:rsidRPr="00565E7F">
        <w:t xml:space="preserve">Η διεξαγωγή των εκλογών σε συνθήκες μονοεδρικών περιφερειών θα εντείνει τα εκβιαστικά διλήμματα, θα ενισχύσει την ψυχολογία της χαμένης ψήφου και θα πιάσει τόπο </w:t>
      </w:r>
      <w:r w:rsidRPr="00565E7F">
        <w:lastRenderedPageBreak/>
        <w:t xml:space="preserve">το σύνθημα «ψηφίστε τον υποψήφιο της Ν.Δ. για να μην έρθουν οι λαϊκιστές», όπως είναι συνήθως Ν.Δ. για το ΣΥΡΙΖΑ ή «ψηφίστε ΣΥΡΙΖΑ για να μη βγει ο δεξιός», μιας και εσείς του Κ.Κ.Ε. δε μπορείτε να εκλέξετε βουλευτή  και συνεπώς  η ψήφος είναι χαμένη. </w:t>
      </w:r>
    </w:p>
    <w:p w:rsidR="006E24AD" w:rsidRPr="00565E7F" w:rsidRDefault="006E24AD" w:rsidP="00565E7F">
      <w:pPr>
        <w:spacing w:line="276" w:lineRule="auto"/>
        <w:ind w:firstLine="567"/>
        <w:contextualSpacing/>
        <w:jc w:val="both"/>
      </w:pPr>
      <w:r w:rsidRPr="00565E7F">
        <w:t xml:space="preserve"> Για το Κ.Κ.Ε., κυρίες και κύριοι,  δεν υπάρχει  αναλογικότερο ή αναλογικότατο  εκλογικό σύστημα,  είτε με μπόνους 50 εδρών  στο πρώτο κόμμα που  προτείνει η Ν.Δ.,  είτε με απόκλιση  ως  10%  με βάση τους εκλογείς που προτείνει ο ΣΥΡΙΖΑ,  είτε με 35 έδρες μπόνους  που προτείνει το Κίνημα Αλλαγής,  είτε το μικτό του ΜέΡΑ25,  το εκλογικό σύστημα παραμένει  καλπονοθευτικό, εκβιαστικό και  αντιδημοκρατικό. </w:t>
      </w:r>
    </w:p>
    <w:p w:rsidR="006E24AD" w:rsidRPr="00565E7F" w:rsidRDefault="006E24AD" w:rsidP="00565E7F">
      <w:pPr>
        <w:spacing w:line="276" w:lineRule="auto"/>
        <w:ind w:firstLine="567"/>
        <w:contextualSpacing/>
        <w:jc w:val="both"/>
      </w:pPr>
      <w:r w:rsidRPr="00565E7F">
        <w:t xml:space="preserve"> Το Κ.Κ.Ε. επιμένει σταθερά στην  καθιέρωση της απλής και ανόθευτης αναλογικής, της καθαρής, καθαρότατης αναλογικής, ως πάγιου εκλογικού συστήματος, γιατί είναι το μόνο δίκαιο εκλογικό σύστημα, που θα αντιστοιχεί τις ψήφους του κάθε κόμματος με τις έδρες του στο Κοινοβούλιο, σ' αυτό το αστικό πολιτικό σύστημα και τίποτα παραπάνω. Δεν σπέρνει, βέβαια, αυταπάτες, ότι η απλή λογική είναι το φάρμακο για να αλλάξει ριζικά το πολιτικό μας σύστημα. Ούτε γιατί με την καθιέρωση της απλής αναλογικής και τον αποκλεισμό της αυτοδυναμίας της Ν.Δ., του ΣΥΡΙΖΑ ή όποια θα είναι εκείνα τα κόμματα, αύριο μεθαύριο, προσδοκά σε κάποιες συμμαχικές κυβερνήσεις. Αυτές σας τις χαρίζουμε. Άλλωστε, αυτή είναι και η επιδίωξη σας. Φαίνεται και από την αποδοχή της συγκεκριμένης επιλογής για τον Πρόεδρο της Δημοκρατίας, η οποία σχετίζεται με γενικότερες πολιτικές ανακατατάξεις, που σχεδιάζονται το επόμενο διάστημα, με ευρύτερες συναινέσεις στην ασκούμενη πολιτική. </w:t>
      </w:r>
    </w:p>
    <w:p w:rsidR="00F731A7" w:rsidRDefault="006E24AD" w:rsidP="00B32A21">
      <w:pPr>
        <w:spacing w:line="276" w:lineRule="auto"/>
        <w:ind w:firstLine="567"/>
        <w:contextualSpacing/>
        <w:jc w:val="both"/>
      </w:pPr>
      <w:r w:rsidRPr="00565E7F">
        <w:t xml:space="preserve">Αυτή τη συναίνεση, βέβαια, τη ζούμε ήδη από τα τώρα. Η βαθύτερη εμπλοκή της χώρας μας στους ιμπεριαλιστικούς σχεδιασμούς, σε πολεμικές εμπλοκές, η ενίσχυση και </w:t>
      </w:r>
      <w:r w:rsidR="00B32A21">
        <w:t xml:space="preserve">αναβάθμιση των φονικών </w:t>
      </w:r>
      <w:proofErr w:type="spellStart"/>
      <w:r w:rsidR="00B32A21">
        <w:t>αμερικανο</w:t>
      </w:r>
      <w:proofErr w:type="spellEnd"/>
      <w:r w:rsidRPr="00565E7F">
        <w:t>-νατοϊκών βάσεων, που έρχεται για συζήτηση αύριο στη Βουλή, δείχνουν τη συναίνεση ανάμεσα στα δύο κόμματα, στη Ν.Δ. και το ΣΥΡΙΖΑ. Ο ένας το προετοίμασε, ο ΣΥΡΙΖΑ, η Ν.Δ. έρχεται για να το επικυρώσει στη Βουλή.</w:t>
      </w:r>
    </w:p>
    <w:p w:rsidR="006E24AD" w:rsidRPr="00565E7F" w:rsidRDefault="006E24AD" w:rsidP="00B32A21">
      <w:pPr>
        <w:spacing w:line="276" w:lineRule="auto"/>
        <w:ind w:firstLine="567"/>
        <w:contextualSpacing/>
        <w:jc w:val="both"/>
      </w:pPr>
      <w:r w:rsidRPr="00565E7F">
        <w:t>Η παράδοση</w:t>
      </w:r>
      <w:r w:rsidR="008E4DB9">
        <w:t xml:space="preserve"> των κυριαρχικών δικαιωμάτων στα</w:t>
      </w:r>
      <w:r w:rsidRPr="00565E7F">
        <w:t xml:space="preserve"> ιμπεριαλιστικά κέντρα, στις ΗΠΑ, στο ΝΑΤΟ, στην Ε.Ε., οι περιορισμοί των συνδικαλιστικών και ευρύτερα πολιτικών λαϊκών ελευθεριών, με περιορισμούς στο δικαίωμα των διαδηλώσεων και στην απεργία, το ηλεκτρονικό φακέλωμα που ζει και βασιλεύει, ο εκσυγχρονισμός των τρομονόμων και των ευρωτρομονόμων, οι μηχανισμοί ιδεολογικής χειραγώγησης, η εργοδοτική τρομοκρατία στους χώρους δουλειάς, πάνε χέρι χέρι με την αξιοποίηση των εκλογικών νόμων, είτε της μιας είτε της άλλης μορφής, για να εκβιάζουν το λαό με το ψευτοδίλημμα της ακυβερνησίας, να θωρακίζουν το αστικό πολιτικό σύστημα για λογαριασμό της αστικής τάξης και να το διαιωνίζουν.</w:t>
      </w:r>
    </w:p>
    <w:p w:rsidR="006E24AD" w:rsidRPr="00565E7F" w:rsidRDefault="006E24AD" w:rsidP="00565E7F">
      <w:pPr>
        <w:spacing w:line="276" w:lineRule="auto"/>
        <w:contextualSpacing/>
        <w:jc w:val="both"/>
      </w:pPr>
      <w:r w:rsidRPr="00565E7F">
        <w:tab/>
        <w:t>Το κλειδί, λοιπόν, για το</w:t>
      </w:r>
      <w:r w:rsidR="008E4DB9">
        <w:t>ν</w:t>
      </w:r>
      <w:r w:rsidRPr="00565E7F">
        <w:t xml:space="preserve"> λαό δεν βρίσκεται στα εκλογικά συστήματα, αφού εντός των τειχών όποιο σύστημα και αν ισχύσει οι κυβερνήσεις που προκύπτουν, πολυκομματικές ή μονοκομματικές, θα εφαρμόζουν πολιτικές κουστούμι στα μέτρα του μεγάλου κεφαλαίου, το ιμπεριαλιστικών κέντρων και σε βάρος του λαού. </w:t>
      </w:r>
    </w:p>
    <w:p w:rsidR="006E24AD" w:rsidRPr="00565E7F" w:rsidRDefault="006E24AD" w:rsidP="00565E7F">
      <w:pPr>
        <w:spacing w:line="276" w:lineRule="auto"/>
        <w:contextualSpacing/>
        <w:jc w:val="both"/>
      </w:pPr>
      <w:r w:rsidRPr="00565E7F">
        <w:tab/>
        <w:t>Σε κάθε περίπτωση</w:t>
      </w:r>
      <w:r w:rsidR="008E4DB9">
        <w:t>,</w:t>
      </w:r>
      <w:r w:rsidRPr="00565E7F">
        <w:t xml:space="preserve"> όσα εμπόδια και αν βάζει το αστικό πολιτικό σύστημα στην πραγματική θέληση του λαού για καλύτερη ζωή και ικανοποίηση των σύγχρονων αναγκών του ο εικοστός πρώτος αιώνας πρέπει να φέρει και θα φέρει, είμαστε αισιόδοξοι γι' αυτό, με τον αγώνα  βέβαια της εργατικής τάξης και των άλλων λαϊκών στρωμάτων, τη νέα εξουσία, τη σοσιαλιστική, την οποία υπηρετούμε, στοχεύουμε, που σημαίνει ότι με αυτό τον τρόπο μπορεί πραγματικά να απαλλαγεί από τα βάσανα του ο λαός, από τα ψεύτικα διλήμματα, από το ίδιο το σάπιο εκμεταλλευτικό σύστημα, που λέγεται καπιταλισμός. Ευχαριστώ.</w:t>
      </w:r>
    </w:p>
    <w:p w:rsidR="006E24AD" w:rsidRPr="00565E7F" w:rsidRDefault="006E24AD" w:rsidP="008E4DB9">
      <w:pPr>
        <w:spacing w:line="276" w:lineRule="auto"/>
        <w:contextualSpacing/>
        <w:jc w:val="both"/>
      </w:pPr>
      <w:r w:rsidRPr="00565E7F">
        <w:lastRenderedPageBreak/>
        <w:tab/>
      </w:r>
      <w:r w:rsidRPr="00565E7F">
        <w:rPr>
          <w:b/>
        </w:rPr>
        <w:t xml:space="preserve">ΜΑΞΙΜΟΣ ΧΑΡΑΚΟΠΟΥΛΟΣ (Πρόεδρος της Επιτροπής): </w:t>
      </w:r>
      <w:r w:rsidRPr="00565E7F">
        <w:t>Το</w:t>
      </w:r>
      <w:r w:rsidR="008E4DB9">
        <w:t>ν</w:t>
      </w:r>
      <w:r w:rsidRPr="00565E7F">
        <w:t xml:space="preserve"> λόγο έχει ο Ειδικός Αγορητής της Ελληνική Λύσης, ο κ. Αντώνιος Μυλωνάκης.</w:t>
      </w:r>
    </w:p>
    <w:p w:rsidR="006E24AD" w:rsidRPr="00565E7F" w:rsidRDefault="006E24AD" w:rsidP="00565E7F">
      <w:pPr>
        <w:spacing w:line="276" w:lineRule="auto"/>
        <w:ind w:firstLine="720"/>
        <w:contextualSpacing/>
        <w:jc w:val="both"/>
      </w:pPr>
      <w:r w:rsidRPr="00565E7F">
        <w:rPr>
          <w:b/>
        </w:rPr>
        <w:t xml:space="preserve">ΑΝΤΩΝΙΟΣ ΜΥΛΩΝΑΚΗΣ (Ειδικός Αγορητής της ΕΛΛΗΝΙΚΗΣ ΛΥΣΗΣ – ΚΥΡΙΑΚΟΣ ΒΕΛΟΠΟΥΛΟΣ ): </w:t>
      </w:r>
      <w:r w:rsidRPr="00565E7F">
        <w:t>Η Ελληνική Λύση, ο Πρόεδρος μας, ο Κυριάκος Βελόπουλος, εγώ προσωπικά και οι υπόλοιποι της κοινοβουλευτικής ομάδας, από την πρώτη ημέρα που μπήκαμε και πατήσαμε το πόδι μας στη Βουλή</w:t>
      </w:r>
      <w:r w:rsidR="008E4DB9">
        <w:t>,</w:t>
      </w:r>
      <w:r w:rsidRPr="00565E7F">
        <w:t xml:space="preserve"> υποσχεθήκαμε ότι δεν υπάρχει περίπτωση να κοιτάξουμε το κομματικό συμφέρον. </w:t>
      </w:r>
    </w:p>
    <w:p w:rsidR="006E24AD" w:rsidRPr="00565E7F" w:rsidRDefault="006E24AD" w:rsidP="00565E7F">
      <w:pPr>
        <w:spacing w:line="276" w:lineRule="auto"/>
        <w:ind w:firstLine="720"/>
        <w:contextualSpacing/>
        <w:jc w:val="both"/>
      </w:pPr>
      <w:r w:rsidRPr="00565E7F">
        <w:t>Το πρόγραμμά μας είναι δεδομένο, ανηρτημένο προεκλογικά. Το τηρούμε και το εφαρμόζουμε σε κάθε περίπτωση και με κάθε ειλικρίνεια, γιατί αυτό απαιτεί ο ελληνικός λαός, ο οποίος μας εξέλεξε. Άλλωστε είμαστε ένα κόμμα, το οποίο ανεβαίνει συνεχώς και πιστεύω ότι πολύ γρήγορα θα καταλάβουν ορισμένοι ότι θα παίξουμε σημαντικό ρόλο στις εξελίξεις.</w:t>
      </w:r>
    </w:p>
    <w:p w:rsidR="006E24AD" w:rsidRPr="00565E7F" w:rsidRDefault="006E24AD" w:rsidP="00565E7F">
      <w:pPr>
        <w:spacing w:line="276" w:lineRule="auto"/>
        <w:ind w:firstLine="720"/>
        <w:contextualSpacing/>
        <w:jc w:val="both"/>
      </w:pPr>
      <w:r w:rsidRPr="00565E7F">
        <w:t xml:space="preserve">Άκουσα τον κ. Συντυχάκη, τον Ειδικό Αγορητή του Κ.Κ.Ε. -και θα συμφωνήσω μαζί του- ότι οι κομμουνιστές δεν ενδιαφέρονται πρωτίστως για την πατρίδα, φαίνεται. Γιατί όταν  ακούω να λέει ότι είμαστε υπέρ της απλής αναλογικής χωρίς πλαφόν θα ήθελα να ρωτήσω: Δηλαδή, θα ήταν ευχαριστημένος αν μέσα σε αυτή την αίθουσα υπήρχε ένα κόμμα </w:t>
      </w:r>
      <w:proofErr w:type="spellStart"/>
      <w:r w:rsidRPr="00565E7F">
        <w:t>ισλαμιστικό</w:t>
      </w:r>
      <w:proofErr w:type="spellEnd"/>
      <w:r w:rsidRPr="00565E7F">
        <w:t>, ένα κόμμα αλβανικό, ένα κόμμα ρωσικό; Για να καταλάβουμε και εμείς τι ρόλο παίζει το κάθε κόμμα εδώ και πρωτίστως για να καταλάβει ο ελληνικός λαός.</w:t>
      </w:r>
    </w:p>
    <w:p w:rsidR="006E24AD" w:rsidRPr="00565E7F" w:rsidRDefault="006E24AD" w:rsidP="00565E7F">
      <w:pPr>
        <w:spacing w:line="276" w:lineRule="auto"/>
        <w:ind w:firstLine="720"/>
        <w:contextualSpacing/>
        <w:jc w:val="both"/>
      </w:pPr>
      <w:r w:rsidRPr="00565E7F">
        <w:t xml:space="preserve">Δεν το καταλαβαίνω αυτό. Η  απλή αναλογική όντως, το λέμε και εμείς είναι στο πρόγραμμά μας, είναι το δικαιότερο σύστημα, αλλά με κάποιους περιορισμούς. Δεν γίνεται σε αυτή την πατρίδα να τα αφήνουμε όλα, «μπείτε σκύλοι αλέστε και αλεστικά μη δίνετε». Δεν γίνεται να δεχόμαστε ότι δεν θα υπάρχει το πλαφόν. </w:t>
      </w:r>
    </w:p>
    <w:p w:rsidR="006E24AD" w:rsidRPr="00565E7F" w:rsidRDefault="006E24AD" w:rsidP="00F731A7">
      <w:pPr>
        <w:spacing w:line="276" w:lineRule="auto"/>
        <w:ind w:firstLine="720"/>
        <w:contextualSpacing/>
        <w:jc w:val="both"/>
      </w:pPr>
      <w:r w:rsidRPr="00565E7F">
        <w:t>Θα εξηγήσω, όμως, για μια ακόμη φορά τις θέσεις, για να μην υπάρχουν οι παρεξηγήσεις από ορισμένους. Πάμε στον κ. Υψηλάντη. Κύριε Εισηγητή της Ν.Δ., κατηγορήσατε την αξιωματική αντιπολίτευση, τον ΣΥΡΙΖΑ, ότι με τα λάθη τους στα εθνικά θέματα, την λαθρομετανάστευση, τη Συμφωνία των Πρεσπών κ.λπ. κατέστρεψε τη χώρα τα προηγούμενα 4,5 χρόνια. Δεν αμφιβάλλει κανείς μόνο που θα έπρεπε να κάνετε την αυτοκριτική σας. Έξι μήνες τώρα, κύριοι της Ν.Δ. και κύριε Υψηλάντη, ακολουθείτε ακριβώς την ίδια πολιτική. Δεν έχει αλλάξει τίποτα. Οι διπλωματικές ήττες διαδέχονται η μία την άλλη.</w:t>
      </w:r>
      <w:r w:rsidRPr="00565E7F">
        <w:tab/>
        <w:t xml:space="preserve">Αυτό το αριστοφοβικό, το οποίο έχετε, το συνεχίζετε και αν δεν αλλάξετε νοοτροπία, ο ελληνικός λαός δεν θα σας ξαναδώσει ποσοστό το οποίο πήρατε σήμερα και πιστεύετε ότι θα ξαναπάρετε. Διότι, εάν μιλήσουμε με τον πολίτη, θα καταλάβετε ότι ούτε στην οικονομία τα πάτε καλά. Αυτά όμως είναι άλλης ώρας κουβέντες. </w:t>
      </w:r>
    </w:p>
    <w:p w:rsidR="006E24AD" w:rsidRPr="00565E7F" w:rsidRDefault="008E4DB9" w:rsidP="00565E7F">
      <w:pPr>
        <w:spacing w:line="276" w:lineRule="auto"/>
        <w:contextualSpacing/>
        <w:jc w:val="both"/>
      </w:pPr>
      <w:r>
        <w:tab/>
        <w:t>Πού</w:t>
      </w:r>
      <w:r w:rsidR="006E24AD" w:rsidRPr="00565E7F">
        <w:t xml:space="preserve"> είναι ο κ. Λάππας, ο κ. Σπίρτζης; Γιατί «κλαίτε»</w:t>
      </w:r>
      <w:r>
        <w:t>,</w:t>
      </w:r>
      <w:r w:rsidR="006E24AD" w:rsidRPr="00565E7F">
        <w:t xml:space="preserve"> κύριοι του ΣΥΡΙΖΑ; Δεν είχατε το δικαίωμα την άνοιξη να φέρετε την απλή αναλογική όπως εσείς τη φαντάζεστε; Γιατί δεν τη φέρατε; Γιατί έτσι σας βόλευε. Χρόνια τώρα. Από το ΠΑΣΟΚ δεν προέρχεστε οι περισσότεροι; Με αυτό το εκλογικό σύστημα δεν βγαίνατε και κυβερνούσατε; Γιατί θέλετε να παραμυθιάζετε συνέχεια τον κόσμο; Τα παραμύθια τελείωσαν. Μπορούσατε να φέρετε απλή αναλογική και αυτό το σύστημα, το οποίο φέρατε, προεκλογικά, είναι ένα «παραμύθι της Χαλιμάς» με το μπόνους του 10%. Όπως και το ΚΙΝΑΛ. Μόνο που δεν δίνει 50 έδρες μπόνους, δίνει 35. Δηλαδή, αν αρχίζαμε την κολοκυθιά και λέγαμε γιατί 20 και όχι 30, γιατί 30, εγώ 40. Ο άλλος μπορεί να πει 50, ένας άλλος μπορεί να πει 100 και έτσι να κοροϊδεύουμε τον ελληνικό λαό. </w:t>
      </w:r>
    </w:p>
    <w:p w:rsidR="006E24AD" w:rsidRPr="00565E7F" w:rsidRDefault="006E24AD" w:rsidP="00565E7F">
      <w:pPr>
        <w:spacing w:line="276" w:lineRule="auto"/>
        <w:contextualSpacing/>
        <w:jc w:val="both"/>
      </w:pPr>
      <w:r w:rsidRPr="00565E7F">
        <w:tab/>
        <w:t xml:space="preserve">Κύριε Υπουργέ, εμείς ξεκαθαρίσαμε τη θέση μας και θα την τηρήσουμε. Κύριε Υψηλάντη, αυτό το οποίο πρέπει να κάνετε είναι αυτά τα οποία υποσχεθήκατε στον ελληνικό </w:t>
      </w:r>
      <w:r w:rsidRPr="00565E7F">
        <w:lastRenderedPageBreak/>
        <w:t xml:space="preserve">λαό για την οικονομία, για την ανάπτυξη, γι’ αυτό το οποίο θα «φάει» πολλές κυβερνήσεις, τη λαθρομετανάστευση. Για τα εθνικά μας θέματα. Πρέπει να πείτε για τη Συμφωνία των Πρεσπών και πρέπει να τα τηρήσετε. </w:t>
      </w:r>
    </w:p>
    <w:p w:rsidR="006E24AD" w:rsidRPr="00565E7F" w:rsidRDefault="006E24AD" w:rsidP="00565E7F">
      <w:pPr>
        <w:spacing w:line="276" w:lineRule="auto"/>
        <w:ind w:firstLine="720"/>
        <w:contextualSpacing/>
        <w:jc w:val="both"/>
      </w:pPr>
      <w:r w:rsidRPr="00565E7F">
        <w:t xml:space="preserve">Τι διπλωματική ήττα ήταν αυτή την Κυριακή; Έχετε καταλάβει; Απίστευτο! Να αποφασίζουν οι άλλοι για εμάς χωρίς εμάς. Η διπλωματία και η στρατηγική είναι η τέχνη της πρόβλεψης. Όποιος σπούδασε στρατηγική καταλαβαίνει. Εσείς μάχεστε όλα τα δεδομένα. Στη στρατηγική δεν μαχόμαστε τρία πράγματα, κύριε Υπουργέ. Καιρό, εχθρό, έδαφος. Εσείς και τα τρία τα αλλάζετε και σε κάθε περίπτωση κάνετε αυτό το οποίο σκέφτεστε. Λέτε τώρα δεν θα προβάλουμε βέτο. Σε τι; Σε Συμφωνία της Ε.Ε.; Σε μία Συμφωνία Τουρκίας – Λιβύης; Γιατί η Ε.Ε. πρόκειται να επικυρώσει ή να μην επικυρώσει μία τέτοια Συμφωνία; Φάνηκε. Είπαν ότι δεν μας κάλεσαν στο στρογγυλό τραπέζι, γιατί δεν θα συζητούσαν το θέμα της ΑΟΖ. Και έρχεται ο κύριος Δένδιας να πει ότι θέλουμε να είμαστε στη δεύτερη ευκαιρία. Τι θέλουμε; Να βοηθήσουμε; Σε ποια κατεύθυνση να βοηθήσουμε; Τον </w:t>
      </w:r>
      <w:proofErr w:type="spellStart"/>
      <w:r w:rsidRPr="00565E7F">
        <w:t>Χαφτάρ</w:t>
      </w:r>
      <w:proofErr w:type="spellEnd"/>
      <w:r w:rsidRPr="00565E7F">
        <w:t xml:space="preserve"> που σας λέγαμε να το φέρετε από τον Ιούλιο, Αύγουστο ή τον </w:t>
      </w:r>
      <w:proofErr w:type="spellStart"/>
      <w:r w:rsidRPr="00565E7F">
        <w:t>Σαράζ</w:t>
      </w:r>
      <w:proofErr w:type="spellEnd"/>
      <w:r w:rsidRPr="00565E7F">
        <w:t xml:space="preserve">; Σε ποια ειρηνευτική διαδικασία να βοηθήσουμε; Η ειρηνευτική διαδικασία δεν υπάρχει αυτή τη στιγμή. Ήδη ξεκίνησαν πάλι οι πολεμικές επιχειρήσεις. </w:t>
      </w:r>
    </w:p>
    <w:p w:rsidR="006E24AD" w:rsidRPr="00565E7F" w:rsidRDefault="006E24AD" w:rsidP="00F731A7">
      <w:pPr>
        <w:spacing w:line="276" w:lineRule="auto"/>
        <w:ind w:firstLine="720"/>
        <w:contextualSpacing/>
        <w:jc w:val="both"/>
        <w:rPr>
          <w:rFonts w:cs="Arial"/>
        </w:rPr>
      </w:pPr>
      <w:r w:rsidRPr="00565E7F">
        <w:t xml:space="preserve">Δεν ξέρω τι λέτε, αλλά πρέπει να βάλετε μυαλό για να πολεμήσουμε όλοι μαζί τον τουρκικό εξτρεμισμό. Λείπαμε από την κυριότερη σύνοδο του Βερολίνου. Ήταν ο αμερικανικός παράγων εκεί. </w:t>
      </w:r>
      <w:r w:rsidRPr="00565E7F">
        <w:rPr>
          <w:rFonts w:cs="Arial"/>
        </w:rPr>
        <w:t>Δεν μιλάω για την Αλγερία</w:t>
      </w:r>
      <w:r w:rsidR="008E4DB9">
        <w:rPr>
          <w:rFonts w:cs="Arial"/>
        </w:rPr>
        <w:t>,</w:t>
      </w:r>
      <w:r w:rsidRPr="00565E7F">
        <w:rPr>
          <w:rFonts w:cs="Arial"/>
        </w:rPr>
        <w:t xml:space="preserve"> δεν μιλάω για το Κονγκό που είναι ο κύριος </w:t>
      </w:r>
      <w:proofErr w:type="spellStart"/>
      <w:r w:rsidRPr="00565E7F">
        <w:rPr>
          <w:rFonts w:cs="Arial"/>
        </w:rPr>
        <w:t>Πομπέο</w:t>
      </w:r>
      <w:proofErr w:type="spellEnd"/>
      <w:r w:rsidRPr="00565E7F">
        <w:rPr>
          <w:rFonts w:cs="Arial"/>
        </w:rPr>
        <w:t>,  να υποστηρίξει τα συμφέροντα της Ελλάδος; Αύριο</w:t>
      </w:r>
      <w:r w:rsidR="008E4DB9">
        <w:rPr>
          <w:rFonts w:cs="Arial"/>
        </w:rPr>
        <w:t>,</w:t>
      </w:r>
      <w:r w:rsidRPr="00565E7F">
        <w:rPr>
          <w:rFonts w:cs="Arial"/>
        </w:rPr>
        <w:t xml:space="preserve"> στις αμυντικές συμφωνίες με τους Αμερικάνους</w:t>
      </w:r>
      <w:r w:rsidR="008E4DB9">
        <w:rPr>
          <w:rFonts w:cs="Arial"/>
        </w:rPr>
        <w:t>,</w:t>
      </w:r>
      <w:r w:rsidRPr="00565E7F">
        <w:rPr>
          <w:rFonts w:cs="Arial"/>
        </w:rPr>
        <w:t xml:space="preserve"> τα δίνουμε όλα. Πήραμε τίποτα; Η Αμερικανική σημαία θα σηκώνεται στο ίδιο ύψος σε κάθε στρατόπεδο δικό μας που υπάρχει βάση πλέον. Πήραμε τίποτα ρωτάω; Τίποτα. Μας υποστήριξε κανένας; Όχι. Ο καθένας παίζει το παιχνίδι του. Έπρεπε</w:t>
      </w:r>
      <w:r w:rsidR="008E4DB9">
        <w:rPr>
          <w:rFonts w:cs="Arial"/>
        </w:rPr>
        <w:t>,</w:t>
      </w:r>
      <w:r w:rsidRPr="00565E7F">
        <w:rPr>
          <w:rFonts w:cs="Arial"/>
        </w:rPr>
        <w:t xml:space="preserve"> λοιπόν</w:t>
      </w:r>
      <w:r w:rsidR="008E4DB9">
        <w:rPr>
          <w:rFonts w:cs="Arial"/>
        </w:rPr>
        <w:t>,</w:t>
      </w:r>
      <w:r w:rsidRPr="00565E7F">
        <w:rPr>
          <w:rFonts w:cs="Arial"/>
        </w:rPr>
        <w:t xml:space="preserve"> να τρέξει και η Αντιπολίτευση να συζητήσει θέματα αυτού του είδους κύριοι ΣΥΡΙΖΑ που αφορούν την πατρίδα μας.</w:t>
      </w:r>
    </w:p>
    <w:p w:rsidR="006E24AD" w:rsidRPr="00565E7F" w:rsidRDefault="006E24AD" w:rsidP="00565E7F">
      <w:pPr>
        <w:spacing w:line="276" w:lineRule="auto"/>
        <w:ind w:firstLine="709"/>
        <w:contextualSpacing/>
        <w:jc w:val="both"/>
        <w:rPr>
          <w:rFonts w:cs="Arial"/>
        </w:rPr>
      </w:pPr>
      <w:r w:rsidRPr="00565E7F">
        <w:rPr>
          <w:rFonts w:cs="Arial"/>
        </w:rPr>
        <w:t>Δεν μιλάω για τους λαθρομετανάστες</w:t>
      </w:r>
      <w:r w:rsidR="00A56B37">
        <w:rPr>
          <w:rFonts w:cs="Arial"/>
        </w:rPr>
        <w:t>,</w:t>
      </w:r>
      <w:r w:rsidRPr="00565E7F">
        <w:rPr>
          <w:rFonts w:cs="Arial"/>
        </w:rPr>
        <w:t xml:space="preserve"> κύριε Υψηλάντη</w:t>
      </w:r>
      <w:r w:rsidR="00A56B37">
        <w:rPr>
          <w:rFonts w:cs="Arial"/>
        </w:rPr>
        <w:t>,</w:t>
      </w:r>
      <w:r w:rsidRPr="00565E7F">
        <w:rPr>
          <w:rFonts w:cs="Arial"/>
        </w:rPr>
        <w:t xml:space="preserve"> που ο κ. Μηταράκης θα ξεχάσει την υπουργική και βουλευτική του ιδιότητα μετά από αυτές τις εκλογές. Αυτό το χαρτοφυλάκιο που πήρε θα είναι και το κύκνειο άσμα του, διότι δεν κατάλαβε ότι όταν υπόσχεσαι κάτι πρέπει να το κάνεις. Σας ξαναλέω</w:t>
      </w:r>
      <w:r w:rsidR="00A56B37">
        <w:rPr>
          <w:rFonts w:cs="Arial"/>
        </w:rPr>
        <w:t>,</w:t>
      </w:r>
      <w:r w:rsidRPr="00565E7F">
        <w:rPr>
          <w:rFonts w:cs="Arial"/>
        </w:rPr>
        <w:t xml:space="preserve"> θα φάει πολλές κυβερνήσεις το λαθρομεταναστευτικό. Ο κ. Κύρτσος</w:t>
      </w:r>
      <w:r w:rsidR="00A56B37">
        <w:rPr>
          <w:rFonts w:cs="Arial"/>
        </w:rPr>
        <w:t>,</w:t>
      </w:r>
      <w:r w:rsidRPr="00565E7F">
        <w:rPr>
          <w:rFonts w:cs="Arial"/>
        </w:rPr>
        <w:t xml:space="preserve"> ο ευρωβουλευτής της Ν.Δ.</w:t>
      </w:r>
      <w:r w:rsidR="00A56B37">
        <w:rPr>
          <w:rFonts w:cs="Arial"/>
        </w:rPr>
        <w:t>,</w:t>
      </w:r>
      <w:r w:rsidRPr="00565E7F">
        <w:rPr>
          <w:rFonts w:cs="Arial"/>
        </w:rPr>
        <w:t xml:space="preserve"> είπε στο ΣΚΑΙ ότι δεν ήταν ο Κυριάκος Βελόπουλος που μίλησε πρώτος για τα ακατοίκητα νησιά. Ότι αυτός μίλησε πρώτος. Γιατί δεν το εφαρμόζετε λοιπόν; Εμείς μπήκαμε μπροστά και μας κατηγορήσατε ότι είμαστε ακραίοι. Ποια είναι η ακρότητα; Ακούσαμε τον κ. </w:t>
      </w:r>
      <w:proofErr w:type="spellStart"/>
      <w:r w:rsidRPr="00565E7F">
        <w:rPr>
          <w:rFonts w:cs="Arial"/>
        </w:rPr>
        <w:t>Κύρτσο</w:t>
      </w:r>
      <w:proofErr w:type="spellEnd"/>
      <w:r w:rsidRPr="00565E7F">
        <w:rPr>
          <w:rFonts w:cs="Arial"/>
        </w:rPr>
        <w:t xml:space="preserve"> σήμερα σε ερώτησή που του έγινε αν είναι στην πολιτική Βελόπουλου; Ποια πολιτική Βελόπουλου; Είπε ότι αυτός ήταν ο πρώτος. Άρα</w:t>
      </w:r>
      <w:r w:rsidR="00A56B37">
        <w:rPr>
          <w:rFonts w:cs="Arial"/>
        </w:rPr>
        <w:t>,</w:t>
      </w:r>
      <w:r w:rsidRPr="00565E7F">
        <w:rPr>
          <w:rFonts w:cs="Arial"/>
        </w:rPr>
        <w:t xml:space="preserve"> λοιπόν, αφού δέχεστε το αυστραλιανό μοντέλο και το δανέζικο</w:t>
      </w:r>
      <w:r w:rsidR="00A56B37">
        <w:rPr>
          <w:rFonts w:cs="Arial"/>
        </w:rPr>
        <w:t>,</w:t>
      </w:r>
      <w:r w:rsidRPr="00565E7F">
        <w:rPr>
          <w:rFonts w:cs="Arial"/>
        </w:rPr>
        <w:t xml:space="preserve"> γιατί δεν το κάνετε</w:t>
      </w:r>
      <w:r w:rsidR="00A56B37">
        <w:rPr>
          <w:rFonts w:cs="Arial"/>
        </w:rPr>
        <w:t>,</w:t>
      </w:r>
      <w:r w:rsidRPr="00565E7F">
        <w:rPr>
          <w:rFonts w:cs="Arial"/>
        </w:rPr>
        <w:t xml:space="preserve"> τι περιμένετε; </w:t>
      </w:r>
    </w:p>
    <w:p w:rsidR="006E24AD" w:rsidRPr="00565E7F" w:rsidRDefault="00A56B37" w:rsidP="00565E7F">
      <w:pPr>
        <w:spacing w:line="276" w:lineRule="auto"/>
        <w:ind w:firstLine="709"/>
        <w:contextualSpacing/>
        <w:jc w:val="both"/>
        <w:rPr>
          <w:rFonts w:cs="Arial"/>
        </w:rPr>
      </w:pPr>
      <w:r>
        <w:rPr>
          <w:rFonts w:cs="Arial"/>
        </w:rPr>
        <w:t>Πώ</w:t>
      </w:r>
      <w:r w:rsidR="006E24AD" w:rsidRPr="00565E7F">
        <w:rPr>
          <w:rFonts w:cs="Arial"/>
        </w:rPr>
        <w:t xml:space="preserve">ς θα σταματήσουν οι ροές; ‘Ήρθε και ο κύριος Σχοινάς να μας πει ότι η καινούργια </w:t>
      </w:r>
      <w:r w:rsidR="006E24AD" w:rsidRPr="00565E7F">
        <w:rPr>
          <w:rFonts w:cs="Arial"/>
          <w:lang w:val="en-US"/>
        </w:rPr>
        <w:t>FRONTEX</w:t>
      </w:r>
      <w:r w:rsidR="006E24AD" w:rsidRPr="00565E7F">
        <w:rPr>
          <w:rFonts w:cs="Arial"/>
        </w:rPr>
        <w:t xml:space="preserve"> που θα γίνει – τα παραμύθια της Χαλιμάς δεν μας είπε, αν θα ανοίξουν τα σύνορα να φύγουν λαθρομετανάστες από εδώ να πάνε ισομερώς κατανεμημένοι σε άλλες χώρες της Ευρώπη – αλλά η καινούργια </w:t>
      </w:r>
      <w:r w:rsidR="006E24AD" w:rsidRPr="00565E7F">
        <w:rPr>
          <w:rFonts w:cs="Arial"/>
          <w:lang w:val="en-US"/>
        </w:rPr>
        <w:t>FRONTEX</w:t>
      </w:r>
      <w:r w:rsidR="006E24AD" w:rsidRPr="00565E7F">
        <w:rPr>
          <w:rFonts w:cs="Arial"/>
        </w:rPr>
        <w:t xml:space="preserve"> θα ονομάζεται συνοριακό φυλακή και θα είναι οπλισμένη. Και εγώ ρωτώ το όπλο γιατί θα το έχει ο συνοριακός φύλακας της </w:t>
      </w:r>
      <w:r w:rsidR="006E24AD" w:rsidRPr="00565E7F">
        <w:rPr>
          <w:rFonts w:cs="Arial"/>
          <w:lang w:val="en-US"/>
        </w:rPr>
        <w:t>FRO</w:t>
      </w:r>
      <w:r w:rsidR="006E24AD" w:rsidRPr="00565E7F">
        <w:rPr>
          <w:rFonts w:cs="Arial"/>
        </w:rPr>
        <w:t>ΝΤΕ</w:t>
      </w:r>
      <w:r w:rsidR="006E24AD" w:rsidRPr="00565E7F">
        <w:rPr>
          <w:rFonts w:cs="Arial"/>
          <w:lang w:val="en-US"/>
        </w:rPr>
        <w:t>X</w:t>
      </w:r>
      <w:r w:rsidR="006E24AD" w:rsidRPr="00565E7F">
        <w:rPr>
          <w:rFonts w:cs="Arial"/>
        </w:rPr>
        <w:t>; Κάνω μια απλή ερώτηση</w:t>
      </w:r>
      <w:r>
        <w:rPr>
          <w:rFonts w:cs="Arial"/>
        </w:rPr>
        <w:t>,</w:t>
      </w:r>
      <w:r w:rsidR="006E24AD" w:rsidRPr="00565E7F">
        <w:rPr>
          <w:rFonts w:cs="Arial"/>
        </w:rPr>
        <w:t xml:space="preserve"> εγώ ο απλός πολίτης</w:t>
      </w:r>
      <w:r>
        <w:rPr>
          <w:rFonts w:cs="Arial"/>
        </w:rPr>
        <w:t>,</w:t>
      </w:r>
      <w:r w:rsidR="006E24AD" w:rsidRPr="00565E7F">
        <w:rPr>
          <w:rFonts w:cs="Arial"/>
        </w:rPr>
        <w:t xml:space="preserve"> για να καταλάβετε δηλαδή</w:t>
      </w:r>
      <w:r>
        <w:rPr>
          <w:rFonts w:cs="Arial"/>
        </w:rPr>
        <w:t>,</w:t>
      </w:r>
      <w:r w:rsidR="006E24AD" w:rsidRPr="00565E7F">
        <w:rPr>
          <w:rFonts w:cs="Arial"/>
        </w:rPr>
        <w:t xml:space="preserve"> αλλά δυστυχώς δεν έχω την εκπομπή μου σήμερα</w:t>
      </w:r>
      <w:r>
        <w:rPr>
          <w:rFonts w:cs="Arial"/>
        </w:rPr>
        <w:t>,</w:t>
      </w:r>
      <w:r w:rsidR="006E24AD" w:rsidRPr="00565E7F">
        <w:rPr>
          <w:rFonts w:cs="Arial"/>
        </w:rPr>
        <w:t xml:space="preserve"> γιατί θα σας είχα κάνει άνω κάτω. Είναι απίστευτα αυτά τα πράγματα που κάνετε και έρχεστε να περάσετε εκλογικό νόμο. Και</w:t>
      </w:r>
      <w:r>
        <w:rPr>
          <w:rFonts w:cs="Arial"/>
        </w:rPr>
        <w:t>,</w:t>
      </w:r>
      <w:r w:rsidR="006E24AD" w:rsidRPr="00565E7F">
        <w:rPr>
          <w:rFonts w:cs="Arial"/>
        </w:rPr>
        <w:t xml:space="preserve"> λοιπόν</w:t>
      </w:r>
      <w:r>
        <w:rPr>
          <w:rFonts w:cs="Arial"/>
        </w:rPr>
        <w:t>,</w:t>
      </w:r>
      <w:r w:rsidR="006E24AD" w:rsidRPr="00565E7F">
        <w:rPr>
          <w:rFonts w:cs="Arial"/>
        </w:rPr>
        <w:t xml:space="preserve"> πο</w:t>
      </w:r>
      <w:r>
        <w:rPr>
          <w:rFonts w:cs="Arial"/>
        </w:rPr>
        <w:t>ύ</w:t>
      </w:r>
      <w:r w:rsidR="006E24AD" w:rsidRPr="00565E7F">
        <w:rPr>
          <w:rFonts w:cs="Arial"/>
        </w:rPr>
        <w:t xml:space="preserve"> είναι το πρόβλημα του εκλογικού νόμου. </w:t>
      </w:r>
    </w:p>
    <w:p w:rsidR="006E24AD" w:rsidRPr="00565E7F" w:rsidRDefault="006E24AD" w:rsidP="00565E7F">
      <w:pPr>
        <w:spacing w:line="276" w:lineRule="auto"/>
        <w:ind w:firstLine="709"/>
        <w:contextualSpacing/>
        <w:jc w:val="both"/>
        <w:rPr>
          <w:rFonts w:cs="Arial"/>
        </w:rPr>
      </w:pPr>
      <w:r w:rsidRPr="00565E7F">
        <w:rPr>
          <w:rFonts w:cs="Arial"/>
        </w:rPr>
        <w:lastRenderedPageBreak/>
        <w:t>Κύριε Σπίρτζη</w:t>
      </w:r>
      <w:r w:rsidR="00A56B37">
        <w:rPr>
          <w:rFonts w:cs="Arial"/>
        </w:rPr>
        <w:t>,</w:t>
      </w:r>
      <w:r w:rsidRPr="00565E7F">
        <w:rPr>
          <w:rFonts w:cs="Arial"/>
        </w:rPr>
        <w:t xml:space="preserve"> κλαίτε</w:t>
      </w:r>
      <w:r w:rsidR="00A56B37">
        <w:rPr>
          <w:rFonts w:cs="Arial"/>
        </w:rPr>
        <w:t>,</w:t>
      </w:r>
      <w:r w:rsidRPr="00565E7F">
        <w:rPr>
          <w:rFonts w:cs="Arial"/>
        </w:rPr>
        <w:t xml:space="preserve"> γιατί δεν τον ψηφίσατε το δικό σας εκλογικό νόμο</w:t>
      </w:r>
      <w:r w:rsidR="00EF1269">
        <w:rPr>
          <w:rFonts w:cs="Arial"/>
        </w:rPr>
        <w:t>,</w:t>
      </w:r>
      <w:r w:rsidRPr="00565E7F">
        <w:rPr>
          <w:rFonts w:cs="Arial"/>
        </w:rPr>
        <w:t xml:space="preserve"> αλλά δεν θέλατε</w:t>
      </w:r>
      <w:r w:rsidR="00EF1269">
        <w:rPr>
          <w:rFonts w:cs="Arial"/>
        </w:rPr>
        <w:t>,</w:t>
      </w:r>
      <w:r w:rsidRPr="00565E7F">
        <w:rPr>
          <w:rFonts w:cs="Arial"/>
        </w:rPr>
        <w:t xml:space="preserve"> γιατί σας συνέφερε για να καθίσετε στις υπουργι</w:t>
      </w:r>
      <w:r w:rsidR="00EF1269">
        <w:rPr>
          <w:rFonts w:cs="Arial"/>
        </w:rPr>
        <w:t>κές καρέκλες και να ανακατεύετε</w:t>
      </w:r>
      <w:r w:rsidRPr="00565E7F">
        <w:rPr>
          <w:rFonts w:cs="Arial"/>
        </w:rPr>
        <w:t xml:space="preserve"> με την κουτάλα και εσείς. Δεν μπορούσατε; Από το</w:t>
      </w:r>
      <w:r w:rsidR="00EF1269">
        <w:rPr>
          <w:rFonts w:cs="Arial"/>
        </w:rPr>
        <w:t>ν</w:t>
      </w:r>
      <w:r w:rsidRPr="00565E7F">
        <w:rPr>
          <w:rFonts w:cs="Arial"/>
        </w:rPr>
        <w:t xml:space="preserve"> Φεβρουάριο μέχρι τον Ιούλιο</w:t>
      </w:r>
      <w:r w:rsidR="00EF1269">
        <w:rPr>
          <w:rFonts w:cs="Arial"/>
        </w:rPr>
        <w:t>,</w:t>
      </w:r>
      <w:r w:rsidRPr="00565E7F">
        <w:rPr>
          <w:rFonts w:cs="Arial"/>
        </w:rPr>
        <w:t xml:space="preserve"> δεν μπορούσατε να κάνετε εκλογικό νόμο και να κάνετε με αυτόν το</w:t>
      </w:r>
      <w:r w:rsidR="00EF1269">
        <w:rPr>
          <w:rFonts w:cs="Arial"/>
        </w:rPr>
        <w:t>ν</w:t>
      </w:r>
      <w:r w:rsidRPr="00565E7F">
        <w:rPr>
          <w:rFonts w:cs="Arial"/>
        </w:rPr>
        <w:t xml:space="preserve"> Σεπτέμβριο τις εκλογές; </w:t>
      </w:r>
    </w:p>
    <w:p w:rsidR="006E24AD" w:rsidRPr="00565E7F" w:rsidRDefault="006E24AD" w:rsidP="00565E7F">
      <w:pPr>
        <w:spacing w:line="276" w:lineRule="auto"/>
        <w:ind w:firstLine="709"/>
        <w:contextualSpacing/>
        <w:jc w:val="both"/>
        <w:rPr>
          <w:rFonts w:cs="Arial"/>
        </w:rPr>
      </w:pPr>
      <w:r w:rsidRPr="00565E7F">
        <w:rPr>
          <w:rFonts w:cs="Arial"/>
        </w:rPr>
        <w:t xml:space="preserve">Είμαστε υπέρ της απλής αναλογικής με πλαφόν 3%, </w:t>
      </w:r>
      <w:r w:rsidR="00EF1269">
        <w:rPr>
          <w:rFonts w:cs="Arial"/>
        </w:rPr>
        <w:t>όμως,</w:t>
      </w:r>
      <w:r w:rsidRPr="00565E7F">
        <w:rPr>
          <w:rFonts w:cs="Arial"/>
        </w:rPr>
        <w:t xml:space="preserve"> </w:t>
      </w:r>
      <w:proofErr w:type="spellStart"/>
      <w:r w:rsidRPr="00565E7F">
        <w:rPr>
          <w:rFonts w:cs="Arial"/>
        </w:rPr>
        <w:t>ξανατονίζω</w:t>
      </w:r>
      <w:proofErr w:type="spellEnd"/>
      <w:r w:rsidR="00EF1269">
        <w:rPr>
          <w:rFonts w:cs="Arial"/>
        </w:rPr>
        <w:t>,</w:t>
      </w:r>
      <w:r w:rsidRPr="00565E7F">
        <w:rPr>
          <w:rFonts w:cs="Arial"/>
        </w:rPr>
        <w:t xml:space="preserve"> για να σταματήσουν ορισμένοι ψευτοπατριώτες</w:t>
      </w:r>
      <w:r w:rsidR="00EF1269">
        <w:rPr>
          <w:rFonts w:cs="Arial"/>
        </w:rPr>
        <w:t>,</w:t>
      </w:r>
      <w:r w:rsidRPr="00565E7F">
        <w:rPr>
          <w:rFonts w:cs="Arial"/>
        </w:rPr>
        <w:t xml:space="preserve"> οι οποίοι μου κάνουν κατήχηση. Θα ψηφίσετε τον εκλογικό νόμο της Ν.Δ.. Θα ψηφίσουμε έναν εκλογικό νόμο αναλογικό</w:t>
      </w:r>
      <w:r w:rsidR="00EF1269">
        <w:rPr>
          <w:rFonts w:cs="Arial"/>
        </w:rPr>
        <w:t>,</w:t>
      </w:r>
      <w:r w:rsidRPr="00565E7F">
        <w:rPr>
          <w:rFonts w:cs="Arial"/>
        </w:rPr>
        <w:t xml:space="preserve"> για να μπορεί να σχηματιστεί κυβέρνηση και να μπορεί να κυβερνηθεί η χώρα. Αντέχει η χώρα</w:t>
      </w:r>
      <w:r w:rsidR="00EF1269">
        <w:rPr>
          <w:rFonts w:cs="Arial"/>
        </w:rPr>
        <w:t>,</w:t>
      </w:r>
      <w:r w:rsidRPr="00565E7F">
        <w:rPr>
          <w:rFonts w:cs="Arial"/>
        </w:rPr>
        <w:t xml:space="preserve"> μετά από δέκα χρόνια μνημόνια μνημονιακές πολιτικές και δημοσιονομική δυσπραγία</w:t>
      </w:r>
      <w:r w:rsidR="00EF1269">
        <w:rPr>
          <w:rFonts w:cs="Arial"/>
        </w:rPr>
        <w:t>,</w:t>
      </w:r>
      <w:r w:rsidRPr="00565E7F">
        <w:rPr>
          <w:rFonts w:cs="Arial"/>
        </w:rPr>
        <w:t xml:space="preserve"> για τα επόμενα τριάντα χρόνια που μας ελέγχουν για τα πάντα, να κάνουμε συνεχώς εκλογικές αναμετρήσεις; Όχι. Άρα, λοιπόν, από αυτό και μόνο ορμώμενοι</w:t>
      </w:r>
      <w:r w:rsidR="00EF1269">
        <w:rPr>
          <w:rFonts w:cs="Arial"/>
        </w:rPr>
        <w:t>,</w:t>
      </w:r>
      <w:r w:rsidRPr="00565E7F">
        <w:rPr>
          <w:rFonts w:cs="Arial"/>
        </w:rPr>
        <w:t xml:space="preserve"> πρέπει και εμείς να συμβάλουμε. Γιατί η απλή αναλογική συμφέρει τα μικρά κόμματα τα οποία μεγαλώνουν. </w:t>
      </w:r>
      <w:r w:rsidR="00EF1269">
        <w:rPr>
          <w:rFonts w:cs="Arial"/>
        </w:rPr>
        <w:t>Όμως,</w:t>
      </w:r>
      <w:r w:rsidRPr="00565E7F">
        <w:rPr>
          <w:rFonts w:cs="Arial"/>
        </w:rPr>
        <w:t xml:space="preserve"> το κομματικό </w:t>
      </w:r>
      <w:r w:rsidR="00EF1269">
        <w:rPr>
          <w:rFonts w:cs="Arial"/>
        </w:rPr>
        <w:t xml:space="preserve">συμφέρον το βάζουμε στην </w:t>
      </w:r>
      <w:r w:rsidRPr="00565E7F">
        <w:rPr>
          <w:rFonts w:cs="Arial"/>
        </w:rPr>
        <w:t>πάντα. Εθνικό συμφέρον και τι συμφέρει τον Έλληνα πολίτη. Πάντα θα σας το λέμε αυτό</w:t>
      </w:r>
      <w:r w:rsidR="00EF1269">
        <w:rPr>
          <w:rFonts w:cs="Arial"/>
        </w:rPr>
        <w:t>,</w:t>
      </w:r>
      <w:r w:rsidRPr="00565E7F">
        <w:rPr>
          <w:rFonts w:cs="Arial"/>
        </w:rPr>
        <w:t xml:space="preserve"> για την Ελλάδα και τους Έλληνες μπήκαμε εδώ και θα προχωρήσουμε ή θα πάμε στα σπίτια μας. Κανένα πρόβλημα δεν έχουμε. Δεν είμαστε επαγγελματίες πολιτικοί και δεν μας ενδιαφέρει αυτό το πράγμα.</w:t>
      </w:r>
    </w:p>
    <w:p w:rsidR="006E24AD" w:rsidRPr="00565E7F" w:rsidRDefault="006E24AD" w:rsidP="00565E7F">
      <w:pPr>
        <w:spacing w:line="276" w:lineRule="auto"/>
        <w:ind w:firstLine="709"/>
        <w:contextualSpacing/>
        <w:jc w:val="both"/>
        <w:rPr>
          <w:rFonts w:cs="Arial"/>
        </w:rPr>
      </w:pPr>
      <w:r w:rsidRPr="00565E7F">
        <w:rPr>
          <w:rFonts w:cs="Arial"/>
        </w:rPr>
        <w:t>Τέλος, όταν λέμε κάτι</w:t>
      </w:r>
      <w:r w:rsidR="00EF1269">
        <w:rPr>
          <w:rFonts w:cs="Arial"/>
        </w:rPr>
        <w:t>,</w:t>
      </w:r>
      <w:r w:rsidRPr="00565E7F">
        <w:rPr>
          <w:rFonts w:cs="Arial"/>
        </w:rPr>
        <w:t xml:space="preserve"> βγαίνει ο Πρωθυπουργός σε συνέντευξη στον Σρόιτερ και λέει το εξής, για το τι θα κάνει για το θέμα της Τουρκίας. </w:t>
      </w:r>
      <w:r w:rsidR="00EF1269">
        <w:rPr>
          <w:rFonts w:cs="Arial"/>
        </w:rPr>
        <w:t>«</w:t>
      </w:r>
      <w:r w:rsidRPr="00565E7F">
        <w:rPr>
          <w:rFonts w:cs="Arial"/>
        </w:rPr>
        <w:t>Θα κάνουμε ό,τι είναι δυνατόν για να μη γίνει ό,τι είναι δυνατόν</w:t>
      </w:r>
      <w:r w:rsidR="00EF1269">
        <w:rPr>
          <w:rFonts w:cs="Arial"/>
        </w:rPr>
        <w:t>»</w:t>
      </w:r>
      <w:r w:rsidRPr="00565E7F">
        <w:rPr>
          <w:rFonts w:cs="Arial"/>
        </w:rPr>
        <w:t>. Καταλαβαίνει κανείς τίποτα. Δεν καταλαβαίνει κανείς τίποτα από αυτό που είπε. Σαφέστατες οι απαντήσεις. Πρέπει να μάθουμε να λέμε ακριβώς τι θέλουμε. Κανένας δεν το κάνει αυτό και μου κάνει μεγάλη εντύπωση. Θα σας πω τέσσερα πράγματα για ποιο λόγο θα ψηφίσουμε τον εκλογικό νόμο αυτόν της ενισχυμένης αναλογικής. Όλα τα κόμματα και το ΜέΡΑ25, μικτό εκλογικό σύστημα έχετε εκτός από το Κ.Κ.Ε., το οποίο είναι στο δικό του κόσμο, χωρίς πλαφόν, χωρίς τίποτε. «Μπάτε σκύλοι αλέστε», Αλβανοί, ισλαμιστές, μουσουλμάνοι, Ρώσοι, Ρουμάνοι, κάνετε κόμματα με 1% - 2% μπείτε μέσα, να έχουμε και μαντίλες εδώ μέσα και να έχουμε ό,τι θέλετε. Δίνεται, λοιπόν, η δυνατότητα σε ένα κόμμα με υψηλά ποσοστά να κυβερνήσει και να εφαρμόσει το πρόγραμμά του ή τουλάχιστον σε δύο κόμματα να μπορέσουν να κάνουν μια συγκυβέρνηση σοβαρή, αν τα ποσοστά του πρώτου κόμματος δεν είναι αρκετά.</w:t>
      </w:r>
    </w:p>
    <w:p w:rsidR="006E24AD" w:rsidRPr="00565E7F" w:rsidRDefault="006E24AD" w:rsidP="00565E7F">
      <w:pPr>
        <w:spacing w:line="276" w:lineRule="auto"/>
        <w:ind w:firstLine="709"/>
        <w:contextualSpacing/>
        <w:jc w:val="both"/>
        <w:rPr>
          <w:rFonts w:cs="Arial"/>
        </w:rPr>
      </w:pPr>
      <w:r w:rsidRPr="00565E7F">
        <w:rPr>
          <w:rFonts w:cs="Arial"/>
        </w:rPr>
        <w:t xml:space="preserve">Δεύτερον, μειώνονται οι πιθανότητες για άσκηση εξουσίας και αυτός νομίζω ότι είναι ο αυτοσκοπός ορισμένων κομμάτων και ορισμένων βουλευτών εδώ, να υπάρχει εξουσία, να είμαστε στην καρέκλα. Η νοοτροπία «όποιος να είναι, αρκεί να κυβερνήσω» πρέπει να σταματήσει. Τρίτον ελαχιστοποιείται η πιθανότητα τρία ή τέσσερα κόμματα και παραπάνω να μπουν σε ευκαιριακές συζητήσεις και μάλιστα στο «δούναι και λαβείν», πάντα με ίδιον όφελος, βέβαια. Αποφεύγονται οι συνεχείς εκλογικές αναμετρήσεις, οι οποίες κατά τη χρονική στιγμή αυτή είναι απαράδεκτες να γίνονται. Προκαλούν πολιτική αστάθεια, οικονομική αιμορραγία και ανασφάλεια στους πολίτες. </w:t>
      </w:r>
    </w:p>
    <w:p w:rsidR="006E24AD" w:rsidRDefault="006E24AD" w:rsidP="00565E7F">
      <w:pPr>
        <w:spacing w:line="276" w:lineRule="auto"/>
        <w:ind w:firstLine="709"/>
        <w:contextualSpacing/>
        <w:jc w:val="both"/>
        <w:rPr>
          <w:rFonts w:cs="Arial"/>
        </w:rPr>
      </w:pPr>
      <w:r w:rsidRPr="00565E7F">
        <w:rPr>
          <w:rFonts w:cs="Arial"/>
        </w:rPr>
        <w:t xml:space="preserve">Σαφώς και το σύστημα που προτείνει η Κυβέρνηση της Ν.Δ. δεν είναι το δικαιότερο – το είπαμε από την αρχή – σε σχέση με τη βούληση του ελληνικού λαού και την εκπροσώπησή του μέσα στο Κοινοβούλιο, αλλά είναι, κατά την ταπεινή μας γνώμη και άποψη, το σωστότερο από το προηγούμενο του νόμου Παυλόπουλου, αφού τα μπόνους δίνονται πιο αναλογικά και δικαιότερα από ό,τι ήταν στο νόμο Παυλοπούλου, με τις 50 έδρες κατευθείαν το μπόνους. Άρα και η κατανομή των εδρών είναι δικαιότερη από τον νόμο του 2008. Με τις σκέψεις αυτές και με τη βοήθεια του Θεού ότι δεν κάνουμε λάθος, γιατί είναι </w:t>
      </w:r>
      <w:r w:rsidRPr="00565E7F">
        <w:rPr>
          <w:rFonts w:cs="Arial"/>
        </w:rPr>
        <w:lastRenderedPageBreak/>
        <w:t>ένας εκλογικός νόμος ο οποίος από τις μεθεπόμενες εκλογές θα εφαρμοστεί, ψηφίζουμε τον εκλογικό νόμο και με τα άρθρα του, όπως ακριβώς τον φέρνει η Κυβέρνηση. Ευχαριστώ πολύ.</w:t>
      </w:r>
    </w:p>
    <w:p w:rsidR="007D6352" w:rsidRDefault="007D6352" w:rsidP="00565E7F">
      <w:pPr>
        <w:spacing w:line="276" w:lineRule="auto"/>
        <w:ind w:firstLine="709"/>
        <w:contextualSpacing/>
        <w:jc w:val="both"/>
        <w:rPr>
          <w:rFonts w:cs="Arial"/>
        </w:rPr>
      </w:pPr>
      <w:r>
        <w:rPr>
          <w:rFonts w:cs="Arial"/>
        </w:rPr>
        <w:t xml:space="preserve">Στο σημείο αυτό, γίνεται η β΄ ανάγνωση του καταλόγου των μελών της Επιτροπής. </w:t>
      </w:r>
    </w:p>
    <w:p w:rsidR="007D6352" w:rsidRPr="00565E7F" w:rsidRDefault="007D6352" w:rsidP="007D6352">
      <w:pPr>
        <w:autoSpaceDE w:val="0"/>
        <w:autoSpaceDN w:val="0"/>
        <w:adjustRightInd w:val="0"/>
        <w:spacing w:after="0" w:line="276" w:lineRule="auto"/>
        <w:ind w:firstLine="720"/>
        <w:contextualSpacing/>
        <w:jc w:val="both"/>
        <w:rPr>
          <w:rFonts w:cs="Arial"/>
        </w:rPr>
      </w:pPr>
      <w:r w:rsidRPr="00565E7F">
        <w:rPr>
          <w:rFonts w:cs="Arial"/>
        </w:rPr>
        <w:t xml:space="preserve">Παρόντες ήταν οι Βουλευτές κ.κ. Αυγερινοπούλου Διονυσία – Θεοδώρα, Βούλτεψη Σοφία, Δαβάκης Αθανάσιος, Ζεμπίλης Αθανάσιος, </w:t>
      </w:r>
      <w:r>
        <w:rPr>
          <w:rFonts w:cs="Arial"/>
        </w:rPr>
        <w:t>Ακτύπης Διονύσιος</w:t>
      </w:r>
      <w:r w:rsidRPr="00565E7F">
        <w:rPr>
          <w:rFonts w:cs="Arial"/>
        </w:rPr>
        <w:t xml:space="preserve">, Κατσαφάδος Κωνσταντίνος, Κελέτσης Σταύρος, </w:t>
      </w:r>
      <w:proofErr w:type="spellStart"/>
      <w:r w:rsidRPr="00565E7F">
        <w:rPr>
          <w:rFonts w:cs="Arial"/>
        </w:rPr>
        <w:t>Κοτρωνιάς</w:t>
      </w:r>
      <w:proofErr w:type="spellEnd"/>
      <w:r w:rsidRPr="00565E7F">
        <w:rPr>
          <w:rFonts w:cs="Arial"/>
        </w:rPr>
        <w:t xml:space="preserve"> Γεώργιος, </w:t>
      </w:r>
      <w:proofErr w:type="spellStart"/>
      <w:r>
        <w:rPr>
          <w:rFonts w:cs="Arial"/>
        </w:rPr>
        <w:t>Λοβέρ</w:t>
      </w:r>
      <w:proofErr w:type="spellEnd"/>
      <w:r w:rsidRPr="00565E7F">
        <w:rPr>
          <w:rFonts w:cs="Arial"/>
        </w:rPr>
        <w:t xml:space="preserve">, Κουτσούμπας Ανδρέας, Κυρανάκης Κωνσταντίνος, Κωνσταντινίδης Ευστάθιος, Κώτσηρας Γεώργιος, Λαμπρόπουλος Ιωάννης, Μάνη – Παπαδημητρίου Άννα, Μελάς Ιωάννης, </w:t>
      </w:r>
      <w:r>
        <w:rPr>
          <w:rFonts w:cs="Arial"/>
        </w:rPr>
        <w:t>Ανδριανός Ιωάννης</w:t>
      </w:r>
      <w:r w:rsidRPr="00565E7F">
        <w:rPr>
          <w:rFonts w:cs="Arial"/>
        </w:rPr>
        <w:t xml:space="preserve">, Ταγαράς Νικόλαος, </w:t>
      </w:r>
      <w:r>
        <w:rPr>
          <w:rFonts w:cs="Arial"/>
        </w:rPr>
        <w:t>Κρητικός Νεοκλής</w:t>
      </w:r>
      <w:r w:rsidRPr="00565E7F">
        <w:rPr>
          <w:rFonts w:cs="Arial"/>
        </w:rPr>
        <w:t xml:space="preserve">,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Λάππας Σπυρίδωνας, Παπαηλιού Γεώργιος, Πούλου Παναγιού (Γιώτα), Ραγκούσης Ιωάννης, Σπίρτζης Χρήστος,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Λιακούλη Ευαγγελία, </w:t>
      </w:r>
      <w:r>
        <w:rPr>
          <w:rFonts w:cs="Arial"/>
        </w:rPr>
        <w:t>Συντυχάκης Εμμανουήλ</w:t>
      </w:r>
      <w:r w:rsidRPr="00565E7F">
        <w:rPr>
          <w:rFonts w:cs="Arial"/>
        </w:rPr>
        <w:t xml:space="preserve">, Κανέλλη Γαρυφαλλιά (Λιάνα), </w:t>
      </w:r>
      <w:r>
        <w:rPr>
          <w:rFonts w:cs="Arial"/>
        </w:rPr>
        <w:t>Λαμπρούλης Γεώργιος</w:t>
      </w:r>
      <w:r w:rsidRPr="00565E7F">
        <w:rPr>
          <w:rFonts w:cs="Arial"/>
        </w:rPr>
        <w:t>, Βαγενάς Δημήτριος</w:t>
      </w:r>
      <w:r>
        <w:rPr>
          <w:rFonts w:cs="Arial"/>
        </w:rPr>
        <w:t xml:space="preserve">, </w:t>
      </w:r>
      <w:r w:rsidRPr="00565E7F">
        <w:rPr>
          <w:rFonts w:cs="Arial"/>
        </w:rPr>
        <w:t>Μυλωνάκης</w:t>
      </w:r>
      <w:r>
        <w:rPr>
          <w:rFonts w:cs="Arial"/>
        </w:rPr>
        <w:t xml:space="preserve"> Αντώνιος και Αδαμοπούλου Αγγελική.</w:t>
      </w:r>
    </w:p>
    <w:p w:rsidR="007D6352" w:rsidRPr="00565E7F" w:rsidRDefault="007D6352" w:rsidP="00565E7F">
      <w:pPr>
        <w:spacing w:line="276" w:lineRule="auto"/>
        <w:ind w:firstLine="709"/>
        <w:contextualSpacing/>
        <w:jc w:val="both"/>
        <w:rPr>
          <w:rFonts w:cs="Arial"/>
        </w:rPr>
      </w:pPr>
    </w:p>
    <w:p w:rsidR="006E24AD" w:rsidRPr="00565E7F" w:rsidRDefault="006E24AD" w:rsidP="00565E7F">
      <w:pPr>
        <w:spacing w:line="276" w:lineRule="auto"/>
        <w:ind w:firstLine="709"/>
        <w:contextualSpacing/>
        <w:jc w:val="both"/>
        <w:rPr>
          <w:rFonts w:cs="Arial"/>
        </w:rPr>
      </w:pPr>
      <w:r w:rsidRPr="00565E7F">
        <w:rPr>
          <w:rFonts w:cs="Arial"/>
          <w:b/>
        </w:rPr>
        <w:t>ΜΑΞΙΜΟΣ ΧΑΡΑΚΟΠΟΥΛΟΣ (Πρόεδρος της Επιτροπής)</w:t>
      </w:r>
      <w:r w:rsidRPr="00565E7F">
        <w:rPr>
          <w:rFonts w:cs="Arial"/>
        </w:rPr>
        <w:t>: Το</w:t>
      </w:r>
      <w:r w:rsidR="008938D5">
        <w:rPr>
          <w:rFonts w:cs="Arial"/>
        </w:rPr>
        <w:t>ν</w:t>
      </w:r>
      <w:r w:rsidRPr="00565E7F">
        <w:rPr>
          <w:rFonts w:cs="Arial"/>
        </w:rPr>
        <w:t xml:space="preserve"> λόγο έχει η κυρία Αδαμοπούλου.</w:t>
      </w:r>
    </w:p>
    <w:p w:rsidR="006E24AD" w:rsidRPr="00565E7F" w:rsidRDefault="006E24AD" w:rsidP="00565E7F">
      <w:pPr>
        <w:spacing w:line="276" w:lineRule="auto"/>
        <w:ind w:firstLine="709"/>
        <w:contextualSpacing/>
        <w:jc w:val="both"/>
        <w:rPr>
          <w:rFonts w:cs="Arial"/>
        </w:rPr>
      </w:pPr>
      <w:r w:rsidRPr="00565E7F">
        <w:rPr>
          <w:rFonts w:cs="Arial"/>
          <w:b/>
        </w:rPr>
        <w:t>ΑΓΓΕΛΙΚΗ ΑΔΑΜΟΠΟΥΛΟΥ (Ειδική Αγορήτρια του ΜέΡΑ25)</w:t>
      </w:r>
      <w:r w:rsidRPr="00565E7F">
        <w:rPr>
          <w:rFonts w:cs="Arial"/>
        </w:rPr>
        <w:t xml:space="preserve">: Ευχαριστώ, κύριε Πρόεδρε. Στις συζητήσεις της τελευταίας εβδομάδας για το νομοσχέδιο, έγινε σαφές, τόσο εντός της Επιτροπής, αλλά και στο δημόσια σφαίρα, ότι εδώ έχουμε να κάνουμε με μια αντιπαράθεση αρχών και αυτό πρέπει να υπογραμμίσουμε, διότι ένα ακόμη στοιχείο που αναδεικνύεται είναι η παρερμηνεία ακριβώς αυτής της αντιπαράθεσης, με μια τάση να υποβαθμιστεί κατά κάποιο τρόπο η σπουδαιότητας αυτής της αντιπαράθεσης. </w:t>
      </w:r>
    </w:p>
    <w:p w:rsidR="00F731A7" w:rsidRDefault="006E24AD" w:rsidP="00565E7F">
      <w:pPr>
        <w:spacing w:line="276" w:lineRule="auto"/>
        <w:ind w:firstLine="709"/>
        <w:contextualSpacing/>
        <w:jc w:val="both"/>
        <w:rPr>
          <w:rFonts w:cs="Arial"/>
        </w:rPr>
      </w:pPr>
      <w:r w:rsidRPr="00565E7F">
        <w:rPr>
          <w:rFonts w:cs="Arial"/>
        </w:rPr>
        <w:t xml:space="preserve">Αναφέρομαι, λοιπόν, σε όλους εκείνους οι οποίοι προσπαθούν να πείσουν ότι, στην περίπτωση του εκλογικού νόμου, υπάρχει σύγκρουση ως προς τις τεχνικότητες και τις λεπτομερείς και αυτό, βεβαίως, δεν αντικατοπτρίζει την πραγματικότητα. Θα συζητούσαμε όντως για τεχνικότητες και θα αναλύαμε λεπτομέρειες αν είχαμε του τουλάχιστον μια ομοθυμία και μια ευρύτερη συναίνεση επί της αρχής, δηλαδή αν όλοι ή έστω σχεδόν όλοι, συμφωνούσαμε ότι το σύστημα αυτό οφείλει να κινηθεί προς μια συγκεκριμένη κατεύθυνση και, στη συνέχεια, καλούμασταν ο καθένας να «βάλει λίγο νερό στο κρασί του» στα επιμέρους δευτερεύοντα ζητήματα, με σκοπό έτσι να προκύψουν οι απαραίτητες συναινέσεις και, εν τέλει, να καταλήξουμε σε μια πρόταση η οποία είναι η ευρέως αποδεκτή και η οποία θα απέπνεε ακόμη και αυτόν τον πολιτικό πολιτισμό και τις ευρύτερες συγκλίσεις. Δυστυχώς, δεν είναι αυτή η εξέλιξη που έχει καταγραφεί μέχρι τώρα. Αντιθέτως, εκείνο το οποίο έχει αναδειχθεί είναι ότι υπάρχει μια ευρύτερη σύγκρουση στο επίπεδο της κεντρικής αντίληψης περί ερμηνείας του εκλογικού αποτελέσματος. </w:t>
      </w:r>
    </w:p>
    <w:p w:rsidR="006E24AD" w:rsidRPr="00565E7F" w:rsidRDefault="006E24AD" w:rsidP="00565E7F">
      <w:pPr>
        <w:spacing w:line="276" w:lineRule="auto"/>
        <w:ind w:firstLine="709"/>
        <w:contextualSpacing/>
        <w:jc w:val="both"/>
        <w:rPr>
          <w:rFonts w:cs="Arial"/>
        </w:rPr>
      </w:pPr>
      <w:r w:rsidRPr="00565E7F">
        <w:rPr>
          <w:rFonts w:cs="Arial"/>
        </w:rPr>
        <w:t xml:space="preserve">Από τη μια, λοιπόν, υπάρχει η κοσμοθεωρία περί κυβερνησιμότητας και από την άλλη λίγο ως πολύ της απλούστερης ή έστω της απλής αναλογικής αντιπροσωπευτικότητας. </w:t>
      </w:r>
    </w:p>
    <w:p w:rsidR="006E24AD" w:rsidRPr="00565E7F" w:rsidRDefault="006E24AD" w:rsidP="00565E7F">
      <w:pPr>
        <w:spacing w:line="276" w:lineRule="auto"/>
        <w:ind w:firstLine="709"/>
        <w:contextualSpacing/>
        <w:jc w:val="both"/>
        <w:rPr>
          <w:rFonts w:cs="Arial"/>
        </w:rPr>
      </w:pPr>
      <w:r w:rsidRPr="00565E7F">
        <w:rPr>
          <w:rFonts w:cs="Arial"/>
        </w:rPr>
        <w:t xml:space="preserve">Με λίγα λόγια, λοιπόν, η μία όχθη, δηλαδή η Ν.Δ. και η πολιτικά όμορη της, η Ελληνική Λύση, θεωρούν ότι το εκλογικό σύστημα οφείλει να εξυπηρετεί κατά κύριο λόγο τη δημιουργία ισχυρών μονοκομματικών κυβερνήσεων. </w:t>
      </w:r>
    </w:p>
    <w:p w:rsidR="006E24AD" w:rsidRPr="00565E7F" w:rsidRDefault="006E24AD" w:rsidP="00565E7F">
      <w:pPr>
        <w:spacing w:line="276" w:lineRule="auto"/>
        <w:ind w:firstLine="709"/>
        <w:contextualSpacing/>
        <w:jc w:val="both"/>
        <w:rPr>
          <w:rFonts w:cs="Arial"/>
        </w:rPr>
      </w:pPr>
      <w:r w:rsidRPr="00565E7F">
        <w:rPr>
          <w:rFonts w:cs="Arial"/>
        </w:rPr>
        <w:lastRenderedPageBreak/>
        <w:t xml:space="preserve">Για να επιτευχθεί ο στόχος αυτός, φτάνουν στο σημείο να αποδέχονται και να προτείνουν χωρίς περιστροφές ότι όλες οι ψήφοι δεν πρέπει να έχουν την ίδια αξία, αφού εν τέλει δίνουν τη δυνατότητα σε όποιο σχηματισμό συγκεντρώσει έστω και το  36,5%, να λάβει το 50 συν ένα της κοινοβουλευτικής δύναμης, αφαιρώντας αντίστοιχα από τους υπόλοιπους τη δύναμη που ο ίδιος ο λαός τους έχει δώσει στην κάλπη. </w:t>
      </w:r>
    </w:p>
    <w:p w:rsidR="006E24AD" w:rsidRPr="00565E7F" w:rsidRDefault="006E24AD" w:rsidP="00565E7F">
      <w:pPr>
        <w:spacing w:line="276" w:lineRule="auto"/>
        <w:ind w:firstLine="709"/>
        <w:contextualSpacing/>
        <w:jc w:val="both"/>
      </w:pPr>
      <w:r w:rsidRPr="00565E7F">
        <w:rPr>
          <w:rFonts w:cs="Arial"/>
        </w:rPr>
        <w:t>Και αυτό, βεβαίως, το μεθοδεύουν με ένα μπόνους εδρών, προσπαθώντας έτσι να μετριάσουν, εν τέλει, την κατάφωρη αδικία που συντελείται τονίζοντας τον κλιμακωτό χαρακτήρα αυτού του μπόνους.</w:t>
      </w:r>
    </w:p>
    <w:p w:rsidR="006E24AD" w:rsidRPr="00565E7F" w:rsidRDefault="006E24AD" w:rsidP="00565E7F">
      <w:pPr>
        <w:spacing w:line="276" w:lineRule="auto"/>
        <w:ind w:firstLine="709"/>
        <w:contextualSpacing/>
        <w:jc w:val="both"/>
        <w:rPr>
          <w:rFonts w:cs="Arial"/>
        </w:rPr>
      </w:pPr>
      <w:r w:rsidRPr="00565E7F">
        <w:rPr>
          <w:rFonts w:cs="Arial"/>
        </w:rPr>
        <w:t>Κακά τα ψέματα, η βαθμιδωτή απονομή αυτού του εντελώς αδικαιολόγητου δώρου στον νικητή των εκλογών δεν αλλάζει την πολιτική πραγματικότητα. Θεωρούμε ότι το νομοσχέδιο καμουφλάρει ακριβώς μια τεχνικότητα, για να την εμφανίσει ως μία δήθεν δικαιότερη προσέγγιση, ενώ εν τέλει αλλοιώνει την πολιτική βούληση του εκλογικού σώματος. Είναι μια εσωτερική δικαιοσύνη υπό γενικό καθεστώς αδικίας που δεν νοείται τέτοια.</w:t>
      </w:r>
    </w:p>
    <w:p w:rsidR="006E24AD" w:rsidRPr="00565E7F" w:rsidRDefault="006E24AD" w:rsidP="00565E7F">
      <w:pPr>
        <w:spacing w:line="276" w:lineRule="auto"/>
        <w:ind w:firstLine="709"/>
        <w:contextualSpacing/>
        <w:jc w:val="both"/>
        <w:rPr>
          <w:rFonts w:cs="Arial"/>
        </w:rPr>
      </w:pPr>
      <w:r w:rsidRPr="00565E7F">
        <w:rPr>
          <w:rFonts w:cs="Arial"/>
        </w:rPr>
        <w:t>Με αυτόν τον τρόπο και με τέτοιου είδους προσεγγίσεις φαλκιδεύονται τόσο τα δικαιώματα του «εκλέγειν» και του «</w:t>
      </w:r>
      <w:proofErr w:type="spellStart"/>
      <w:r w:rsidRPr="00565E7F">
        <w:rPr>
          <w:rFonts w:cs="Arial"/>
        </w:rPr>
        <w:t>εκλέγεσθαι</w:t>
      </w:r>
      <w:proofErr w:type="spellEnd"/>
      <w:r w:rsidRPr="00565E7F">
        <w:rPr>
          <w:rFonts w:cs="Arial"/>
        </w:rPr>
        <w:t>», όσο και οι θεμελιακές αξίες του ίδιου του πολιτεύματος μας, διότι από τέτοιες πρακτικές δεν γλιτώνουν ούτε η αρχή της ισότητας της ψήφου, ούτε η αναλογικότητα, ούτε η δημοκρατική αρχή, αλλά ούτε και η αντιπροσωπευτική αρχή.</w:t>
      </w:r>
    </w:p>
    <w:p w:rsidR="006E24AD" w:rsidRPr="00565E7F" w:rsidRDefault="006E24AD" w:rsidP="00565E7F">
      <w:pPr>
        <w:spacing w:line="276" w:lineRule="auto"/>
        <w:ind w:firstLine="709"/>
        <w:contextualSpacing/>
        <w:jc w:val="both"/>
        <w:rPr>
          <w:rFonts w:cs="Arial"/>
        </w:rPr>
      </w:pPr>
      <w:r w:rsidRPr="00565E7F">
        <w:rPr>
          <w:rFonts w:cs="Arial"/>
        </w:rPr>
        <w:t>Οι ψηφοφόροι εν τέλει με αυτό το σύστημα διακρίνονται σε δύο κατηγορίες, σε παιδιά και σε αποπαίδια, με αποτέλεσμα οι θεσμοί να κλυδωνίζονται ακόμη περισσότερο από την έλλειψη εμπιστοσύνης που δημιουργεί αυτή η δικαιολογημένη δυσαρέσκεια των πολλών για την πριμοδότηση των λίγων.</w:t>
      </w:r>
    </w:p>
    <w:p w:rsidR="006E24AD" w:rsidRPr="00565E7F" w:rsidRDefault="006E24AD" w:rsidP="00565E7F">
      <w:pPr>
        <w:spacing w:line="276" w:lineRule="auto"/>
        <w:ind w:firstLine="709"/>
        <w:contextualSpacing/>
        <w:jc w:val="both"/>
        <w:rPr>
          <w:rFonts w:cs="Arial"/>
        </w:rPr>
      </w:pPr>
      <w:r w:rsidRPr="00565E7F">
        <w:rPr>
          <w:rFonts w:cs="Arial"/>
        </w:rPr>
        <w:t>Και στο σημείο αυτό, θα ήθελα να σταθώ ακόμη και σε μια αποστροφή του λόγου του Εισηγητή της Ν.Δ. που ανέφερε ενώπιον της Επιτροπής ότι ακούγονται πολλά περί κοινωνικής πλειοψηφίας, τα οποία δεν αγγίζουν ούτε τον ελληνικό λαό, αλλά ούτε και τη Ν.Δ..</w:t>
      </w:r>
    </w:p>
    <w:p w:rsidR="006E24AD" w:rsidRPr="00565E7F" w:rsidRDefault="006E24AD" w:rsidP="00565E7F">
      <w:pPr>
        <w:spacing w:line="276" w:lineRule="auto"/>
        <w:ind w:firstLine="709"/>
        <w:contextualSpacing/>
        <w:jc w:val="both"/>
        <w:rPr>
          <w:rFonts w:cs="Arial"/>
        </w:rPr>
      </w:pPr>
      <w:r w:rsidRPr="00565E7F">
        <w:rPr>
          <w:rFonts w:cs="Arial"/>
        </w:rPr>
        <w:t>Θέλουμε να πιστεύουμε ότι άλλο ήθελε να πει, γιατί αυτό ήταν εξαιρετικά ανησυχητικό αν το εννοούσε όπως το είπε και θεωρούμε ότι αδικεί ακόμη και τους ψηφοφόρους της Ν.Δ..</w:t>
      </w:r>
    </w:p>
    <w:p w:rsidR="006E24AD" w:rsidRPr="00565E7F" w:rsidRDefault="006E24AD" w:rsidP="00565E7F">
      <w:pPr>
        <w:spacing w:line="276" w:lineRule="auto"/>
        <w:ind w:firstLine="709"/>
        <w:contextualSpacing/>
        <w:jc w:val="both"/>
        <w:rPr>
          <w:rFonts w:cs="Arial"/>
        </w:rPr>
      </w:pPr>
      <w:r w:rsidRPr="00565E7F">
        <w:rPr>
          <w:rFonts w:cs="Arial"/>
        </w:rPr>
        <w:t>Πραγματικά</w:t>
      </w:r>
      <w:r w:rsidR="00D85E23">
        <w:rPr>
          <w:rFonts w:cs="Arial"/>
        </w:rPr>
        <w:t>,</w:t>
      </w:r>
      <w:r w:rsidRPr="00565E7F">
        <w:rPr>
          <w:rFonts w:cs="Arial"/>
        </w:rPr>
        <w:t xml:space="preserve"> στο όνομα της κυβερνησιμότητας, είναι πολύ δυσβάσταχτο αυτό το οποίο καλείται να πληρώσει εντέλει ο ελληνικός λαός με το νομοσχέδιο και από πολύ δυσβάστακτο γίνεται ασήκωτο όταν κανείς ανατρέξει στα διδάγματα της σύγχρονης πολιτικής μας ιστορίας, αλλά και στις παραδοχές της πολιτικής επιστήμης, έτσι όπως τις εξέθεσα στις δύο προηγούμενες συνεδριάσεις.</w:t>
      </w:r>
    </w:p>
    <w:p w:rsidR="006E24AD" w:rsidRPr="00565E7F" w:rsidRDefault="006E24AD" w:rsidP="00565E7F">
      <w:pPr>
        <w:spacing w:line="276" w:lineRule="auto"/>
        <w:ind w:firstLine="709"/>
        <w:contextualSpacing/>
        <w:jc w:val="both"/>
        <w:rPr>
          <w:rFonts w:cs="Arial"/>
        </w:rPr>
      </w:pPr>
      <w:r w:rsidRPr="00565E7F">
        <w:rPr>
          <w:rFonts w:cs="Arial"/>
        </w:rPr>
        <w:t>Τελευταία φορά είχαμε κρίση κυβερνησιμότητας στην Ελλάδα πριν 31 χρόνια και υπό τις εξαιρετικά ιδιάζουσες συνθήκες, μιας εποχής που ορισμένοι θυμούνται ως βρώμικο 89 και κάποιοι άλλοι ως περίοδο κάθαρσης. Μιας κάθαρσης, η οποία κατά γενική ομολογία δεν ήρθε ποτέ.</w:t>
      </w:r>
    </w:p>
    <w:p w:rsidR="006E24AD" w:rsidRPr="00565E7F" w:rsidRDefault="006E24AD" w:rsidP="00565E7F">
      <w:pPr>
        <w:spacing w:line="276" w:lineRule="auto"/>
        <w:ind w:firstLine="709"/>
        <w:contextualSpacing/>
        <w:jc w:val="both"/>
        <w:rPr>
          <w:rFonts w:cs="Arial"/>
        </w:rPr>
      </w:pPr>
      <w:r w:rsidRPr="00565E7F">
        <w:rPr>
          <w:rFonts w:cs="Arial"/>
        </w:rPr>
        <w:t xml:space="preserve"> Έκτοτε, λοιπόν, εν μέσω πολλαπλών κρίσεων και με αποκορύφωμα την οικονομική κρίση, την οικονομική λαίλαπα της τελευταίας δεκαετίας, τελικά βλέπουμε ότι η κυβερνησιμότητα δεν απειλήθηκε. Τουναντίον, θα έλεγε κανείς ότι τα ίδια τα κόμματα, τα αντανακλαστικά των κομμάτων εξουσίας λειτούργησαν αυτοσυντηρητικά, παρά το φρικτό αντίκτυπο που είχαν οι πολιτικές οι οποίες εφαρμόστηκαν, σε σχέση με την αποδιοργάνωση </w:t>
      </w:r>
      <w:r w:rsidRPr="00565E7F">
        <w:rPr>
          <w:rFonts w:cs="Arial"/>
        </w:rPr>
        <w:lastRenderedPageBreak/>
        <w:t xml:space="preserve">του κράτους, την αποδιοργάνωση της οικονομίας. Έτσι, λοιπόν, η κυβερνησιμότητα διασφαλίστηκε. </w:t>
      </w:r>
    </w:p>
    <w:p w:rsidR="006E24AD" w:rsidRPr="00565E7F" w:rsidRDefault="006E24AD" w:rsidP="00565E7F">
      <w:pPr>
        <w:spacing w:line="276" w:lineRule="auto"/>
        <w:ind w:firstLine="709"/>
        <w:contextualSpacing/>
        <w:jc w:val="both"/>
        <w:rPr>
          <w:rFonts w:cs="Arial"/>
        </w:rPr>
      </w:pPr>
      <w:r w:rsidRPr="00565E7F">
        <w:rPr>
          <w:rFonts w:cs="Arial"/>
        </w:rPr>
        <w:t xml:space="preserve">Είδαμε να επιβιώνουν μακροχρόνιες συνεργασίες, που άλλοτε τα μέσα ενημέρωσης τα χαρακτήριζαν ως «ανίερες συμμαχίες». </w:t>
      </w:r>
    </w:p>
    <w:p w:rsidR="006E24AD" w:rsidRPr="00565E7F" w:rsidRDefault="006E24AD" w:rsidP="00565E7F">
      <w:pPr>
        <w:spacing w:line="276" w:lineRule="auto"/>
        <w:ind w:firstLine="709"/>
        <w:contextualSpacing/>
        <w:jc w:val="both"/>
        <w:rPr>
          <w:rFonts w:cs="Arial"/>
        </w:rPr>
      </w:pPr>
      <w:r w:rsidRPr="00565E7F">
        <w:rPr>
          <w:rFonts w:cs="Arial"/>
        </w:rPr>
        <w:t>Είδαμε κυβερνητικούς μηχανισμούς να διατηρούν τη συνοχή τους κόντρα ακόμη και σε οποιαδήποτε πρόβλεψη προγενέστερη είχε γίνει, ασχέτως της εκάστοτε σκοπιμότητας.</w:t>
      </w:r>
    </w:p>
    <w:p w:rsidR="006E24AD" w:rsidRPr="00565E7F" w:rsidRDefault="006E24AD" w:rsidP="00565E7F">
      <w:pPr>
        <w:spacing w:line="276" w:lineRule="auto"/>
        <w:ind w:firstLine="709"/>
        <w:contextualSpacing/>
        <w:jc w:val="both"/>
        <w:rPr>
          <w:rFonts w:cs="Arial"/>
        </w:rPr>
      </w:pPr>
      <w:r w:rsidRPr="00565E7F">
        <w:rPr>
          <w:rFonts w:cs="Arial"/>
        </w:rPr>
        <w:t xml:space="preserve">Το συμπέρασμα, λοιπόν, είναι ότι η κυβερνησιμότητα έχει αποδείξει η ίδια ότι μπορεί να ανθίσει, μπορεί να επικρατήσει και σε άλλα παρτέρια. Δυστυχώς, όμως, δεν ισχύει το ίδιο και για την εκλογική δικαιοσύνη και για ό,τι αυτή συμπεριλαμβάνει. </w:t>
      </w:r>
    </w:p>
    <w:p w:rsidR="00F731A7" w:rsidRDefault="006E24AD" w:rsidP="00F731A7">
      <w:pPr>
        <w:spacing w:line="276" w:lineRule="auto"/>
        <w:ind w:firstLine="709"/>
        <w:contextualSpacing/>
        <w:jc w:val="both"/>
        <w:rPr>
          <w:rFonts w:cs="Arial"/>
        </w:rPr>
      </w:pPr>
      <w:r w:rsidRPr="00565E7F">
        <w:rPr>
          <w:rFonts w:cs="Arial"/>
        </w:rPr>
        <w:t>Η ισότητα της ψήφου, η αντιπροσωπευτική αναλογικότητα και η κοινοβουλευτική πολυφωνία πάνω απ' όλα, ως θεμέλια της δημοκρατίας, δεν μπορούν να βρουν έδαφος πρόσφορο παρά μόνο στο εκάστοτε εκλογικό σύστημα.</w:t>
      </w:r>
    </w:p>
    <w:p w:rsidR="006E24AD" w:rsidRPr="00565E7F" w:rsidRDefault="006E24AD" w:rsidP="00F731A7">
      <w:pPr>
        <w:spacing w:line="276" w:lineRule="auto"/>
        <w:ind w:firstLine="709"/>
        <w:contextualSpacing/>
        <w:jc w:val="both"/>
      </w:pPr>
      <w:r w:rsidRPr="00565E7F">
        <w:t>Περνώντας, τώρα, στην αντίπε</w:t>
      </w:r>
      <w:r w:rsidR="00D85E23">
        <w:t xml:space="preserve">ρα όχθη, οι λοιπές </w:t>
      </w:r>
      <w:r w:rsidRPr="00565E7F">
        <w:t>αντιπολιτευόμενες κοινοβουλευτικές δυνάμεις κινούνται σε ένα φάσμα, το οποίο άλλοτε προσεγγίζει την απλή ανόθευτη αναλογική και άλλοτε ταυτίζεται με αυτήν. Δεν έχει κανένα νόημα να κουράσω αναφερόμενη στις προτάσεις της κάθε μιας από τις λοιπές παρατάξεις. Θα περιοριστώ, απλά, να αναφέρω ότι, εξ όσων ακούσαμε, δεν πρόκειται να στηρίξουν το σχέδιο νόμου εισφέροντας μια γενικόλογη επιχειρηματολογία και εν πολλοίς, αρκετά ομοιόμορφη.</w:t>
      </w:r>
    </w:p>
    <w:p w:rsidR="006E24AD" w:rsidRPr="00565E7F" w:rsidRDefault="006E24AD" w:rsidP="00565E7F">
      <w:pPr>
        <w:spacing w:line="276" w:lineRule="auto"/>
        <w:ind w:firstLine="720"/>
        <w:contextualSpacing/>
        <w:jc w:val="both"/>
      </w:pPr>
      <w:r w:rsidRPr="00565E7F">
        <w:t>Δεδομένου, λοιπόν, των όσων ακούστηκαν -άδικα, θεωρούμε-, τόσο κατά την προηγούμενη συνεδρίαση της Επιτροπής, όσο και στο περιθώριο αυτής, είναι πολύ σημαντικό να σταθώ, να υπογραμμίσω τα σημεία της πρότασης του ΜέΡΑ25, για να ξεκαθαρίσει κάπως το τοπίο, ακόμη και για τα ίδια τα μέλη της Επιτροπής και για τον κόσμο παρακολουθεί. Διότι, πρέπει να καταστήσουμε σαφές, μια και καλή, ότι δεν πρόκειται για τη συναίνεσή μας σε ένα πλειοψηφικό σύστημα, σε ένα σύστημα ενισχυμένης αναλογικής, όπως ακούστηκε από τα περισσότερα κόμματα,  ακόμα και σήμερα.</w:t>
      </w:r>
    </w:p>
    <w:p w:rsidR="006E24AD" w:rsidRPr="00565E7F" w:rsidRDefault="006E24AD" w:rsidP="00565E7F">
      <w:pPr>
        <w:spacing w:line="276" w:lineRule="auto"/>
        <w:ind w:firstLine="720"/>
        <w:contextualSpacing/>
        <w:jc w:val="both"/>
      </w:pPr>
      <w:r w:rsidRPr="00565E7F">
        <w:t xml:space="preserve">Ακούστηκε και από τη Νέα Δημοκρατία και από την ΕΛΛΗΝΙΚΗ ΛΥΣΗ και από το Κ.Κ.Ε. ότι το ΜέΡΑ25 δεν στηρίζει την απλή αναλογική και ότι εφαρμόζει ένα μεικτό σύστημα. </w:t>
      </w:r>
    </w:p>
    <w:p w:rsidR="006E24AD" w:rsidRPr="00565E7F" w:rsidRDefault="006E24AD" w:rsidP="00565E7F">
      <w:pPr>
        <w:spacing w:line="276" w:lineRule="auto"/>
        <w:ind w:firstLine="720"/>
        <w:contextualSpacing/>
        <w:jc w:val="both"/>
      </w:pPr>
      <w:r w:rsidRPr="00565E7F">
        <w:t xml:space="preserve">Όταν είπαμε «μεικτό», δεν εννοούσαμε ότι συνδυάζει την απλή αναλογική με την ενισχυμένη αναλογική. Έτσι, λοιπόν, το μεικτό σύστημα που προτείνουμε, πρέπει να ξεχάσουμε ότι έχει οποιαδήποτε σχέση με την ενισχυμένη αναλογική. Να μη συσκοτίζουμε την οποιαδήποτε συζήτηση με διαπιστώσεις, οι οποίες δεν ανταποκρίνονται στην πρότασή μας, στα δεδομένα της πρότασής μας, αλλά μόνο έχουν σα σκοπό να αποπροσανατολίσουν την κοινή γνώμη. </w:t>
      </w:r>
    </w:p>
    <w:p w:rsidR="006E24AD" w:rsidRPr="00565E7F" w:rsidRDefault="006E24AD" w:rsidP="00565E7F">
      <w:pPr>
        <w:spacing w:line="276" w:lineRule="auto"/>
        <w:ind w:firstLine="720"/>
        <w:contextualSpacing/>
        <w:jc w:val="both"/>
      </w:pPr>
      <w:r w:rsidRPr="00565E7F">
        <w:t xml:space="preserve">Εξηγούμε, λοιπόν, ότι μεταξύ των πολλών διαθέσιμων συστημάτων υπάρχουν εκείνα που διεθνώς αναφέρονται ως - ελληνιστί - αμιγώς πλειοψηφικά, είναι τα </w:t>
      </w:r>
      <w:r w:rsidRPr="00565E7F">
        <w:rPr>
          <w:lang w:val="en-US"/>
        </w:rPr>
        <w:t>First</w:t>
      </w:r>
      <w:r w:rsidRPr="00565E7F">
        <w:t>-</w:t>
      </w:r>
      <w:r w:rsidRPr="00565E7F">
        <w:rPr>
          <w:lang w:val="en-US"/>
        </w:rPr>
        <w:t>Past</w:t>
      </w:r>
      <w:r w:rsidRPr="00565E7F">
        <w:t>-</w:t>
      </w:r>
      <w:r w:rsidRPr="00565E7F">
        <w:rPr>
          <w:lang w:val="en-US"/>
        </w:rPr>
        <w:t>the</w:t>
      </w:r>
      <w:r w:rsidRPr="00565E7F">
        <w:t>-</w:t>
      </w:r>
      <w:r w:rsidRPr="00565E7F">
        <w:rPr>
          <w:lang w:val="en-US"/>
        </w:rPr>
        <w:t>Post</w:t>
      </w:r>
      <w:r w:rsidRPr="00565E7F">
        <w:t xml:space="preserve"> όπως λέγονται, όπου νικητής αναδεικνύεται αυτός που συγκεντρώνει τη σχετική πλειοψηφία μεταξύ των υποψηφίων. Υπάρχουν, όμως, και τα συστήματα με ψήφο κλιμακωτής προτίμησης </w:t>
      </w:r>
      <w:r w:rsidRPr="00565E7F">
        <w:rPr>
          <w:lang w:val="en-US"/>
        </w:rPr>
        <w:t>perforation</w:t>
      </w:r>
      <w:r w:rsidRPr="00565E7F">
        <w:t xml:space="preserve"> </w:t>
      </w:r>
      <w:r w:rsidRPr="00565E7F">
        <w:rPr>
          <w:lang w:val="en-US"/>
        </w:rPr>
        <w:t>voting</w:t>
      </w:r>
      <w:r w:rsidRPr="00565E7F">
        <w:t>. Δεν πρόκειται για συστήματα ενισχυμένης αναλογικής,  όπου στην ουσία συμπυκνώνονται οι περισσότεροι γύροι επαναληπτικών εκλογών σε μια διαδικασία και τελικά επικρατεί εκείνος, ο οποίος λαμβάνει την ευρύτερη αποδοχή των εκλογέων. Γι' αυτό λέγεται ψήφος κλιμακωτής προτιμήσεως, με βάση την κατάταξη που έλαβε στις κλιμακωτές προτιμήσεις.</w:t>
      </w:r>
    </w:p>
    <w:p w:rsidR="006E24AD" w:rsidRPr="00565E7F" w:rsidRDefault="006E24AD" w:rsidP="00565E7F">
      <w:pPr>
        <w:spacing w:line="276" w:lineRule="auto"/>
        <w:ind w:firstLine="720"/>
        <w:contextualSpacing/>
        <w:jc w:val="both"/>
      </w:pPr>
      <w:r w:rsidRPr="00565E7F">
        <w:t>Τι λέει η πρότασή μας:</w:t>
      </w:r>
    </w:p>
    <w:p w:rsidR="006E24AD" w:rsidRPr="00565E7F" w:rsidRDefault="006E24AD" w:rsidP="00565E7F">
      <w:pPr>
        <w:spacing w:line="276" w:lineRule="auto"/>
        <w:ind w:firstLine="720"/>
        <w:contextualSpacing/>
        <w:jc w:val="both"/>
      </w:pPr>
      <w:r w:rsidRPr="00565E7F">
        <w:t xml:space="preserve">-Πρώτον. Μεταφέρεται η αρμοδιότητα και η ευθύνη για τη διοργάνωση και τη διενέργεια των εκλογών σε Εθνική Επιτροπή Εκλογών. Αποσυνδέεται από το Υπουργείο </w:t>
      </w:r>
      <w:r w:rsidRPr="00565E7F">
        <w:lastRenderedPageBreak/>
        <w:t>Εσωτερικών, γιατί αυτό επιτάσσουν και η ανάγκη της διαφάνειας, αλλά και το ακομμάτιστο της διαδικασίας. Μέλη της Επιτροπής αυτής,  με εξαετή θητεία, ορίζονται σε ένα ειδικό διαβουλευτικό συμβούλιο κληρωτών και εκλεγμένων πολιτών. Είναι τα ΔΙΑΣΚΕ, που έχουμε αναφέρει επανειλημμένες φορές ακόμα και στην αναθεώρηση του Συντάγματος. Πρόκειται λοιπόν για 20 κληρωτούς δικαστικούς λειτουργούς, 20 κληρωτούς πολίτες, οι οποίοι απολαμβάνουν –εννοείται- τα εκλογικά τους δικαιώματα και 20 ειδικοί, οι οποίοι ορίζονται από τα κοινοβουλευτικά κόμματα, ανάλογα με την κοινοβουλευτική δύναμη του καθενός.</w:t>
      </w:r>
    </w:p>
    <w:p w:rsidR="006E24AD" w:rsidRPr="00565E7F" w:rsidRDefault="006E24AD" w:rsidP="00565E7F">
      <w:pPr>
        <w:spacing w:line="276" w:lineRule="auto"/>
        <w:ind w:firstLine="720"/>
        <w:contextualSpacing/>
        <w:jc w:val="both"/>
      </w:pPr>
      <w:r w:rsidRPr="00565E7F">
        <w:t>- Δεύτερον. Κανένα κατώφλι εισόδου, κανένα πλαφόν στη Βουλή.</w:t>
      </w:r>
    </w:p>
    <w:p w:rsidR="006E24AD" w:rsidRPr="00565E7F" w:rsidRDefault="006E24AD" w:rsidP="00565E7F">
      <w:pPr>
        <w:spacing w:line="276" w:lineRule="auto"/>
        <w:ind w:firstLine="720"/>
        <w:contextualSpacing/>
        <w:jc w:val="both"/>
      </w:pPr>
      <w:r w:rsidRPr="00565E7F">
        <w:t xml:space="preserve">-Τρίτον. Προτείνουμε να εγκαταλειφθεί η άδικη και επιστημονικά απορριπτέα λογική της αλφαβητικής σειράς, ως προς την καταγραφή των υποψηφίων, στα ψηφοδέλτια. Και τελικά τα ψηφοδέλτια να καταρτιστούν με βάση ένα σύστημα αλγοριθμικής </w:t>
      </w:r>
      <w:proofErr w:type="spellStart"/>
      <w:r w:rsidRPr="00565E7F">
        <w:t>τυχαιοποίησης</w:t>
      </w:r>
      <w:proofErr w:type="spellEnd"/>
      <w:r w:rsidRPr="00565E7F">
        <w:t>.</w:t>
      </w:r>
    </w:p>
    <w:p w:rsidR="006E24AD" w:rsidRPr="00565E7F" w:rsidRDefault="006E24AD" w:rsidP="00565E7F">
      <w:pPr>
        <w:spacing w:line="276" w:lineRule="auto"/>
        <w:ind w:firstLine="720"/>
        <w:contextualSpacing/>
        <w:jc w:val="both"/>
      </w:pPr>
      <w:r w:rsidRPr="00565E7F">
        <w:t>- Τέταρτον. Θα είναι δύο οι κάλπες. Μία για πολυεδρικές μείζονες και μία για ελάσσονες μονοεδρικές Περιφέρειες.</w:t>
      </w:r>
    </w:p>
    <w:p w:rsidR="006E24AD" w:rsidRPr="00565E7F" w:rsidRDefault="006E24AD" w:rsidP="00565E7F">
      <w:pPr>
        <w:spacing w:line="276" w:lineRule="auto"/>
        <w:ind w:firstLine="720"/>
        <w:contextualSpacing/>
        <w:jc w:val="both"/>
      </w:pPr>
      <w:r w:rsidRPr="00565E7F">
        <w:t xml:space="preserve">- Πέμπτο. Είκοσι τρεις μείζονες πολυεδρικές Περιφέρειες που εκλέγουν από 10 βουλευτές η κάθε μία, με απλή ανόθευτη αναλογική και μέχρι 4 σταυρούς σε κάθε ψηφοδέλτιο. Λοιπόν, 230 βουλευτές εκλέγονται με αυτόν τον τρόπο. </w:t>
      </w:r>
    </w:p>
    <w:p w:rsidR="006E24AD" w:rsidRPr="00565E7F" w:rsidRDefault="006E24AD" w:rsidP="00565E7F">
      <w:pPr>
        <w:spacing w:line="276" w:lineRule="auto"/>
        <w:ind w:firstLine="720"/>
        <w:contextualSpacing/>
        <w:jc w:val="both"/>
      </w:pPr>
      <w:r w:rsidRPr="00565E7F">
        <w:t>Ως εδώ, λοιπόν, καμία απομάκρυνση από την απλή αναλογική.</w:t>
      </w:r>
    </w:p>
    <w:p w:rsidR="006E24AD" w:rsidRPr="00565E7F" w:rsidRDefault="006E24AD" w:rsidP="00565E7F">
      <w:pPr>
        <w:spacing w:line="276" w:lineRule="auto"/>
        <w:ind w:firstLine="720"/>
        <w:contextualSpacing/>
        <w:jc w:val="both"/>
      </w:pPr>
      <w:r w:rsidRPr="00565E7F">
        <w:t xml:space="preserve">- Έκτο. Δώδεκα βουλευτές Επικρατείας, οι οποίοι θα εκλέγονται σε ακριβή αναλογία με το αποτέλεσμα που θα λάβουν στις 23 μείζονες πολυεδρικές περιφέρειες, όπου πάλι εφαρμόζεται η απλή αναλογική. </w:t>
      </w:r>
    </w:p>
    <w:p w:rsidR="006E24AD" w:rsidRPr="00565E7F" w:rsidRDefault="006E24AD" w:rsidP="00565E7F">
      <w:pPr>
        <w:spacing w:line="276" w:lineRule="auto"/>
        <w:ind w:firstLine="720"/>
        <w:contextualSpacing/>
        <w:jc w:val="both"/>
      </w:pPr>
      <w:r w:rsidRPr="00565E7F">
        <w:t>Συνεκδοχικά, μέχρι και εδώ απλή αναλογική.</w:t>
      </w:r>
    </w:p>
    <w:p w:rsidR="006E24AD" w:rsidRPr="00565E7F" w:rsidRDefault="006E24AD" w:rsidP="00565E7F">
      <w:pPr>
        <w:spacing w:line="276" w:lineRule="auto"/>
        <w:ind w:firstLine="720"/>
        <w:contextualSpacing/>
        <w:jc w:val="both"/>
      </w:pPr>
      <w:r w:rsidRPr="00565E7F">
        <w:t>Και πάμε τώρα τις 58 ελάσσονες μονοεδρικές κατανεμημένες σε όλη την Επικράτεια, με ένα ενιαίο ψηφοδέλτιο, με ψήφο προτίμησης.</w:t>
      </w:r>
    </w:p>
    <w:p w:rsidR="00F731A7" w:rsidRDefault="006E24AD" w:rsidP="00565E7F">
      <w:pPr>
        <w:spacing w:line="276" w:lineRule="auto"/>
        <w:ind w:firstLine="720"/>
        <w:contextualSpacing/>
        <w:jc w:val="both"/>
      </w:pPr>
      <w:r w:rsidRPr="00565E7F">
        <w:t>Καταρτίζεται, λοιπόν, ένα κοινό ψηφοδέλτιο για τους υποψηφίους όλων των κομμάτων, με μέγιστο αριθμό υποψηφίων δύο υποψηφίους από την κάθε Κοινοβουλευτική Ομάδα, από την κάθε παράταξη.</w:t>
      </w:r>
    </w:p>
    <w:p w:rsidR="006E24AD" w:rsidRPr="00565E7F" w:rsidRDefault="006E24AD" w:rsidP="00565E7F">
      <w:pPr>
        <w:spacing w:line="276" w:lineRule="auto"/>
        <w:ind w:firstLine="720"/>
        <w:contextualSpacing/>
        <w:jc w:val="both"/>
        <w:rPr>
          <w:rFonts w:cs="Arial"/>
        </w:rPr>
      </w:pPr>
      <w:r w:rsidRPr="00565E7F">
        <w:rPr>
          <w:rFonts w:cs="Arial"/>
        </w:rPr>
        <w:t>Οι ψηφοφόροι σημειώνουν τον αριθμό «1» δίπλα στο όνομα του υποψηφίου που είναι η πρώτη τους προτίμηση, «2» σε αυτόν που αποτελεί την δεύτερη προτίμηση, «3» σε αυτόν που είναι η τρίτη προτίμηση και ούτω καθεξής.</w:t>
      </w:r>
    </w:p>
    <w:p w:rsidR="006E24AD" w:rsidRPr="00565E7F" w:rsidRDefault="006E24AD" w:rsidP="00565E7F">
      <w:pPr>
        <w:spacing w:line="276" w:lineRule="auto"/>
        <w:ind w:firstLine="720"/>
        <w:contextualSpacing/>
        <w:jc w:val="both"/>
        <w:rPr>
          <w:rFonts w:cs="Arial"/>
        </w:rPr>
      </w:pPr>
      <w:r w:rsidRPr="00565E7F">
        <w:rPr>
          <w:rFonts w:cs="Arial"/>
        </w:rPr>
        <w:t xml:space="preserve">Βουλευτής, λοιπόν, εν τέλει θα εκλεγεί όποιος υποψήφιος συνέλεξε την υψηλότερη κατάταξη προτίμησης μεταξύ των εκλογέων. </w:t>
      </w:r>
    </w:p>
    <w:p w:rsidR="006E24AD" w:rsidRPr="00565E7F" w:rsidRDefault="006E24AD" w:rsidP="00565E7F">
      <w:pPr>
        <w:spacing w:line="276" w:lineRule="auto"/>
        <w:ind w:firstLine="720"/>
        <w:contextualSpacing/>
        <w:jc w:val="both"/>
        <w:rPr>
          <w:rFonts w:cs="Arial"/>
        </w:rPr>
      </w:pPr>
      <w:r w:rsidRPr="00565E7F">
        <w:rPr>
          <w:rFonts w:cs="Arial"/>
        </w:rPr>
        <w:t>Πρακτικά, κατά τη διαλογή των ψήφων τα ψηφοδέλτια ομαδοποιούνται σε στοίβες ανά υποψήφιο, σύμφωνα με τις πρώτες προτιμήσεις που έλαβε. Αν οι στοίβα ενός υποψηφίου αντιστοιχεί στο 50% + 1 των πρώτων προτιμήσεων, τότε εκλέγεται. Αν όχι ο υποψήφιος που έλαβε το μικρότερο αριθμό πρώτων προτιμήσεων αποσύρεται και τα ψηφοδέλτια στα οποία είχε προτιμηθεί πρώτος, ανακατανέμονται, ανάμεσα σε εκείνους που έλαβαν τις δεύτερες προτιμήσεις. Μέχρι εδώ, κανένα μπόνους εδρών. Αν μετά από αυτή την ανακατανομή η στοίβα κάθε υποψηφίου αντιστοιχεί στο 50% + 1 των ψηφοδελτίων, τότε εκλέγεται. Αν όχι, προχωρούμε στην τρίτη προτίμηση και πάλι, έχοντας βγάλει εκτός καταμέτρησης τον επόμενο στη σειρά υποψήφιο που έλαβε τις λιγότερες προτιμήσεις και αναδιανέμοντας την στοίβα του με τον ίδιο τρόπο στους εναπομείναντες. Αν μετά από αυτό η στοίβα ενός υποψηφίου αντιστοιχεί στο 50% + 1, εκλέγεται. Αν όχι προχωράμε στην τέταρτη και ούτω καθεξής.</w:t>
      </w:r>
    </w:p>
    <w:p w:rsidR="006E24AD" w:rsidRPr="00565E7F" w:rsidRDefault="006E24AD" w:rsidP="00565E7F">
      <w:pPr>
        <w:spacing w:line="276" w:lineRule="auto"/>
        <w:ind w:firstLine="720"/>
        <w:contextualSpacing/>
        <w:jc w:val="both"/>
        <w:rPr>
          <w:rFonts w:cs="Arial"/>
        </w:rPr>
      </w:pPr>
      <w:r w:rsidRPr="00565E7F">
        <w:rPr>
          <w:rFonts w:cs="Arial"/>
        </w:rPr>
        <w:lastRenderedPageBreak/>
        <w:t>Πρόκειται για αλλεπάλληλους αποκλεισμούς των λιγότερο προτιμηθέντων, μέχρι τελικά να εκλεγεί ο Βουλευτής ο οποίος θα έχει τη μεγαλύτερη κατάταξη προτίμησης, μεταξύ των υποψηφίων όλων των κομμάτων στην μονοεδρική περιφέρεια.</w:t>
      </w:r>
    </w:p>
    <w:p w:rsidR="006E24AD" w:rsidRPr="00565E7F" w:rsidRDefault="006E24AD" w:rsidP="00565E7F">
      <w:pPr>
        <w:spacing w:line="276" w:lineRule="auto"/>
        <w:ind w:firstLine="720"/>
        <w:contextualSpacing/>
        <w:jc w:val="both"/>
        <w:rPr>
          <w:rFonts w:cs="Arial"/>
        </w:rPr>
      </w:pPr>
      <w:r w:rsidRPr="00565E7F">
        <w:rPr>
          <w:rFonts w:cs="Arial"/>
        </w:rPr>
        <w:t>Ποιος, λοιπόν, εκλέγεται εντέλει Βουλευτής; Ο υποψήφιος που έχει λάβει το 50% + 1 του συνόλου της συνδυαστικής προτίμησης των ψηφοφόρων, εξασφαλίζοντας με αυτό τον τρόπο τη συναίνεση της απόλυτης πλειοψηφίας τους. Δεδομένου, ότι πρόκειται για μονοεδρικές η απλή αναλογική επιτάσσει να αναδεικνύεται εκείνος που έλαβε το 50% + 1.</w:t>
      </w:r>
    </w:p>
    <w:p w:rsidR="006E24AD" w:rsidRPr="00565E7F" w:rsidRDefault="006E24AD" w:rsidP="00565E7F">
      <w:pPr>
        <w:spacing w:line="276" w:lineRule="auto"/>
        <w:ind w:firstLine="720"/>
        <w:contextualSpacing/>
        <w:jc w:val="both"/>
        <w:rPr>
          <w:rFonts w:cs="Arial"/>
        </w:rPr>
      </w:pPr>
      <w:r w:rsidRPr="00565E7F">
        <w:rPr>
          <w:rFonts w:cs="Arial"/>
        </w:rPr>
        <w:t>Αυτό, λοιπόν, προτείνουμε. Αυτό εξήγησα και στις προηγούμενες συζητήσεις και τώρα. Και στις ελάσσονες μονοεδρικές καταλήγουμε σε μια απλή αναλογική λαμβάνοντας, μάλιστα, υπόψη όχι αυτό το μονοκούκι, αλλά συνδυαστικά, περισσότερες πληροφορίες από τους εκλογείς. Πενήντα-οκτώ</w:t>
      </w:r>
      <w:r w:rsidR="00D85E23">
        <w:rPr>
          <w:rFonts w:cs="Arial"/>
        </w:rPr>
        <w:t xml:space="preserve"> </w:t>
      </w:r>
      <w:r w:rsidRPr="00565E7F">
        <w:rPr>
          <w:rFonts w:cs="Arial"/>
        </w:rPr>
        <w:t>(58) Βουλευτές, λοιπόν από αντίστοιχες μονοεδρικές με απλή αναλογική, αλλά με σειρά προτίμησης.</w:t>
      </w:r>
    </w:p>
    <w:p w:rsidR="006E24AD" w:rsidRPr="00565E7F" w:rsidRDefault="006E24AD" w:rsidP="00565E7F">
      <w:pPr>
        <w:spacing w:line="276" w:lineRule="auto"/>
        <w:ind w:firstLine="720"/>
        <w:contextualSpacing/>
        <w:jc w:val="both"/>
        <w:rPr>
          <w:rFonts w:cs="Arial"/>
        </w:rPr>
      </w:pPr>
      <w:r w:rsidRPr="00565E7F">
        <w:rPr>
          <w:rFonts w:cs="Arial"/>
        </w:rPr>
        <w:t>Θεωρούμε, λοιπόν, ότι το σύστημα που προτείνουμε, είναι πιο δημοκρατικό, θα έλεγα, αναλογικότερο της απλής αναλογικής. Θα παρακαλούσα, λοιπόν να μην συγχέουμε αυτή τη μέθοδο αποτίμησης της προτίμησης των ψηφοφόρων η οποία είναι ένα σύστημα ξένο. Είπαμε ότι ουσιαστικά το έχουμε μεταφέρει από το γερμανικό μοντέλο. Το μοντέλο της Αυστραλίας μπορεί να ξενίζει, αυτό δεν σημαίνει, όμως ότι θα πρέπει να συγχέουμε την πρότασή μας με το σύστημα της ενισχυμένης αναλογικής.</w:t>
      </w:r>
    </w:p>
    <w:p w:rsidR="006E24AD" w:rsidRPr="00565E7F" w:rsidRDefault="006E24AD" w:rsidP="00565E7F">
      <w:pPr>
        <w:spacing w:line="276" w:lineRule="auto"/>
        <w:ind w:firstLine="720"/>
        <w:contextualSpacing/>
        <w:jc w:val="both"/>
        <w:rPr>
          <w:rFonts w:cs="Arial"/>
        </w:rPr>
      </w:pPr>
      <w:r w:rsidRPr="00565E7F">
        <w:rPr>
          <w:rFonts w:cs="Arial"/>
        </w:rPr>
        <w:t>Θεωρούμε, λοιπόν, ότι έχει γίνει πιο ξεκάθαρο, ακόμη και στους πιο δύσπιστους συναδέλφους οι οποίοι πριν κατανοήσουν καλά καλά το σύστημά μας βιάστηκαν να το ταυτίσουν με το σύστημα της ενισχυμένης αναλογικής, θεωρούμε για λόγους εντυπωσιασμού, για λόγους αποπροσανατολισμού της κοινής γνώμης, για λόγους σκοπιμότητας, για να διαστρεβλώσουν το σύστημά μας.</w:t>
      </w:r>
    </w:p>
    <w:p w:rsidR="006E24AD" w:rsidRPr="00565E7F" w:rsidRDefault="006E24AD" w:rsidP="00565E7F">
      <w:pPr>
        <w:spacing w:line="276" w:lineRule="auto"/>
        <w:ind w:firstLine="720"/>
        <w:contextualSpacing/>
        <w:jc w:val="both"/>
        <w:rPr>
          <w:rFonts w:cs="Arial"/>
        </w:rPr>
      </w:pPr>
      <w:r w:rsidRPr="00565E7F">
        <w:rPr>
          <w:rFonts w:cs="Arial"/>
        </w:rPr>
        <w:t xml:space="preserve"> Από το Κ.Κ.Ε.</w:t>
      </w:r>
      <w:r w:rsidR="00D85E23">
        <w:rPr>
          <w:rFonts w:cs="Arial"/>
        </w:rPr>
        <w:t>,</w:t>
      </w:r>
      <w:r w:rsidRPr="00565E7F">
        <w:rPr>
          <w:rFonts w:cs="Arial"/>
        </w:rPr>
        <w:t xml:space="preserve"> δεν ακούσαμε επιχειρήματα, ακούσαμε απλά αξιολογήσεις. Οι αξιολογήσεις, τουλάχιστον με βάση τη νομική μου εμπειρία δεν είναι επιχείρημα. Ακούσαμε αξιολογήσεις και κάποιες εικασίες για ψευδοδιλλήματα μεταξύ των ψηφοφόρων, επιχειρήματα αίολα.</w:t>
      </w:r>
    </w:p>
    <w:p w:rsidR="006E24AD" w:rsidRPr="00565E7F" w:rsidRDefault="006E24AD" w:rsidP="00565E7F">
      <w:pPr>
        <w:spacing w:line="276" w:lineRule="auto"/>
        <w:ind w:firstLine="720"/>
        <w:contextualSpacing/>
        <w:jc w:val="both"/>
        <w:rPr>
          <w:rFonts w:cs="Arial"/>
        </w:rPr>
      </w:pPr>
      <w:r w:rsidRPr="00565E7F">
        <w:rPr>
          <w:rFonts w:cs="Arial"/>
        </w:rPr>
        <w:t>Σας ευχαριστώ πολύ.</w:t>
      </w:r>
    </w:p>
    <w:p w:rsidR="006E24AD" w:rsidRPr="00565E7F" w:rsidRDefault="006E24AD" w:rsidP="00565E7F">
      <w:pPr>
        <w:spacing w:line="276" w:lineRule="auto"/>
        <w:ind w:firstLine="720"/>
        <w:contextualSpacing/>
        <w:jc w:val="both"/>
        <w:rPr>
          <w:rFonts w:cs="Arial"/>
        </w:rPr>
      </w:pPr>
      <w:r w:rsidRPr="00565E7F">
        <w:rPr>
          <w:rFonts w:cs="Arial"/>
          <w:b/>
        </w:rPr>
        <w:t>ΜΑΞΙΜΟΣ ΧΑΡΑΚΟΠΟΥΛΟΣ (Πρόεδρος της Επιτροπής):</w:t>
      </w:r>
      <w:r w:rsidRPr="00565E7F">
        <w:rPr>
          <w:rFonts w:cs="Arial"/>
        </w:rPr>
        <w:t xml:space="preserve"> Κυρίες και κύριοι συνάδελφοι, ολοκληρώθηκε ο κύκλος των τοποθετήσεων των Εισηγητών και των Ειδικών Αγορητών.</w:t>
      </w:r>
    </w:p>
    <w:p w:rsidR="006E24AD" w:rsidRPr="00565E7F" w:rsidRDefault="006E24AD" w:rsidP="00565E7F">
      <w:pPr>
        <w:spacing w:line="276" w:lineRule="auto"/>
        <w:ind w:firstLine="720"/>
        <w:contextualSpacing/>
        <w:jc w:val="both"/>
        <w:rPr>
          <w:rFonts w:cs="Arial"/>
        </w:rPr>
      </w:pPr>
      <w:r w:rsidRPr="00565E7F">
        <w:rPr>
          <w:rFonts w:cs="Arial"/>
        </w:rPr>
        <w:t>Περνάμε τώρα στον κατάλογο των συναδέλφων Βουλευτών που αιτήθηκαν το</w:t>
      </w:r>
      <w:r w:rsidR="00D85E23">
        <w:rPr>
          <w:rFonts w:cs="Arial"/>
        </w:rPr>
        <w:t>ν</w:t>
      </w:r>
      <w:r w:rsidRPr="00565E7F">
        <w:rPr>
          <w:rFonts w:cs="Arial"/>
        </w:rPr>
        <w:t xml:space="preserve"> λόγο.</w:t>
      </w:r>
    </w:p>
    <w:p w:rsidR="006E24AD" w:rsidRPr="00565E7F" w:rsidRDefault="006E24AD" w:rsidP="00565E7F">
      <w:pPr>
        <w:spacing w:line="276" w:lineRule="auto"/>
        <w:ind w:firstLine="720"/>
        <w:contextualSpacing/>
        <w:jc w:val="both"/>
        <w:rPr>
          <w:rFonts w:cs="Arial"/>
        </w:rPr>
      </w:pPr>
      <w:r w:rsidRPr="00565E7F">
        <w:rPr>
          <w:rFonts w:cs="Arial"/>
        </w:rPr>
        <w:t>Είναι τέσσερις οι συνάδελφοι Βουλευτές που έχουν ζητήσει να τοποθετηθούν στην δεύτερη ανάγνωση του νομοσχεδίου.</w:t>
      </w:r>
    </w:p>
    <w:p w:rsidR="006E24AD" w:rsidRPr="00565E7F" w:rsidRDefault="006E24AD" w:rsidP="00565E7F">
      <w:pPr>
        <w:spacing w:line="276" w:lineRule="auto"/>
        <w:ind w:firstLine="720"/>
        <w:contextualSpacing/>
        <w:jc w:val="both"/>
        <w:rPr>
          <w:rFonts w:cs="Arial"/>
        </w:rPr>
      </w:pPr>
      <w:r w:rsidRPr="00565E7F">
        <w:rPr>
          <w:rFonts w:cs="Arial"/>
        </w:rPr>
        <w:t>Τον λόγο έχει ο κ. Λάππας.</w:t>
      </w:r>
    </w:p>
    <w:p w:rsidR="006E24AD" w:rsidRPr="00565E7F" w:rsidRDefault="006E24AD" w:rsidP="00565E7F">
      <w:pPr>
        <w:spacing w:line="276" w:lineRule="auto"/>
        <w:ind w:firstLine="720"/>
        <w:contextualSpacing/>
        <w:jc w:val="both"/>
        <w:rPr>
          <w:rFonts w:cs="Arial"/>
        </w:rPr>
      </w:pPr>
      <w:r w:rsidRPr="00565E7F">
        <w:rPr>
          <w:rFonts w:cs="Arial"/>
          <w:b/>
        </w:rPr>
        <w:t>ΣΠΥΡΙΔΩΝ ΛΑΠΠΑΣ</w:t>
      </w:r>
      <w:r w:rsidRPr="00565E7F">
        <w:rPr>
          <w:rFonts w:cs="Arial"/>
        </w:rPr>
        <w:t>: Ευχαριστώ, κύριε Πρόεδρε.</w:t>
      </w:r>
    </w:p>
    <w:p w:rsidR="006E24AD" w:rsidRPr="00565E7F" w:rsidRDefault="006E24AD" w:rsidP="00565E7F">
      <w:pPr>
        <w:spacing w:line="276" w:lineRule="auto"/>
        <w:ind w:firstLine="720"/>
        <w:contextualSpacing/>
        <w:jc w:val="both"/>
        <w:rPr>
          <w:rFonts w:cs="Arial"/>
          <w:b/>
        </w:rPr>
      </w:pPr>
      <w:r w:rsidRPr="00565E7F">
        <w:rPr>
          <w:rFonts w:cs="Arial"/>
        </w:rPr>
        <w:t>Λέγαμε - την Πέμπτη που είχαμε συνεδρίαση - τι είναι τελικά το εκλογικό σύστημα; Λέγαμε ότι είναι μια μέθοδος υπολογισμού ψήφων και εδρών. Μάλιστα σύμφωνα με το Σύνταγμα πρέπει να υπάρχει πλήρης αντιστοίχηση ψήφων και εδρών κατά πως λένε οι Συνταγματολόγοι όλων των πολιτικών και επιστημονικών αποχρώσεων. Όλων! Ακόμα και των Συνταγματολόγων που ανήκουν στη φιλελεύθερη αντίληψη σε επίπεδο νομικής επιστήμης και Συντάγματος. Το ανέφερε πριν ο Εισηγητής μας, παρά το γεγονός ότι γίνεται η επίκληση αυτών των ονομάτων για να δικαιολογήσουν ένα σύστημα στο οποίο δεν αντιστοιχούν οι ψήφοι στις έδρες που παίρνει το κάθε κόμμα. Τόσο απλά.</w:t>
      </w:r>
    </w:p>
    <w:p w:rsidR="006E24AD" w:rsidRPr="00565E7F" w:rsidRDefault="006E24AD" w:rsidP="00565E7F">
      <w:pPr>
        <w:spacing w:line="276" w:lineRule="auto"/>
        <w:contextualSpacing/>
      </w:pPr>
    </w:p>
    <w:p w:rsidR="006E24AD" w:rsidRPr="00565E7F" w:rsidRDefault="006E24AD" w:rsidP="00565E7F">
      <w:pPr>
        <w:spacing w:line="276" w:lineRule="auto"/>
        <w:contextualSpacing/>
        <w:sectPr w:rsidR="006E24AD" w:rsidRPr="00565E7F" w:rsidSect="00565E7F">
          <w:headerReference w:type="default" r:id="rId8"/>
          <w:pgSz w:w="11906" w:h="16838"/>
          <w:pgMar w:top="1440" w:right="1800" w:bottom="1440" w:left="1800" w:header="708" w:footer="708" w:gutter="0"/>
          <w:cols w:space="708"/>
          <w:docGrid w:linePitch="360"/>
        </w:sectPr>
      </w:pPr>
    </w:p>
    <w:p w:rsidR="006E24AD" w:rsidRPr="00565E7F" w:rsidRDefault="006E24AD" w:rsidP="00D85E23">
      <w:pPr>
        <w:spacing w:line="276" w:lineRule="auto"/>
        <w:ind w:firstLine="720"/>
        <w:contextualSpacing/>
        <w:jc w:val="both"/>
      </w:pPr>
      <w:r w:rsidRPr="00565E7F">
        <w:lastRenderedPageBreak/>
        <w:t>Λέγαμε</w:t>
      </w:r>
      <w:r w:rsidR="00D85E23">
        <w:t>,</w:t>
      </w:r>
      <w:r w:rsidRPr="00565E7F">
        <w:t xml:space="preserve"> επίσης, ότι κάθε εκλογικό σύστημα αποτυπώνει το πολιτικό στίγμα και την πολιτική πρακτική της εποχής. Ενώ</w:t>
      </w:r>
      <w:r w:rsidR="00D85E23">
        <w:t>,</w:t>
      </w:r>
      <w:r w:rsidRPr="00565E7F">
        <w:t xml:space="preserve"> ταυτόχρονα</w:t>
      </w:r>
      <w:r w:rsidR="00D85E23">
        <w:t>,</w:t>
      </w:r>
      <w:r w:rsidRPr="00565E7F">
        <w:t xml:space="preserve"> εγώ ο ίδιος έλεγα ότι αποτελεί και συνέπεια ιδεολογικής επεξεργασίας και στόχευσης. Από το 1950 και μετά</w:t>
      </w:r>
      <w:r w:rsidR="00D85E23">
        <w:t>,</w:t>
      </w:r>
      <w:r w:rsidRPr="00565E7F">
        <w:t xml:space="preserve"> κύριε Υφυπουργέ, μετά το</w:t>
      </w:r>
      <w:r w:rsidR="00D85E23">
        <w:t>ν</w:t>
      </w:r>
      <w:r w:rsidRPr="00565E7F">
        <w:t xml:space="preserve"> δεύτερο παγκόσμιο πόλεμο</w:t>
      </w:r>
      <w:r w:rsidR="00D85E23">
        <w:t>,</w:t>
      </w:r>
      <w:r w:rsidRPr="00565E7F">
        <w:t xml:space="preserve"> μετά  το σφαγείο αυτών των λαών και των ιδεών παράλληλα</w:t>
      </w:r>
      <w:r w:rsidR="00D85E23">
        <w:t>,</w:t>
      </w:r>
      <w:r w:rsidRPr="00565E7F">
        <w:t xml:space="preserve"> όλα τα εκλογικά συστήματα στη χώρα μας τουλάχιστον διατρέχουν και εν πολλοίς καθορίζουν την πολιτική κατάσταση</w:t>
      </w:r>
      <w:r w:rsidR="00D85E23">
        <w:t xml:space="preserve">, </w:t>
      </w:r>
      <w:r w:rsidRPr="00565E7F">
        <w:t>αλλά και την κοινοβουλευτική σύνθεση. Και εδώ είναι οι αντιρρήσεις μας, ως αποτέλεσμα συστημάτων</w:t>
      </w:r>
      <w:r w:rsidR="00D85E23">
        <w:t xml:space="preserve"> σαν αυτό που σήμερα προτείνετε</w:t>
      </w:r>
      <w:r w:rsidRPr="00565E7F">
        <w:t xml:space="preserve"> στο κοινοβούλιο να ψηφίσει. </w:t>
      </w:r>
    </w:p>
    <w:p w:rsidR="006E24AD" w:rsidRPr="00565E7F" w:rsidRDefault="006E24AD" w:rsidP="00565E7F">
      <w:pPr>
        <w:spacing w:line="276" w:lineRule="auto"/>
        <w:ind w:firstLine="720"/>
        <w:contextualSpacing/>
        <w:jc w:val="both"/>
      </w:pPr>
      <w:r w:rsidRPr="00565E7F">
        <w:t>Ένα κλασικό εκλογικό σύστημα ενισχυμένης αναλογικής που στον πυρήνα της αιτιολόγησής του είναι πλειοψηφικό. Δηλαδή</w:t>
      </w:r>
      <w:r w:rsidR="00D85E23">
        <w:t>,</w:t>
      </w:r>
      <w:r w:rsidRPr="00565E7F">
        <w:t xml:space="preserve"> δεν αντιστοιχεί με τρόπο ακριβοδίκαιο και δημοκρατικό τις έδρες στην ψήφο, στην πολιτική επιλογή, δηλαδή</w:t>
      </w:r>
      <w:r w:rsidR="00DE6926">
        <w:t>,</w:t>
      </w:r>
      <w:r w:rsidRPr="00565E7F">
        <w:t xml:space="preserve"> του Έλληνα πολίτη και της Ελληνικής κοινωνίας. Ξέρετε ότι μερικοί σοφοί δημόσιοι άνθρωποι στις περιοχές μας, στις γειτονιές μας και στις περιφέρειες που εκλεγόμαστε</w:t>
      </w:r>
      <w:r w:rsidR="00DE6926">
        <w:t>,</w:t>
      </w:r>
      <w:r w:rsidRPr="00565E7F">
        <w:t xml:space="preserve"> έχουν πει διάφορα πράγματα τα οποία είναι σοφά. Ένας παλιός δικηγόρος που σήμερα κοντεύει τα 100 είπε το εξής: Στο ποδόσφαιρο</w:t>
      </w:r>
      <w:r w:rsidR="00DE6926">
        <w:t>,</w:t>
      </w:r>
      <w:r w:rsidRPr="00565E7F">
        <w:t xml:space="preserve"> στην οικονομία και στην πολιτική</w:t>
      </w:r>
      <w:r w:rsidR="00DE6926">
        <w:t>,</w:t>
      </w:r>
      <w:r w:rsidRPr="00565E7F">
        <w:t xml:space="preserve"> εκείνο που μετράει είναι το αποτέλεσμα. Εγώ</w:t>
      </w:r>
      <w:r w:rsidR="00DE6926">
        <w:t>,</w:t>
      </w:r>
      <w:r w:rsidRPr="00565E7F">
        <w:t xml:space="preserve"> </w:t>
      </w:r>
      <w:r w:rsidR="00DE6926">
        <w:t>όμως,</w:t>
      </w:r>
      <w:r w:rsidRPr="00565E7F">
        <w:t xml:space="preserve"> θα ήθελα να πω κάτι</w:t>
      </w:r>
      <w:r w:rsidR="00DE6926">
        <w:t>,</w:t>
      </w:r>
      <w:r w:rsidRPr="00565E7F">
        <w:t xml:space="preserve"> αν τον έβρισκα</w:t>
      </w:r>
      <w:r w:rsidR="00DE6926">
        <w:t>, ό</w:t>
      </w:r>
      <w:r w:rsidRPr="00565E7F">
        <w:t>τι στην πολιτική</w:t>
      </w:r>
      <w:r w:rsidR="00DE6926">
        <w:t>,</w:t>
      </w:r>
      <w:r w:rsidRPr="00565E7F">
        <w:t xml:space="preserve"> με το εκλογικό σας σύστημα</w:t>
      </w:r>
      <w:r w:rsidR="00DE6926">
        <w:t>,</w:t>
      </w:r>
      <w:r w:rsidRPr="00565E7F">
        <w:t xml:space="preserve"> το αποτέλεσμα όλο το χρεώνεται και το καρπούται μόνο ένας, αυτός που ψηφίζει ένα τέτοιο ανάλογο πολιτικό σύστημα. Αυτό είναι. Αφού με 35% μπορείς να κυβερνάς έναν ολόκληρο λαό</w:t>
      </w:r>
      <w:r w:rsidR="00DE6926">
        <w:t>,</w:t>
      </w:r>
      <w:r w:rsidRPr="00565E7F">
        <w:t xml:space="preserve"> μπορείς να είσαι αυτοδύναμος στην κυβέρνηση και μπορείς να ρυθμίσεις την τύχη της χώρας</w:t>
      </w:r>
      <w:r w:rsidR="00DE6926">
        <w:t>,</w:t>
      </w:r>
      <w:r w:rsidRPr="00565E7F">
        <w:t xml:space="preserve"> εσαεί και μόνος σου. Χωρίς διαβούλευση, χωρίς συγκρότηση και σύγκληση προγραμματικών συγκλήσεων και συνεργασιών, ολομόναχος.</w:t>
      </w:r>
    </w:p>
    <w:p w:rsidR="006E24AD" w:rsidRPr="00565E7F" w:rsidRDefault="006E24AD" w:rsidP="00DE6926">
      <w:pPr>
        <w:spacing w:line="276" w:lineRule="auto"/>
        <w:ind w:firstLine="720"/>
        <w:contextualSpacing/>
        <w:jc w:val="both"/>
      </w:pPr>
      <w:r w:rsidRPr="00565E7F">
        <w:t xml:space="preserve"> Αυτή είναι η λογική της ενισχυμένης αναλογικής. Και ποιο είναι το θέμα; Εδώ</w:t>
      </w:r>
      <w:r w:rsidR="00DE6926">
        <w:t>,</w:t>
      </w:r>
      <w:r w:rsidRPr="00565E7F">
        <w:t xml:space="preserve"> δεν κάνω τώρα μομφή στο κόμμα σας, μιλάω συνολικά για το πολιτικό σύστημα μετά από μια δεκάχρονη φοβερή και τρομερή κρίση, όχι μόνο οικονομική, πολιτική, θεσμική, κοινωνική ιδεών, αντιλήψεων. Ανατράπηκαν τα πάντα για τον Έλληνα πολίτη</w:t>
      </w:r>
      <w:r w:rsidR="00DE6926">
        <w:t>,</w:t>
      </w:r>
      <w:r w:rsidRPr="00565E7F">
        <w:t xml:space="preserve"> για το πολιτικό σύστημα</w:t>
      </w:r>
      <w:r w:rsidR="00DE6926">
        <w:t>,</w:t>
      </w:r>
      <w:r w:rsidRPr="00565E7F">
        <w:t xml:space="preserve">  για την κοινωνία</w:t>
      </w:r>
      <w:r w:rsidR="00DE6926">
        <w:t>,</w:t>
      </w:r>
      <w:r w:rsidRPr="00565E7F">
        <w:t xml:space="preserve"> για τη χώρα. Και τι συμπέρασμα βγάζετε σήμερα</w:t>
      </w:r>
      <w:r w:rsidR="00DE6926">
        <w:t>,</w:t>
      </w:r>
      <w:r w:rsidRPr="00565E7F">
        <w:t xml:space="preserve"> ως κυβέρνηση αυτοδύναμη; Ότι αυτή η χώρα μπορεί να έχει μέλλον εάν επαναλάβουμε τα ίδια που κάναμε επί σαράντα χρόνια σε αυτή τη χώρα; Αυτό κάνετε ουσιαστικά. Μια επιστροφή στα καθιερωμένα και στις αιτίες που οδήγησαν στη χρεοκοπία κα</w:t>
      </w:r>
      <w:r w:rsidR="00DE6926">
        <w:t>ι στην πτώχευση. Αυτό κάνατε.</w:t>
      </w:r>
      <w:r w:rsidR="00DE6926">
        <w:tab/>
        <w:t xml:space="preserve"> </w:t>
      </w:r>
      <w:r w:rsidRPr="00565E7F">
        <w:t>Ποια συστήματα οδήγησαν τη χώρα στη χρεοκοπία; Δεν ήταν πανίσχυρες αυτοδύναμες κυβερνήσεις και πανίσχυροι Πρωθυπουργοί  που απολάμβαναν ιλιγγιώδεις πλειοψηφίες στο κοινοβούλιο; Και πο</w:t>
      </w:r>
      <w:r w:rsidR="00DE6926">
        <w:t>ύ</w:t>
      </w:r>
      <w:r w:rsidRPr="00565E7F">
        <w:t xml:space="preserve"> καταλήξαμε; Να αισθανόμαστε ότι εμείς είμαστε η αρχή του παντός</w:t>
      </w:r>
      <w:r w:rsidR="00DE6926">
        <w:t>,</w:t>
      </w:r>
      <w:r w:rsidRPr="00565E7F">
        <w:t xml:space="preserve"> το κράτος είναι λάφυρο</w:t>
      </w:r>
      <w:r w:rsidR="00DE6926">
        <w:t>,</w:t>
      </w:r>
      <w:r w:rsidRPr="00565E7F">
        <w:t xml:space="preserve"> ως αποτέλεσμα ενός τέτοιου απλοϊκού  συστήματος. Είναι πολιτική ανταπόδοση του εκλογικού συστήματος να κάνετε τα πάντα</w:t>
      </w:r>
      <w:r w:rsidR="00DE6926">
        <w:t>,</w:t>
      </w:r>
      <w:r w:rsidRPr="00565E7F">
        <w:t xml:space="preserve"> να διορίζετε τους πάντες</w:t>
      </w:r>
      <w:r w:rsidR="00DE6926">
        <w:t>,</w:t>
      </w:r>
      <w:r w:rsidRPr="00565E7F">
        <w:t xml:space="preserve"> να κάνετε ακόμα και έναν 82 χρόνο Πρόεδρο στο νοσοκομείο, και είναι στην πατρίδα μου. Δεν θα έπρεπε να έχει ούτε δίπλωμα οδήγησης γιατί δεν έχουν αντανακλαστικά σε αυτή την ηλικία, έτσι λέμε εμείς οι δικηγόροι. Το καταργήσατε</w:t>
      </w:r>
      <w:r w:rsidR="00DE6926">
        <w:t>,</w:t>
      </w:r>
      <w:r w:rsidRPr="00565E7F">
        <w:t xml:space="preserve"> κύριε Σπίρτζη, κακώς. Φαίνεται ότι ανέβηκε πολύ το όριο της ζωής, άρα ένας 82 χρόνος είναι μεσήλικας. Εν πάση </w:t>
      </w:r>
      <w:proofErr w:type="spellStart"/>
      <w:r w:rsidRPr="00565E7F">
        <w:t>περιπτώσει</w:t>
      </w:r>
      <w:proofErr w:type="spellEnd"/>
      <w:r w:rsidRPr="00565E7F">
        <w:t>. Κύριε Υφυπουργέ, εάν δεν κατανοήσετε</w:t>
      </w:r>
      <w:r w:rsidR="00DE6926">
        <w:t>,</w:t>
      </w:r>
      <w:r w:rsidRPr="00565E7F">
        <w:t xml:space="preserve"> εάν δεν βγάλετε τα συμπεράσματα</w:t>
      </w:r>
      <w:r w:rsidR="00DE6926">
        <w:t>,</w:t>
      </w:r>
      <w:r w:rsidRPr="00565E7F">
        <w:t xml:space="preserve"> και εμείς και εσείς και όλοι </w:t>
      </w:r>
      <w:r w:rsidR="00DE6926">
        <w:t>μας,</w:t>
      </w:r>
      <w:r w:rsidRPr="00565E7F">
        <w:t xml:space="preserve"> τι είναι αυτό που οδήγησε τον Ελληνικό λαό σε αυτή την κατάσταση και τη χώρα στην αναξιοπρέπεια και αναξιοπιστία σε μια ολοκλήρωση όπως είναι η  Ε.Ε.</w:t>
      </w:r>
      <w:r w:rsidR="00DE6926">
        <w:t>,</w:t>
      </w:r>
      <w:r w:rsidRPr="00565E7F">
        <w:t xml:space="preserve"> δεν θα καταλήξετε πουθενά, ούτε εσείς αλλά ούτε η χώρα ούτε η κοινωνία. </w:t>
      </w:r>
    </w:p>
    <w:p w:rsidR="00F731A7" w:rsidRDefault="006E24AD" w:rsidP="00706075">
      <w:pPr>
        <w:spacing w:line="276" w:lineRule="auto"/>
        <w:ind w:firstLine="720"/>
        <w:contextualSpacing/>
        <w:jc w:val="both"/>
      </w:pPr>
      <w:r w:rsidRPr="00565E7F">
        <w:t>Γιατί δεν στρέφετε το βλέμμα προς τους Ευρωπαϊκούς λαούς να δείτε</w:t>
      </w:r>
      <w:r w:rsidR="00DE6926">
        <w:t>,</w:t>
      </w:r>
      <w:r w:rsidRPr="00565E7F">
        <w:t xml:space="preserve"> μετά το 1950</w:t>
      </w:r>
      <w:r w:rsidR="00DE6926">
        <w:t>,</w:t>
      </w:r>
      <w:r w:rsidRPr="00565E7F">
        <w:t xml:space="preserve"> γιατί προόδευσαν; Γιατί ευημερούν επί 70 χρόνια οι ευρωπαϊκές κοινωνίες, με τι εκλογικά </w:t>
      </w:r>
      <w:r w:rsidRPr="00565E7F">
        <w:lastRenderedPageBreak/>
        <w:t>συστήματα παρακαλώ; Εάν εξαιρέσετε τη  Γαλλία που έχει Προεδρικό σύστημα και τις χώρες που τις διέπει το Αγγλοσαξονικό δίκαιο</w:t>
      </w:r>
      <w:r w:rsidR="00DE6926">
        <w:t>,</w:t>
      </w:r>
      <w:r w:rsidRPr="00565E7F">
        <w:t xml:space="preserve"> όλες μα όλες οι άλλες χώρες έχουν εισάγει</w:t>
      </w:r>
      <w:r w:rsidR="00DE6926">
        <w:t>,</w:t>
      </w:r>
      <w:r w:rsidRPr="00565E7F">
        <w:t xml:space="preserve"> ως σταθερό και μόνιμο</w:t>
      </w:r>
      <w:r w:rsidR="00DE6926">
        <w:t>,</w:t>
      </w:r>
      <w:r w:rsidRPr="00565E7F">
        <w:t xml:space="preserve"> την απλή αναλογική και στην κεντρική πολιτική σκηνή</w:t>
      </w:r>
      <w:r w:rsidR="00DE6926">
        <w:t>,</w:t>
      </w:r>
      <w:r w:rsidRPr="00565E7F">
        <w:t xml:space="preserve"> αλλά</w:t>
      </w:r>
      <w:r w:rsidR="00DE6926">
        <w:t>,</w:t>
      </w:r>
      <w:r w:rsidRPr="00565E7F">
        <w:t xml:space="preserve"> κυρίως</w:t>
      </w:r>
      <w:r w:rsidR="00DE6926">
        <w:t>,</w:t>
      </w:r>
      <w:r w:rsidRPr="00565E7F">
        <w:t xml:space="preserve"> στους Δήμους και τις Περιφέρειες. Σας το είπα όταν καταργήσατε την απλή αναλογική  για την Τοπική Αυτοδιοίκηση. Δεν υπάρχει κράτος Περιφέρειας και  Δήμος στην Ευρώπη που να μην έχει την απλή αναλογική. Αυτό που εσείς  δεν μονιμοποιείτε είναι το βασικό όπλο ευημερίας. Αυτοδύναμη ισχυρή κυβέρνηση</w:t>
      </w:r>
      <w:r w:rsidR="00706075">
        <w:t>,</w:t>
      </w:r>
      <w:r w:rsidRPr="00565E7F">
        <w:t xml:space="preserve"> κυβερνησιμότητα και</w:t>
      </w:r>
      <w:r w:rsidR="00706075">
        <w:t>,</w:t>
      </w:r>
      <w:r w:rsidRPr="00565E7F">
        <w:t xml:space="preserve"> από την άλλη</w:t>
      </w:r>
      <w:r w:rsidR="00706075">
        <w:t xml:space="preserve">, </w:t>
      </w:r>
      <w:r w:rsidRPr="00565E7F">
        <w:t>η ακυβερνησία και το χάος.</w:t>
      </w:r>
    </w:p>
    <w:p w:rsidR="006E24AD" w:rsidRPr="00565E7F" w:rsidRDefault="006E24AD" w:rsidP="00706075">
      <w:pPr>
        <w:spacing w:line="276" w:lineRule="auto"/>
        <w:ind w:firstLine="720"/>
        <w:contextualSpacing/>
        <w:jc w:val="both"/>
        <w:rPr>
          <w:rFonts w:cs="Arial"/>
        </w:rPr>
      </w:pPr>
      <w:r w:rsidRPr="00565E7F">
        <w:rPr>
          <w:rFonts w:cs="Arial"/>
        </w:rPr>
        <w:t xml:space="preserve">Ποιος φέρνει το χάος από άποψη ιστορικού συγκυριακού αποτελέσματος; Το δικό σας αφήγημα, οι πανίσχυρα αυτοδύναμες κυβερνήσεις. Τώρα, δεν κάνετε μόνο αυτό, γιατί αυτό είναι πολιτική αντίληψη, δεν είναι απλώς μια πρόταση πολιτική. Αυτό αποτυπώνει τη σκέψη που είχατε απέναντι στο κράτος, στους θεσμούς, στα δικαιώματα, στη Δημοκρατία, γιατί αν διαβάσετε τα συγγράμματα του Ευάγγελου Βενιζέλου ή του </w:t>
      </w:r>
      <w:proofErr w:type="spellStart"/>
      <w:r w:rsidRPr="00565E7F">
        <w:rPr>
          <w:rFonts w:cs="Arial"/>
        </w:rPr>
        <w:t>Αλιβιζάτου</w:t>
      </w:r>
      <w:proofErr w:type="spellEnd"/>
      <w:r w:rsidRPr="00565E7F">
        <w:rPr>
          <w:rFonts w:cs="Arial"/>
        </w:rPr>
        <w:t xml:space="preserve"> ή του Παπαδημητρίου ή του Δημητρίου Τσάτσου ή του </w:t>
      </w:r>
      <w:proofErr w:type="spellStart"/>
      <w:r w:rsidRPr="00565E7F">
        <w:rPr>
          <w:rFonts w:cs="Arial"/>
        </w:rPr>
        <w:t>Μάνεση</w:t>
      </w:r>
      <w:proofErr w:type="spellEnd"/>
      <w:r w:rsidRPr="00565E7F">
        <w:rPr>
          <w:rFonts w:cs="Arial"/>
        </w:rPr>
        <w:t xml:space="preserve">, θα δείτε ότι ταυτίζουν την κρίση Δημοκρατίας με την κρίση αντιπροσώπευσης. </w:t>
      </w:r>
    </w:p>
    <w:p w:rsidR="006E24AD" w:rsidRPr="00565E7F" w:rsidRDefault="006E24AD" w:rsidP="00565E7F">
      <w:pPr>
        <w:spacing w:line="276" w:lineRule="auto"/>
        <w:ind w:firstLine="720"/>
        <w:contextualSpacing/>
        <w:jc w:val="both"/>
        <w:rPr>
          <w:rFonts w:cs="Arial"/>
        </w:rPr>
      </w:pPr>
      <w:r w:rsidRPr="00565E7F">
        <w:rPr>
          <w:rFonts w:cs="Arial"/>
        </w:rPr>
        <w:t>Θέλετε να δείτε πώς οδηγήθηκε η χώρα εδώ; Ακούστε δύο αλληλουχίες γεγονότων και εννοιών και την αντιστροφή της: «Από μια τραπεζική κρίση πήγαμε σε κρίση χρέους, από μια κρίση χρέους σε δημοσιονομική κρίση, από δημοσιονομική κρίση σε ανθρωπιστική κρίση και από ανθρωπιστική κρίση σε κρίση Δημοκρατίας και πολιτικής αντιπροσώπευσης». Είναι η στυγνή, η κυνική αντίληψη ενός οικονομολόγου και ενός τεχνοκράτη. Ακούστε τώρα τον πολιτικό επιστήμονα όλων των χρωμάτων και αποχρώσεων πολιτικών ή συνταγματικών: «Η κρίση πολιτικής αντιπροσώπευσης και η κρίση της Δημοκρατίας προκάλεσε κρίση Δημοκρατίας. Η κρίση Δημοκρατίας επέφερε την ανθρωπιστική και δημοσιονομική κρίση. Αυτή με τη σειρά της προκάλεσε κρίση χρέους και αυτό τέλος, κρίση τραπεζική». Όλα λοιπόν ξεκινούν από την κρίση Δημοκρατίας και πολιτικής αντιπροσώπευσης.</w:t>
      </w:r>
    </w:p>
    <w:p w:rsidR="006E24AD" w:rsidRPr="00565E7F" w:rsidRDefault="006E24AD" w:rsidP="00565E7F">
      <w:pPr>
        <w:spacing w:line="276" w:lineRule="auto"/>
        <w:ind w:firstLine="720"/>
        <w:contextualSpacing/>
        <w:jc w:val="both"/>
        <w:rPr>
          <w:rFonts w:cs="Arial"/>
        </w:rPr>
      </w:pPr>
      <w:r w:rsidRPr="00565E7F">
        <w:rPr>
          <w:rFonts w:cs="Arial"/>
        </w:rPr>
        <w:t>Σας είπα να διαβάσετε μόνο την εισηγητική έκθεση του «Καλλικράτη» και του «Καποδίστρια» και διαβάστε και την εισηγητική έκθεση όλων των εκλογικών νόμων από το ‘50 μέχρι σήμερα. Γιατί λέτε απέτυχαν, κ. Υπουργέ; Διότι, ήθελαν να εκσυγχρονίσουν - ορθά -, ήθελαν να εξορθολογήσουν - ανεκτά -, όμως, τι εξοβέλισαν από την φιλοσοφία τους και από την πρακτική τους; Το στοιχείο της Δημοκρατίας. Γιατί απέτυχε ο «Καποδίστριας» και ο «Καλλικράτης»; Διότι, ήθελε ένας να παίρνει 20% ψήφους και να έχει το 65% των εδρών. Ο Καμίνης με τον Σακελλαρίδη στην Αθήνα είχαν 1900 ψήφους διαφορά, πέντε έδρες και οι δύο από την πρώτη Κυριακή, 29 τελικώς με διαφορά 1000 από τη δεύτερη κατανομή.</w:t>
      </w:r>
    </w:p>
    <w:p w:rsidR="006E24AD" w:rsidRPr="00565E7F" w:rsidRDefault="006E24AD" w:rsidP="00565E7F">
      <w:pPr>
        <w:spacing w:line="276" w:lineRule="auto"/>
        <w:ind w:firstLine="720"/>
        <w:contextualSpacing/>
        <w:jc w:val="both"/>
        <w:rPr>
          <w:rFonts w:cs="Arial"/>
        </w:rPr>
      </w:pPr>
      <w:r w:rsidRPr="00565E7F">
        <w:rPr>
          <w:rFonts w:cs="Arial"/>
        </w:rPr>
        <w:t>Δεν επικαλούμαι ότι η μία αντίληψη είναι απολύτως λάθος και η άλλη είναι απολύτως ορθή. Η Απλή Αναλογική κάνει όλα αυτά που είπε ο Εισηγητής μας, όμως, κυρίως, θα επιστρέψει τη νεολαία στο πολιτικό προσκήνιο και στην πολιτική, διότι, η Ελλάδα είναι η μόνη χώρα που είχε οικονομική κρίση που έλαβε πολιτικά χαρακτηριστικά. Κυνισμός, αντιπολιτική στάση και είδατε τι συνέβη στην Ελλάδα με τα Κόμματα που αναδείχθηκαν. Αν θέλετε πράγματι να ανθίσει η Δημοκρατία σε αυτή τη χώρα, με τέτοιο εκλογικό σύστημα όχι μόνο, δεν τη φέρνετε, την υπονομεύετε κιόλας. Ευχαριστώ.</w:t>
      </w:r>
    </w:p>
    <w:p w:rsidR="006E24AD" w:rsidRPr="00565E7F" w:rsidRDefault="006E24AD" w:rsidP="00565E7F">
      <w:pPr>
        <w:spacing w:line="276" w:lineRule="auto"/>
        <w:ind w:firstLine="720"/>
        <w:contextualSpacing/>
        <w:jc w:val="both"/>
        <w:rPr>
          <w:rFonts w:cs="Arial"/>
        </w:rPr>
      </w:pPr>
      <w:r w:rsidRPr="00565E7F">
        <w:rPr>
          <w:rFonts w:cs="Arial"/>
          <w:b/>
        </w:rPr>
        <w:t>ΜΑΞΙΜΟΣ ΧΑΡΑΚΟΠΟΥΛΟΣ (Πρόεδρος της Επιτροπής):</w:t>
      </w:r>
      <w:r w:rsidRPr="00565E7F">
        <w:rPr>
          <w:rFonts w:cs="Arial"/>
        </w:rPr>
        <w:t xml:space="preserve"> Ευχαριστούμε. Πάντως, η νεολαία που παλαιότερα ήταν πιο μαζική στη συμμετοχή της στα πολιτικά πράγματα δεν έγινε με Απλή Αναλογική. Αυτό δεν ξέρω αν είναι ικανή και αναγκαία συνθήκη μόνο το εκλογικό σύστημα που εισηγείστε.</w:t>
      </w:r>
    </w:p>
    <w:p w:rsidR="006E24AD" w:rsidRPr="00565E7F" w:rsidRDefault="006E24AD" w:rsidP="00565E7F">
      <w:pPr>
        <w:spacing w:line="276" w:lineRule="auto"/>
        <w:ind w:firstLine="720"/>
        <w:contextualSpacing/>
        <w:jc w:val="both"/>
        <w:rPr>
          <w:rFonts w:cs="Arial"/>
        </w:rPr>
      </w:pPr>
      <w:r w:rsidRPr="00565E7F">
        <w:rPr>
          <w:rFonts w:cs="Arial"/>
        </w:rPr>
        <w:t>Το</w:t>
      </w:r>
      <w:r w:rsidR="00706075">
        <w:rPr>
          <w:rFonts w:cs="Arial"/>
        </w:rPr>
        <w:t>ν</w:t>
      </w:r>
      <w:r w:rsidRPr="00565E7F">
        <w:rPr>
          <w:rFonts w:cs="Arial"/>
        </w:rPr>
        <w:t xml:space="preserve"> λόγο έχει η κυρία Άννα Μάνη - Παπαδημητρίου.</w:t>
      </w:r>
    </w:p>
    <w:p w:rsidR="006E24AD" w:rsidRPr="00565E7F" w:rsidRDefault="00706075" w:rsidP="00565E7F">
      <w:pPr>
        <w:spacing w:line="276" w:lineRule="auto"/>
        <w:ind w:firstLine="720"/>
        <w:contextualSpacing/>
        <w:jc w:val="both"/>
        <w:rPr>
          <w:rFonts w:cs="Arial"/>
        </w:rPr>
      </w:pPr>
      <w:r>
        <w:rPr>
          <w:rFonts w:cs="Arial"/>
          <w:b/>
        </w:rPr>
        <w:lastRenderedPageBreak/>
        <w:t>Α</w:t>
      </w:r>
      <w:r w:rsidR="006E24AD" w:rsidRPr="00565E7F">
        <w:rPr>
          <w:rFonts w:cs="Arial"/>
          <w:b/>
        </w:rPr>
        <w:t>ΝΝΑ ΜΑΝΗ – ΠΑΠΑΔΗΜΗΤΡΙΟΥ</w:t>
      </w:r>
      <w:r w:rsidR="006E24AD" w:rsidRPr="00565E7F">
        <w:rPr>
          <w:rFonts w:cs="Arial"/>
        </w:rPr>
        <w:t>: Ευχαριστώ, κύριε Πρόεδρε. Πράγματι, κυρίες και κύριοι συνάδελφοι, είναι γεγονός ότι έχουν αλλάξει πάρα πολλά τα τελευταία χρόνια, κάτι που είναι νομοτελειακό και μόνο από τη ροή του χρόνου, πόσο μάλλον για την ελληνική κοινωνία, η οποία, την τελευταία δεκαετία έχει διανύσει μια πολύ δύσκολη διαδρομή εν μέσω μιας πρωτόγνωρης κρίσης, η οποία, όμως, μπορούμε να πούμε ότι μας έκανε ως κοινωνία, πιο σοφούς και ως πολιτικό σύστημα, ίσως μας έκανε πιο ώριμους, καθώς έχει αρχίσει ήδη να διαφαίνεται μια κουλτούρα συναίνεσης σε πάρα πολλά ζητήματα και μάλιστα, κρίσιμα.</w:t>
      </w:r>
    </w:p>
    <w:p w:rsidR="006E24AD" w:rsidRPr="00565E7F" w:rsidRDefault="006E24AD" w:rsidP="00565E7F">
      <w:pPr>
        <w:spacing w:line="276" w:lineRule="auto"/>
        <w:ind w:firstLine="720"/>
        <w:contextualSpacing/>
        <w:jc w:val="both"/>
        <w:rPr>
          <w:rFonts w:cs="Arial"/>
        </w:rPr>
      </w:pPr>
      <w:r w:rsidRPr="00565E7F">
        <w:rPr>
          <w:rFonts w:cs="Arial"/>
        </w:rPr>
        <w:t>Νομίζω ότι είναι αδιαμφισβήτητο ότι το στίγμα αυτής της στροφής της πολιτικής συμπεριφοράς το έδωσε ο Κυριάκος ο Μητσοτάκης, ο ίδιος ο Πρωθυπουργός της χώρας και μάλιστα, στο πρόσφατο νομοσχέδιο, στο οποίο, αναφερθήκατε πάρα πολλοί, στο νομοσχέδιο για την ψήφο των Ελλήνων του εξωτερικού, το οποίο, κατέστη νόμος του κράτους μετά από τα βήματα συμβιβασμού που έγιναν από την πλευρά της κυβέρνησης και αυτό γιατί, πάντα στις επιλογές της κυβέρνησης προτάσσεται, όχι το κομματικό, αλλά το ευρύτερο γενικό δημόσιο συμφέρον.</w:t>
      </w:r>
    </w:p>
    <w:p w:rsidR="00F731A7" w:rsidRDefault="006E24AD" w:rsidP="00565E7F">
      <w:pPr>
        <w:spacing w:line="276" w:lineRule="auto"/>
        <w:ind w:firstLine="720"/>
        <w:contextualSpacing/>
        <w:jc w:val="both"/>
        <w:rPr>
          <w:rFonts w:cs="Arial"/>
        </w:rPr>
      </w:pPr>
      <w:r w:rsidRPr="00565E7F">
        <w:rPr>
          <w:rFonts w:cs="Arial"/>
        </w:rPr>
        <w:t>Έτσι και το παρόν νομοσχέδιο, ως πολιτική επιλογή της κυβέρνησης, δεν οχυρώνεται αόριστα πίσω από την επίκληση του γενικού συμφέροντος, αφού στην εισηγητική έκθεση τίθεται το αδιάσειστο, το πειστικό και σημαντικό επιχείρημα ότι η χώρα θα πρέπει να κυβερνηθεί. Φυσικά, αυτό για το οποίο επικρίθηκε το νομοσχέδιο, ότι οδηγούμαστε σε μονοκομματικές κυβερνήσεις και ότι αποκλείονται οι συγκλίσεις, σε καμία περίπτωση δεν συμβαίνει, αφού το νομοσχέδιο δεν αποκλείει τις περαιτέρω συγκλίσεις. Μάλιστα τότε θα μπορούμε να πούμε ότι έχουμε ωριμάσει ως πολιτικό σύστημα, όταν οι συγκλίσεις, οι συναινέσεις και οι συνεργασίες δεν είναι προϊόν - αποτέλεσμα εξ ανάγκης λόγω της υφιστάμενης εκλογικής νομοθεσίας, αλλά όταν είναι αποτέλεσμα πολιτικής επιλογής.</w:t>
      </w:r>
    </w:p>
    <w:p w:rsidR="006E24AD" w:rsidRPr="00565E7F" w:rsidRDefault="006E24AD" w:rsidP="00565E7F">
      <w:pPr>
        <w:spacing w:line="276" w:lineRule="auto"/>
        <w:ind w:firstLine="720"/>
        <w:contextualSpacing/>
        <w:jc w:val="both"/>
        <w:rPr>
          <w:rFonts w:cs="Arial"/>
        </w:rPr>
      </w:pPr>
      <w:r w:rsidRPr="00565E7F">
        <w:rPr>
          <w:rFonts w:cs="Arial"/>
        </w:rPr>
        <w:t>Όταν</w:t>
      </w:r>
      <w:r w:rsidR="00706075">
        <w:rPr>
          <w:rFonts w:cs="Arial"/>
        </w:rPr>
        <w:t>,</w:t>
      </w:r>
      <w:r w:rsidRPr="00565E7F">
        <w:rPr>
          <w:rFonts w:cs="Arial"/>
        </w:rPr>
        <w:t xml:space="preserve"> κύριοι συνάδελφοι</w:t>
      </w:r>
      <w:r w:rsidR="00706075">
        <w:rPr>
          <w:rFonts w:cs="Arial"/>
        </w:rPr>
        <w:t>,</w:t>
      </w:r>
      <w:r w:rsidRPr="00565E7F">
        <w:rPr>
          <w:rFonts w:cs="Arial"/>
        </w:rPr>
        <w:t xml:space="preserve"> τα ζητήματα της εκλογικής νομοθεσίας κινούνται στη σφαίρα των συζητήσεων και της θεωρίας, τότε είναι θεμιτό και εύκολο, ο καθένας να αναπτύσσει την άποψη του, ανάλογα με την ιδεολογική του προέλευση. Εξάλλου</w:t>
      </w:r>
      <w:r w:rsidR="00706075">
        <w:rPr>
          <w:rFonts w:cs="Arial"/>
        </w:rPr>
        <w:t>,</w:t>
      </w:r>
      <w:r w:rsidRPr="00565E7F">
        <w:rPr>
          <w:rFonts w:cs="Arial"/>
        </w:rPr>
        <w:t xml:space="preserve"> αυτό είναι και η πεμπτουσία της δημοκρατίας, να υπάρχουν αντιθέσεις και γόνιμες αντιπαραθέσεις. </w:t>
      </w:r>
    </w:p>
    <w:p w:rsidR="006E24AD" w:rsidRPr="00565E7F" w:rsidRDefault="006E24AD" w:rsidP="00565E7F">
      <w:pPr>
        <w:spacing w:line="276" w:lineRule="auto"/>
        <w:ind w:firstLine="720"/>
        <w:contextualSpacing/>
        <w:jc w:val="both"/>
        <w:rPr>
          <w:rFonts w:cs="Arial"/>
        </w:rPr>
      </w:pPr>
      <w:r w:rsidRPr="00565E7F">
        <w:rPr>
          <w:rFonts w:cs="Arial"/>
        </w:rPr>
        <w:t>Όταν, όμως, ως νομοθετικό Σώμα</w:t>
      </w:r>
      <w:r w:rsidR="00706075">
        <w:rPr>
          <w:rFonts w:cs="Arial"/>
        </w:rPr>
        <w:t>,</w:t>
      </w:r>
      <w:r w:rsidRPr="00565E7F">
        <w:rPr>
          <w:rFonts w:cs="Arial"/>
        </w:rPr>
        <w:t xml:space="preserve"> καλούμαστε ενώπιον του ελληνικού λαού ν</w:t>
      </w:r>
      <w:r w:rsidR="00706075">
        <w:rPr>
          <w:rFonts w:cs="Arial"/>
        </w:rPr>
        <w:t xml:space="preserve">α αποφασίσουμε, τότε θα πρέπει </w:t>
      </w:r>
      <w:r w:rsidRPr="00565E7F">
        <w:rPr>
          <w:rFonts w:cs="Arial"/>
        </w:rPr>
        <w:t>να προτάξουμε την κοινή λογική και φαντάζομ</w:t>
      </w:r>
      <w:r w:rsidR="00706075">
        <w:rPr>
          <w:rFonts w:cs="Arial"/>
        </w:rPr>
        <w:t>αι την κοινή φιλοδοξία όλων μας</w:t>
      </w:r>
      <w:r w:rsidRPr="00565E7F">
        <w:rPr>
          <w:rFonts w:cs="Arial"/>
        </w:rPr>
        <w:t xml:space="preserve"> ότι η χώρα θα πρέπει</w:t>
      </w:r>
      <w:r w:rsidR="00706075">
        <w:rPr>
          <w:rFonts w:cs="Arial"/>
        </w:rPr>
        <w:t>,</w:t>
      </w:r>
      <w:r w:rsidRPr="00565E7F">
        <w:rPr>
          <w:rFonts w:cs="Arial"/>
        </w:rPr>
        <w:t xml:space="preserve"> εν μέσω μάλιστα αυτών των διεθνών εξελίξεων, να σταθεί στα πόδια της και</w:t>
      </w:r>
      <w:r w:rsidR="00706075">
        <w:rPr>
          <w:rFonts w:cs="Arial"/>
        </w:rPr>
        <w:t>,</w:t>
      </w:r>
      <w:r w:rsidRPr="00565E7F">
        <w:rPr>
          <w:rFonts w:cs="Arial"/>
        </w:rPr>
        <w:t xml:space="preserve"> κυρίως, να προκόψει. Γι’ αυτή την προκοπή τ</w:t>
      </w:r>
      <w:r w:rsidR="00706075">
        <w:rPr>
          <w:rFonts w:cs="Arial"/>
        </w:rPr>
        <w:t xml:space="preserve">ης χώρας μας, αναγκαία συνθήκη </w:t>
      </w:r>
      <w:r w:rsidRPr="00565E7F">
        <w:rPr>
          <w:rFonts w:cs="Arial"/>
        </w:rPr>
        <w:t>είναι</w:t>
      </w:r>
      <w:r w:rsidR="00706075">
        <w:rPr>
          <w:rFonts w:cs="Arial"/>
        </w:rPr>
        <w:t>,</w:t>
      </w:r>
      <w:r w:rsidRPr="00565E7F">
        <w:rPr>
          <w:rFonts w:cs="Arial"/>
        </w:rPr>
        <w:t xml:space="preserve"> κυρίως, η κυβερνησιμότητα και η πολιτική σταθερότητα.</w:t>
      </w:r>
    </w:p>
    <w:p w:rsidR="006E24AD" w:rsidRPr="00565E7F" w:rsidRDefault="006E24AD" w:rsidP="00565E7F">
      <w:pPr>
        <w:spacing w:line="276" w:lineRule="auto"/>
        <w:ind w:firstLine="720"/>
        <w:contextualSpacing/>
        <w:jc w:val="both"/>
        <w:rPr>
          <w:rFonts w:cs="Arial"/>
        </w:rPr>
      </w:pPr>
      <w:r w:rsidRPr="00565E7F">
        <w:rPr>
          <w:rFonts w:cs="Arial"/>
        </w:rPr>
        <w:t>Ακούστηκε</w:t>
      </w:r>
      <w:r w:rsidR="00706075">
        <w:rPr>
          <w:rFonts w:cs="Arial"/>
        </w:rPr>
        <w:t>,</w:t>
      </w:r>
      <w:r w:rsidRPr="00565E7F">
        <w:rPr>
          <w:rFonts w:cs="Arial"/>
        </w:rPr>
        <w:t xml:space="preserve"> κυρίες και κύριοι συνάδελφοι</w:t>
      </w:r>
      <w:r w:rsidR="00706075">
        <w:rPr>
          <w:rFonts w:cs="Arial"/>
        </w:rPr>
        <w:t>,</w:t>
      </w:r>
      <w:r w:rsidRPr="00565E7F">
        <w:rPr>
          <w:rFonts w:cs="Arial"/>
        </w:rPr>
        <w:t xml:space="preserve"> επανειλημμένα</w:t>
      </w:r>
      <w:r w:rsidR="00706075">
        <w:rPr>
          <w:rFonts w:cs="Arial"/>
        </w:rPr>
        <w:t>,</w:t>
      </w:r>
      <w:r w:rsidRPr="00565E7F">
        <w:rPr>
          <w:rFonts w:cs="Arial"/>
        </w:rPr>
        <w:t xml:space="preserve"> τις προηγούμενες κυρίως ημέρες, ότι υπονομεύεται με το παρόν νομοσχέδιο η </w:t>
      </w:r>
      <w:r w:rsidR="00706075">
        <w:rPr>
          <w:rFonts w:cs="Arial"/>
        </w:rPr>
        <w:t>α</w:t>
      </w:r>
      <w:r w:rsidRPr="00565E7F">
        <w:rPr>
          <w:rFonts w:cs="Arial"/>
        </w:rPr>
        <w:t xml:space="preserve">ρχή της λαϊκής κυριαρχίας. Είναι προφανές, όμως, κύριοι συνάδελφοι της Αντιπολίτευσης, γιατί διατυπώθηκε κυρίως από συναδέλφους της Αξιωματικής Αντιπολίτευσης, ότι υπάρχει κάποια σύγχυση, διότι </w:t>
      </w:r>
      <w:r w:rsidR="00706075">
        <w:rPr>
          <w:rFonts w:cs="Arial"/>
        </w:rPr>
        <w:t>α</w:t>
      </w:r>
      <w:r w:rsidRPr="00565E7F">
        <w:rPr>
          <w:rFonts w:cs="Arial"/>
        </w:rPr>
        <w:t>ρχή της λαϊκής κυριαρχίας σημαίνει</w:t>
      </w:r>
      <w:r w:rsidR="00706075">
        <w:rPr>
          <w:rFonts w:cs="Arial"/>
        </w:rPr>
        <w:t>,</w:t>
      </w:r>
      <w:r w:rsidRPr="00565E7F">
        <w:rPr>
          <w:rFonts w:cs="Arial"/>
        </w:rPr>
        <w:t xml:space="preserve"> σύμφωνα με το Σύνταγμα, ότι οι βουλευτές δεν διορίζονται, αλλά εκλέγο</w:t>
      </w:r>
      <w:r w:rsidR="00706075">
        <w:rPr>
          <w:rFonts w:cs="Arial"/>
        </w:rPr>
        <w:t>νται. Αυτό είναι ο ορισμός της αρχής της λαϊκής κυριαρχίας και, από κει και πέρα, το Σύνταγμα</w:t>
      </w:r>
      <w:r w:rsidRPr="00565E7F">
        <w:rPr>
          <w:rFonts w:cs="Arial"/>
        </w:rPr>
        <w:t xml:space="preserve"> θέτει την επιλογή του εκλογικού νόμου στον απλό νομοθέτη.</w:t>
      </w:r>
    </w:p>
    <w:p w:rsidR="006E24AD" w:rsidRPr="00565E7F" w:rsidRDefault="006E24AD" w:rsidP="00565E7F">
      <w:pPr>
        <w:spacing w:line="276" w:lineRule="auto"/>
        <w:ind w:firstLine="720"/>
        <w:contextualSpacing/>
        <w:jc w:val="both"/>
        <w:rPr>
          <w:rFonts w:cs="Arial"/>
        </w:rPr>
      </w:pPr>
      <w:r w:rsidRPr="00565E7F">
        <w:rPr>
          <w:rFonts w:cs="Arial"/>
        </w:rPr>
        <w:t xml:space="preserve">Σε κάθε περίπτωση, κυρίες και κύριοι συνάδελφοι της Αντιπολίτευσης, δεν μπορείτε να επικρίνετε την παρούσα Κυβέρνηση ότι παραβιάζει την </w:t>
      </w:r>
      <w:r w:rsidR="00706075">
        <w:rPr>
          <w:rFonts w:cs="Arial"/>
        </w:rPr>
        <w:t>α</w:t>
      </w:r>
      <w:r w:rsidRPr="00565E7F">
        <w:rPr>
          <w:rFonts w:cs="Arial"/>
        </w:rPr>
        <w:t xml:space="preserve">ρχή της λαϊκής κυριαρχίας. </w:t>
      </w:r>
    </w:p>
    <w:p w:rsidR="006E24AD" w:rsidRPr="00565E7F" w:rsidRDefault="00706075" w:rsidP="00565E7F">
      <w:pPr>
        <w:spacing w:line="276" w:lineRule="auto"/>
        <w:ind w:firstLine="720"/>
        <w:contextualSpacing/>
        <w:jc w:val="both"/>
        <w:rPr>
          <w:rFonts w:cs="Arial"/>
        </w:rPr>
      </w:pPr>
      <w:r>
        <w:rPr>
          <w:rFonts w:cs="Arial"/>
        </w:rPr>
        <w:t>Νομίζω</w:t>
      </w:r>
      <w:r w:rsidR="006E24AD" w:rsidRPr="00565E7F">
        <w:rPr>
          <w:rFonts w:cs="Arial"/>
        </w:rPr>
        <w:t xml:space="preserve"> ότι θα πρέπει να κάνετε την αυτοκριτική σας, καθώς εσείς εκλεγήκατε με την ενισχυμένη αναλογική, ενώ μπορούσατε</w:t>
      </w:r>
      <w:r>
        <w:rPr>
          <w:rFonts w:cs="Arial"/>
        </w:rPr>
        <w:t>,</w:t>
      </w:r>
      <w:r w:rsidR="006E24AD" w:rsidRPr="00565E7F">
        <w:rPr>
          <w:rFonts w:cs="Arial"/>
        </w:rPr>
        <w:t xml:space="preserve"> όπως επανειλημμένα ειπώθηκε</w:t>
      </w:r>
      <w:r>
        <w:rPr>
          <w:rFonts w:cs="Arial"/>
        </w:rPr>
        <w:t>,</w:t>
      </w:r>
      <w:r w:rsidR="006E24AD" w:rsidRPr="00565E7F">
        <w:rPr>
          <w:rFonts w:cs="Arial"/>
        </w:rPr>
        <w:t xml:space="preserve"> να την τροποποιήσετε, κυβερνήσατε για τεσσεράμισι χρόνια και μάλιστα χωρίς να έχετε κανέ</w:t>
      </w:r>
      <w:r>
        <w:rPr>
          <w:rFonts w:cs="Arial"/>
        </w:rPr>
        <w:t xml:space="preserve">να </w:t>
      </w:r>
      <w:r>
        <w:rPr>
          <w:rFonts w:cs="Arial"/>
        </w:rPr>
        <w:lastRenderedPageBreak/>
        <w:t>ίχνος ενοχής ότι παραβιάζετε</w:t>
      </w:r>
      <w:r w:rsidR="006E24AD" w:rsidRPr="00565E7F">
        <w:rPr>
          <w:rFonts w:cs="Arial"/>
        </w:rPr>
        <w:t xml:space="preserve"> την </w:t>
      </w:r>
      <w:r>
        <w:rPr>
          <w:rFonts w:cs="Arial"/>
        </w:rPr>
        <w:t>α</w:t>
      </w:r>
      <w:r w:rsidR="006E24AD" w:rsidRPr="00565E7F">
        <w:rPr>
          <w:rFonts w:cs="Arial"/>
        </w:rPr>
        <w:t>ρχή της λαϊκής κυριαρχίας, κάτι για το οποίο μας κατηγορείτε εμάς σήμερα.</w:t>
      </w:r>
    </w:p>
    <w:p w:rsidR="006E24AD" w:rsidRPr="00565E7F" w:rsidRDefault="006E24AD" w:rsidP="00565E7F">
      <w:pPr>
        <w:spacing w:line="276" w:lineRule="auto"/>
        <w:ind w:firstLine="720"/>
        <w:contextualSpacing/>
        <w:jc w:val="both"/>
        <w:rPr>
          <w:rFonts w:cs="Arial"/>
        </w:rPr>
      </w:pPr>
      <w:r w:rsidRPr="00565E7F">
        <w:rPr>
          <w:rFonts w:cs="Arial"/>
        </w:rPr>
        <w:t>Σας ευχαριστώ πολύ.</w:t>
      </w:r>
    </w:p>
    <w:p w:rsidR="006E24AD" w:rsidRPr="00565E7F" w:rsidRDefault="006E24AD" w:rsidP="00565E7F">
      <w:pPr>
        <w:spacing w:line="276" w:lineRule="auto"/>
        <w:ind w:firstLine="720"/>
        <w:contextualSpacing/>
        <w:jc w:val="both"/>
        <w:rPr>
          <w:rFonts w:cs="Arial"/>
        </w:rPr>
      </w:pPr>
      <w:r w:rsidRPr="00565E7F">
        <w:rPr>
          <w:rFonts w:cs="Arial"/>
          <w:b/>
        </w:rPr>
        <w:t>ΜΑΞΙΜΟΣ ΧΑΡΑΚΟΠΟΥΛΟΣ (Πρόεδρος της Επιτροπής):</w:t>
      </w:r>
      <w:r w:rsidRPr="00565E7F">
        <w:rPr>
          <w:rFonts w:cs="Arial"/>
        </w:rPr>
        <w:t xml:space="preserve"> Το</w:t>
      </w:r>
      <w:r w:rsidR="00706075">
        <w:rPr>
          <w:rFonts w:cs="Arial"/>
        </w:rPr>
        <w:t>ν λόγο έχει ο κ. Καστανί</w:t>
      </w:r>
      <w:r w:rsidRPr="00565E7F">
        <w:rPr>
          <w:rFonts w:cs="Arial"/>
        </w:rPr>
        <w:t>δης.</w:t>
      </w:r>
    </w:p>
    <w:p w:rsidR="006E24AD" w:rsidRPr="00565E7F" w:rsidRDefault="006E24AD" w:rsidP="00565E7F">
      <w:pPr>
        <w:spacing w:line="276" w:lineRule="auto"/>
        <w:ind w:firstLine="720"/>
        <w:contextualSpacing/>
        <w:jc w:val="both"/>
        <w:rPr>
          <w:rFonts w:cs="Arial"/>
        </w:rPr>
      </w:pPr>
      <w:r w:rsidRPr="00565E7F">
        <w:rPr>
          <w:rFonts w:cs="Arial"/>
          <w:b/>
        </w:rPr>
        <w:t>ΧΑΡΑΛΑΜΠΟΣ (ΧΑΡΗΣ) ΚΑΣΤΑΝΙΔΗΣ:</w:t>
      </w:r>
      <w:r w:rsidRPr="00565E7F">
        <w:rPr>
          <w:rFonts w:cs="Arial"/>
        </w:rPr>
        <w:t xml:space="preserve"> Στη διάρκεια της μακράς ελληνικής κρίσης, ζήσαμε σοβαρές και συχνά δραματικές ανακατατάξεις στην πολιτική ζωή της χώρας, στον μετασχηματισμό των πολιτικών δυνάμεων και στο προσεχές και απώτερο μέλλον, θα συνεχίσουμε να ζούμε σοβαρότατες ανακατατάξεις στο πολιτικό σκηνικό. Γιατί και η κρίση εξακολουθεί να είναι ισχυρή και παρούσα και</w:t>
      </w:r>
      <w:r w:rsidR="00706075">
        <w:rPr>
          <w:rFonts w:cs="Arial"/>
        </w:rPr>
        <w:t>,</w:t>
      </w:r>
      <w:r w:rsidRPr="00565E7F">
        <w:rPr>
          <w:rFonts w:cs="Arial"/>
        </w:rPr>
        <w:t xml:space="preserve"> κυρίως, γιατί</w:t>
      </w:r>
      <w:r w:rsidR="00706075">
        <w:rPr>
          <w:rFonts w:cs="Arial"/>
        </w:rPr>
        <w:t>,</w:t>
      </w:r>
      <w:r w:rsidRPr="00565E7F">
        <w:rPr>
          <w:rFonts w:cs="Arial"/>
        </w:rPr>
        <w:t xml:space="preserve"> για μεγάλο χρονικό διάστημα, θα είμαστε υπό την απειλή εθνικών κινδύνων, σ’ ένα διαρκώς μεταβαλλόμενο και ταραγμένο διεθνές περιβάλλον. Ιδιαίτερα ο δεύτερος λόγος των εθνικών κινδύνων μπορεί να οδηγήσει σε ευρύτατες συμμαχίες δυνάμεων στον τόπο μας.</w:t>
      </w:r>
    </w:p>
    <w:p w:rsidR="006E24AD" w:rsidRPr="00565E7F" w:rsidRDefault="006E24AD" w:rsidP="00565E7F">
      <w:pPr>
        <w:spacing w:line="276" w:lineRule="auto"/>
        <w:ind w:firstLine="720"/>
        <w:contextualSpacing/>
        <w:jc w:val="both"/>
        <w:rPr>
          <w:rFonts w:cs="Arial"/>
        </w:rPr>
      </w:pPr>
      <w:r w:rsidRPr="00565E7F">
        <w:rPr>
          <w:rFonts w:cs="Arial"/>
        </w:rPr>
        <w:t>Θέλω να διατρέχει την πολιτική συνείδηση της Κ</w:t>
      </w:r>
      <w:r w:rsidR="00706075">
        <w:rPr>
          <w:rFonts w:cs="Arial"/>
        </w:rPr>
        <w:t>υβέρνησης, ο ακόλουθος κίνδυνος:</w:t>
      </w:r>
      <w:r w:rsidRPr="00565E7F">
        <w:rPr>
          <w:rFonts w:cs="Arial"/>
        </w:rPr>
        <w:t xml:space="preserve"> Η επόμενη μείζων πολιτική και θεσμική κρίση</w:t>
      </w:r>
      <w:r w:rsidR="00706075">
        <w:rPr>
          <w:rFonts w:cs="Arial"/>
        </w:rPr>
        <w:t xml:space="preserve"> θα προκύψει </w:t>
      </w:r>
      <w:r w:rsidRPr="00565E7F">
        <w:rPr>
          <w:rFonts w:cs="Arial"/>
        </w:rPr>
        <w:t>όταν ένας ευρύς συνασπισμός πολιτικών δυνάμεων θα πάρει την πρώτη προτίμηση του ελληνικού λαού, έχοντας διαφορά ορατή και επαρκή από το δεύτερο αυτοτελές Κόμμα και δεν θα μπορεί να σχηματίσει κυβέρνηση, εν</w:t>
      </w:r>
      <w:r w:rsidR="00706075">
        <w:rPr>
          <w:rFonts w:cs="Arial"/>
        </w:rPr>
        <w:t>ώ θα είναι εξαιρετικά απίθανο ό</w:t>
      </w:r>
      <w:r w:rsidRPr="00565E7F">
        <w:rPr>
          <w:rFonts w:cs="Arial"/>
        </w:rPr>
        <w:t>τι θα σχηματίσει το δεύτερ</w:t>
      </w:r>
      <w:r w:rsidR="00706075">
        <w:rPr>
          <w:rFonts w:cs="Arial"/>
        </w:rPr>
        <w:t>ο αυτοτελές κόμμα. Αυτή η μείζων</w:t>
      </w:r>
      <w:r w:rsidRPr="00565E7F">
        <w:rPr>
          <w:rFonts w:cs="Arial"/>
        </w:rPr>
        <w:t xml:space="preserve"> θεσμική και πολιτική κρίση θα σφραγιστεί, από το ίδιο ιστορικά επώνυμο.</w:t>
      </w:r>
    </w:p>
    <w:p w:rsidR="006E24AD" w:rsidRPr="00565E7F" w:rsidRDefault="006E24AD" w:rsidP="00565E7F">
      <w:pPr>
        <w:spacing w:line="276" w:lineRule="auto"/>
        <w:ind w:firstLine="720"/>
        <w:contextualSpacing/>
        <w:jc w:val="both"/>
        <w:rPr>
          <w:rFonts w:cs="Arial"/>
        </w:rPr>
      </w:pPr>
      <w:r w:rsidRPr="00565E7F">
        <w:rPr>
          <w:rFonts w:cs="Arial"/>
        </w:rPr>
        <w:t>Σας ευχαριστώ πολύ.</w:t>
      </w:r>
    </w:p>
    <w:p w:rsidR="006E24AD" w:rsidRPr="00565E7F" w:rsidRDefault="006E24AD" w:rsidP="00565E7F">
      <w:pPr>
        <w:spacing w:line="276" w:lineRule="auto"/>
        <w:ind w:firstLine="720"/>
        <w:contextualSpacing/>
        <w:jc w:val="both"/>
        <w:rPr>
          <w:rFonts w:cs="Arial"/>
        </w:rPr>
      </w:pPr>
      <w:r w:rsidRPr="00565E7F">
        <w:rPr>
          <w:rFonts w:cs="Arial"/>
          <w:b/>
        </w:rPr>
        <w:t>ΜΑΞΙΜΟΣ ΧΑΡΑΚΟΠΟΥΛΟΣ (Πρόεδρος της Επιτροπής):</w:t>
      </w:r>
      <w:r w:rsidRPr="00565E7F">
        <w:rPr>
          <w:rFonts w:cs="Arial"/>
        </w:rPr>
        <w:t xml:space="preserve"> Το</w:t>
      </w:r>
      <w:r w:rsidR="00706075">
        <w:rPr>
          <w:rFonts w:cs="Arial"/>
        </w:rPr>
        <w:t>ν λόγο έχει ο κ.</w:t>
      </w:r>
      <w:r w:rsidRPr="00565E7F">
        <w:rPr>
          <w:rFonts w:cs="Arial"/>
        </w:rPr>
        <w:t xml:space="preserve"> Χιονίδης.</w:t>
      </w:r>
    </w:p>
    <w:p w:rsidR="006E24AD" w:rsidRPr="00565E7F" w:rsidRDefault="006E24AD" w:rsidP="00565E7F">
      <w:pPr>
        <w:spacing w:line="276" w:lineRule="auto"/>
        <w:ind w:firstLine="720"/>
        <w:contextualSpacing/>
        <w:jc w:val="both"/>
        <w:rPr>
          <w:rFonts w:cs="Arial"/>
        </w:rPr>
      </w:pPr>
      <w:r w:rsidRPr="00565E7F">
        <w:rPr>
          <w:rFonts w:cs="Arial"/>
          <w:b/>
        </w:rPr>
        <w:t xml:space="preserve">ΣΑΒΒΑΣ ΧΙΟΝΙΔΗΣ: </w:t>
      </w:r>
      <w:r w:rsidRPr="00565E7F">
        <w:rPr>
          <w:rFonts w:cs="Arial"/>
        </w:rPr>
        <w:t>Σας ευχαριστώ πολύ, κύριε Πρόεδρε.</w:t>
      </w:r>
    </w:p>
    <w:p w:rsidR="006E24AD" w:rsidRPr="00565E7F" w:rsidRDefault="006E24AD" w:rsidP="00F731A7">
      <w:pPr>
        <w:spacing w:line="276" w:lineRule="auto"/>
        <w:ind w:firstLine="720"/>
        <w:contextualSpacing/>
        <w:jc w:val="both"/>
      </w:pPr>
      <w:r w:rsidRPr="00565E7F">
        <w:rPr>
          <w:rFonts w:cs="Arial"/>
        </w:rPr>
        <w:t>Είναι αλήθεια, κύριε Πρόεδρε, κυρίες και κύριοι συνάδελφοι, ότι ακούγεται η έννοια της απλής αναλογικής και δίπλα πάντοτε στο μυαλό όλων, έχει εντυπωθεί το άδολη απλή αναλογική. Απλή αναλογική είναι αυτή που προτείνει το Κομμουνιστικό Κόμμα Ελλάδ</w:t>
      </w:r>
      <w:r w:rsidR="00706075">
        <w:rPr>
          <w:rFonts w:cs="Arial"/>
        </w:rPr>
        <w:t>ας, όλες οι υπόλοιπες προτάσεις</w:t>
      </w:r>
      <w:r w:rsidR="00F731A7">
        <w:rPr>
          <w:rFonts w:cs="Arial"/>
        </w:rPr>
        <w:t xml:space="preserve"> είναι ενισχυμένη αναλογική.</w:t>
      </w:r>
      <w:r w:rsidR="00F731A7">
        <w:t xml:space="preserve"> </w:t>
      </w:r>
      <w:r w:rsidRPr="00565E7F">
        <w:t>Αν θέλουμε να μιλήσουμε για αναλογική, απλή αναλογική με διάφορες ενισχύσεις, τότε είναι μια δόλια απλή αναλογική και λέγεται μόνο για να λέγεται, γιατί θέλουμε να ακούγεται καλά στον κόσμο που έχει συνυφασμένες αυτές τις δύο έννοιες. Δεν θα πάω μακριά, θα πάω στο παράδειγμα όπου «έκοψαν και έραψαν» κάποιοι ένα νόμο στην τοπική αυτοδιοίκηση με τρία εκλογικά συστήματα και μάλιστα με την αντισυνταγματική διάταξη να δημιουργήσουν και τρεις βαθμούς αυτοδιοίκησης. Κλείνω το θέμα αυτό.</w:t>
      </w:r>
    </w:p>
    <w:p w:rsidR="006E24AD" w:rsidRPr="00565E7F" w:rsidRDefault="006E24AD" w:rsidP="00565E7F">
      <w:pPr>
        <w:spacing w:line="276" w:lineRule="auto"/>
        <w:contextualSpacing/>
        <w:jc w:val="both"/>
      </w:pPr>
      <w:r w:rsidRPr="00565E7F">
        <w:tab/>
        <w:t>Από κει και πέρα, ακούστηκαν εδώ ότι πραγματικά θα υπήρχε η δυνατότητα να βγαίνει μια κυβέρνηση με 40,5% αντί του 38%. Η διαφορά μας είναι σε αυτό το κομμάτι; Είναι τόσο σημαντική πια αυτή η διαφορά; Θα έλεγα και δεν ακούστηκε στην αίθουσα, ότι είναι πολύ σημαντικό το πώς είναι δυνατόν με το 60% των ψηφισάντων επί συνόλου 100%, πώς μπορεί να βγει και πώς μπορεί να προκύψει ο οποιοσδήποτε βουλευτής η κόμμα. Να λοιπόν ένα μείζον ζήτημα, το οποίο μείζον ζήτημα δεν είδα την ίδια ευαισθησία να συναινέσουμε, πραγματικά, σε μία κοινή πλατφόρμα που καταλήξαμε για την ψήφο των Ελλήνων του εξωτερικού, των Ελλήνων της διασποράς να τους δώσουμε όλους τη δυνατότητα, για να μην έχουμε ποσοστά 30% και 20% αυτών των ανθρώπων που θα είχαν τη δυνατότητα να ψηφίσουν. Άρα, μπαίνει ένα ζήτημα το πως αυτό το 60% θα το φτάσουμε κάποια στιγμή να είναι 80% ή 85% και να έχουμε πραγματική δημοκρατική αποτύπωση.</w:t>
      </w:r>
    </w:p>
    <w:p w:rsidR="006E24AD" w:rsidRPr="00565E7F" w:rsidRDefault="006E24AD" w:rsidP="00565E7F">
      <w:pPr>
        <w:spacing w:line="276" w:lineRule="auto"/>
        <w:contextualSpacing/>
        <w:jc w:val="both"/>
      </w:pPr>
      <w:r w:rsidRPr="00565E7F">
        <w:tab/>
        <w:t xml:space="preserve">Από κει και πέρα, η Ν.Δ. ήταν απολύτως ξεκάθαρη. Δεν είπε ποτέ ότι είναι υπέρ της απλής αναλογικής και μάλιστα είναι δεσμευμένη άμεσα να προχωρήσει σε αυτό το σύστημα, </w:t>
      </w:r>
      <w:r w:rsidRPr="00565E7F">
        <w:lastRenderedPageBreak/>
        <w:t>στο πλειοψηφικό, για το οποίο δεσμεύτηκε. Αλλιώς δεν θα ήταν συνεπής στα λόγια και στα έργα. Χαίρομαι, επίσης, που άμεσα τις επόμενες μέρες έρχεται και ο νόμος σε σχέση με την τοπική αυτοδιοίκηση, που έχει όμοια χαρακτηριστικά, δηλαδή έχει καθολική ψηφοφορία η οποία πραγματικά θα βοηθήσει πάρα πολύ ώστε να επικρατήσει πια η λογική. Ποια λογική; Αυτή την οποία ψήφισε το 40% των Ελλήνων πολιτών και έδωσε στο πρόγραμμα της Ν.Δ. την υποχρέωση, όχι τη δυνατότητα, να εφαρμόσει αυτά που λέει. Αν βάζαμε, λοιπόν, ένα ερώτημα εδώ: «Είναι σύμφωνα με αυτά που είπε η Ν.Δ. ο νόμος ο οποίος κατατίθεται και θα ψηφιστεί τις επόμενες ημέρες;». Τότε όλοι θα λέγαμε ότι είναι σύμφωνα με αυτά τα οποία είχε πει ότι πρέπει να γίνουν. Να λειτουργήσουμε έτσι. Επομένως, θεωρώ ότι είναι στη σωστή κατεύθυνση και μάλιστα χωρίς «πονηριές», ούτε εναλλακτικά μέσα όπως έγινε με τον νόμο για την τοπική αυτοδιοίκηση, την δήθεν απλή αναλογική, όπου να «βάζουμε» μια την ενισχυμένη και μια την έμμεση εκλογή, με «πονηριές» ώστε να δημιουργήσουμε ζητήματα. Είναι απολύτως ξεκάθαρο και μάλιστα βλέπει και μπροστά.</w:t>
      </w:r>
    </w:p>
    <w:p w:rsidR="006E24AD" w:rsidRPr="00565E7F" w:rsidRDefault="006E24AD" w:rsidP="00565E7F">
      <w:pPr>
        <w:spacing w:line="276" w:lineRule="auto"/>
        <w:contextualSpacing/>
        <w:jc w:val="both"/>
      </w:pPr>
      <w:r w:rsidRPr="00565E7F">
        <w:tab/>
        <w:t>Ακούστηκε, επίσης, και η άλλη λογική. Ότι σχεδιάζεις σύμφωνα με το παρόν και το δικό σου πολιτικό μέλλον. Εδώ είναι ο νόμος και είναι για όλους. Αυτό όμως σημαίνει ότι κάποιοι, οι οποίοι αν τυχόν ποτέ έρχονταν στη θέση να έχουν την πλειοψηφία, να δεσμευτούν από τώρα να μην αλλάξουν αυτόν τον εκλογικό νόμο για να διοικήσουν με το 50%. Εξάλλου αποδέχθηκε στην πορεία ότι ο «νόμος Παυλόπουλου» βοήθησε να κυβερνηθεί η Ελλάδα και δεν είπε κανείς τι κακός νόμος ήταν αυτός.</w:t>
      </w:r>
    </w:p>
    <w:p w:rsidR="006E24AD" w:rsidRPr="00565E7F" w:rsidRDefault="006E24AD" w:rsidP="00565E7F">
      <w:pPr>
        <w:spacing w:line="276" w:lineRule="auto"/>
        <w:contextualSpacing/>
        <w:jc w:val="both"/>
      </w:pPr>
      <w:r w:rsidRPr="00565E7F">
        <w:tab/>
        <w:t>Πέραν αυτού, βλέπουμε ότι αυτός ο νόμος, πραγματικά, είναι συνεπής, ξεκάθαρος και σύμφωνα με τις αρχές για τις οποίες δεσμευθήκαμε. Επίσης, ακούστηκαν εδώ μέσα, και με την ευκαιρία κ. Πρόεδρε να έχω την ανοχή σας, πέρα από το θέμα για το οποίο συζητούμε ότι δήθεν το επιτελικό κράτος που στελεχώνει η Ν.Δ. με άτομα του κομματικού χώρου. Έχω πιο πολύ, αφού από τα άτομα που ανήκουν στη Ν.Δ. ότι πάρα πολλοί από τους άλλους χώρους έχουν μπει, δηλαδή είναι τα περισσότερα άτομα ίσως. Δεν το έχετε ακούσει ποτέ αυτό; Σε όλες τις βαθμίδες, σε όλη την ιεραρχία των δομών διοίκησης, παρακαλώ, από υπουργεία μέχρι ότι θέλετε. Ψάξτε να δούμε, τελικά, ποιοι είναι στελέχη και πόσο ανοιχτά βλέπει το θέμα από κ. Κυριάκος Μητσοτάκης και η Ν.Δ., αλλιώς ρωτήστε μερικά στελέχη των κομματικών οργανώσεων για να το δείτε.</w:t>
      </w:r>
    </w:p>
    <w:p w:rsidR="00706075" w:rsidRDefault="00706075" w:rsidP="00706075">
      <w:pPr>
        <w:tabs>
          <w:tab w:val="left" w:pos="709"/>
        </w:tabs>
        <w:spacing w:line="276" w:lineRule="auto"/>
        <w:contextualSpacing/>
        <w:jc w:val="both"/>
      </w:pPr>
      <w:r>
        <w:tab/>
      </w:r>
      <w:r w:rsidR="006E24AD" w:rsidRPr="00565E7F">
        <w:t>Επίσης, ακούστηκε ότι δήθεν εδώ δεν εκλήθησαν φορείς και πολίτες να γίνει δι</w:t>
      </w:r>
      <w:r>
        <w:t xml:space="preserve">αβούλευση. </w:t>
      </w:r>
      <w:r w:rsidR="006E24AD" w:rsidRPr="00565E7F">
        <w:t>Ομόφωνα</w:t>
      </w:r>
      <w:r>
        <w:t>,</w:t>
      </w:r>
      <w:r w:rsidR="006E24AD" w:rsidRPr="00565E7F">
        <w:t xml:space="preserve"> από όλες τις πλευρές</w:t>
      </w:r>
      <w:r>
        <w:t>,</w:t>
      </w:r>
      <w:r w:rsidR="006E24AD" w:rsidRPr="00565E7F">
        <w:t xml:space="preserve"> ακούστηκε ότι αυτό δεν χρειαζόταν, γιατί είναι κάτι που αφορά στο κοινοβούλιο. </w:t>
      </w:r>
    </w:p>
    <w:p w:rsidR="00706075" w:rsidRDefault="00706075" w:rsidP="00706075">
      <w:pPr>
        <w:tabs>
          <w:tab w:val="left" w:pos="709"/>
        </w:tabs>
        <w:spacing w:line="276" w:lineRule="auto"/>
        <w:contextualSpacing/>
        <w:jc w:val="both"/>
      </w:pPr>
      <w:r>
        <w:tab/>
      </w:r>
      <w:r w:rsidR="006E24AD" w:rsidRPr="00565E7F">
        <w:t>Επίσης, κάτι τελευταίο</w:t>
      </w:r>
      <w:r>
        <w:t>,</w:t>
      </w:r>
      <w:r w:rsidR="006E24AD" w:rsidRPr="00565E7F">
        <w:t xml:space="preserve"> κύριε Πρόεδρε, επειδή ακούστηκε ότι δεν πρέπει να ζητάμε την εθνική ομοψυχία α</w:t>
      </w:r>
      <w:r>
        <w:t xml:space="preserve"> </w:t>
      </w:r>
      <w:r w:rsidR="006E24AD" w:rsidRPr="00565E7F">
        <w:t xml:space="preserve">λα </w:t>
      </w:r>
      <w:proofErr w:type="spellStart"/>
      <w:r w:rsidR="006E24AD" w:rsidRPr="00565E7F">
        <w:t>κάρτ</w:t>
      </w:r>
      <w:proofErr w:type="spellEnd"/>
      <w:r w:rsidR="006E24AD" w:rsidRPr="00565E7F">
        <w:t>, σαφώς η εθνική ομοψυχία χρειάζεται στα εθνικά θέματα, στην εξωτερική πολιτική, στην άμυνα και στην ψήφο των ανθρώπων, οι οποίοι  ζουν στο εξωτερικό, των Ελλήνων. Εθνική ομοψυχία, τι να λέμε; Εθνική ομοψυχία λέγεται το να μπλέξουμε τα προγράμματα, τα οποία ψήφισε ο ελληνικός λαούς και να μην  εφαρμόσουμε και να κάνουμε κάτι ενδιάμεσο; Να ξεκαθαρίσουμε τελικά πότε</w:t>
      </w:r>
      <w:r>
        <w:t xml:space="preserve"> χρειάζεται η εθνική ομοψυχία. </w:t>
      </w:r>
    </w:p>
    <w:p w:rsidR="00706075" w:rsidRDefault="00706075" w:rsidP="00706075">
      <w:pPr>
        <w:tabs>
          <w:tab w:val="left" w:pos="709"/>
        </w:tabs>
        <w:spacing w:line="276" w:lineRule="auto"/>
        <w:contextualSpacing/>
        <w:jc w:val="both"/>
      </w:pPr>
      <w:r>
        <w:tab/>
        <w:t>Τ</w:t>
      </w:r>
      <w:r w:rsidR="006E24AD" w:rsidRPr="00565E7F">
        <w:t>έλος, θα ήθελα να πω για τη γενναιοψυχία της Ελληνικής Λύσης, η οποία ναι μεν δεν βολεύει, αλλά βλέπει με ένα θετικό τρόπο ό,τι στην παρούσα φάση η λογική και το εθνικό συμφέρον είναι σε αυτή την κατεύθυνση. Πρέπει να</w:t>
      </w:r>
      <w:r>
        <w:t xml:space="preserve"> λέμε και τα υπέρ και τα κατά. </w:t>
      </w:r>
    </w:p>
    <w:p w:rsidR="00706075" w:rsidRDefault="00706075" w:rsidP="00706075">
      <w:pPr>
        <w:tabs>
          <w:tab w:val="left" w:pos="709"/>
        </w:tabs>
        <w:spacing w:line="276" w:lineRule="auto"/>
        <w:contextualSpacing/>
        <w:jc w:val="both"/>
      </w:pPr>
      <w:r>
        <w:tab/>
      </w:r>
      <w:r w:rsidR="006E24AD" w:rsidRPr="00565E7F">
        <w:t xml:space="preserve">Επομένως, αυτή είναι μια ξεκάθαρη θέση της Νέας Δημοκρατίας, ορθώς  και σε λογικό διάστημα, γιατί στην πολιτική έχει σημασία και πότε  καταθέτεις ένα νόμο και κάνεις αυτές τις παρεμβάσεις. Τρία χρόνια πριν  από τις επόμενες εκλογές, κατατέθηκε ο νόμος  με </w:t>
      </w:r>
      <w:r w:rsidR="006E24AD" w:rsidRPr="00565E7F">
        <w:lastRenderedPageBreak/>
        <w:t>ένα ξεκάθαρο ορίζοντα για να προσδιορίσουν τις πολιτικές τους και όλα τα κόμματα που είναι εδώ  ή αυτά</w:t>
      </w:r>
      <w:r>
        <w:t xml:space="preserve"> που πιθανόν θα δημιουργηθούν. Σας ευχαριστώ.</w:t>
      </w:r>
    </w:p>
    <w:p w:rsidR="00706075" w:rsidRDefault="00706075" w:rsidP="00706075">
      <w:pPr>
        <w:tabs>
          <w:tab w:val="left" w:pos="709"/>
        </w:tabs>
        <w:spacing w:line="276" w:lineRule="auto"/>
        <w:contextualSpacing/>
        <w:jc w:val="both"/>
      </w:pPr>
      <w:r>
        <w:tab/>
      </w:r>
      <w:r w:rsidR="006E24AD" w:rsidRPr="00565E7F">
        <w:rPr>
          <w:b/>
        </w:rPr>
        <w:t>ΜΑΞΙΜΟΣ ΧΑΡΑΚΟΠΟΥΛΟΣ(Πρόεδρος της Επιτροπής):</w:t>
      </w:r>
      <w:r w:rsidR="006E24AD" w:rsidRPr="00565E7F">
        <w:t xml:space="preserve"> Κυρίες και κύριοι συνάδελφοι, θα ολοκληρώσουμε τη συζήτηση, την τρίτη συνεδρίαση της Επιτροπής μας για το εκλογικό σύστημα, με τον καταλ</w:t>
      </w:r>
      <w:r>
        <w:t xml:space="preserve">ηκτικό λόγο του κ. Υφυπουργού. </w:t>
      </w:r>
    </w:p>
    <w:p w:rsidR="00706075" w:rsidRDefault="00706075" w:rsidP="00706075">
      <w:pPr>
        <w:tabs>
          <w:tab w:val="left" w:pos="709"/>
        </w:tabs>
        <w:spacing w:line="276" w:lineRule="auto"/>
        <w:contextualSpacing/>
        <w:jc w:val="both"/>
      </w:pPr>
      <w:r>
        <w:tab/>
      </w:r>
      <w:r w:rsidR="006E24AD" w:rsidRPr="00565E7F">
        <w:t>Το</w:t>
      </w:r>
      <w:r>
        <w:t>ν λόγο έχει ο κ.  Λιβάνιος.</w:t>
      </w:r>
    </w:p>
    <w:p w:rsidR="00706075" w:rsidRDefault="00706075" w:rsidP="00706075">
      <w:pPr>
        <w:tabs>
          <w:tab w:val="left" w:pos="709"/>
        </w:tabs>
        <w:spacing w:line="276" w:lineRule="auto"/>
        <w:contextualSpacing/>
        <w:jc w:val="both"/>
      </w:pPr>
      <w:r>
        <w:tab/>
      </w:r>
      <w:r w:rsidR="006E24AD" w:rsidRPr="00565E7F">
        <w:rPr>
          <w:b/>
        </w:rPr>
        <w:t>ΘΕΟΔΩΡΟΣ ΛΙΒΑΝΙΟΣ</w:t>
      </w:r>
      <w:r>
        <w:rPr>
          <w:b/>
        </w:rPr>
        <w:t xml:space="preserve"> </w:t>
      </w:r>
      <w:r w:rsidR="006E24AD" w:rsidRPr="00565E7F">
        <w:rPr>
          <w:b/>
        </w:rPr>
        <w:t>(Υφυπουργός Εσωτερικών):</w:t>
      </w:r>
      <w:r w:rsidR="006E24AD" w:rsidRPr="00565E7F">
        <w:t xml:space="preserve"> Κύριε</w:t>
      </w:r>
      <w:r>
        <w:t xml:space="preserve"> </w:t>
      </w:r>
      <w:r w:rsidR="006E24AD" w:rsidRPr="00565E7F">
        <w:t>Πρόεδρε, ακούστηκαν πολλά πράγματα, κάποια ειπώθηκαν στις προηγούμενες συνεδριάσεις, κάποιοι επανήλθαν τώρα. Για να ξεκαθαρίσουμε ορισμένα ζητήματα σχετικά με το νομοσχέδιο, θα ξεκινήσω καταρχήν, από αυτό που είπε η κυρία Λιακούλη, είπε κάποια νούμερα, 36,5% αυτοδυναμία με το νόμο που προτείνετε σε φυσιολογικές συνθήκες δεν υπάρχει. Οι δυο εκλογικοί νόμοι και η πρόταση του ΚΙΝΑΛ και η πρόταση που φέρνει η Κυβέρνηση, μας αρέσει δεν μας αρέσει έχουν τον ίδιο τρόπο σκέψης. Εσείς λέτε μία έδρα για κάθε μία μονάδα, εμείς λέμε μία έδρα για κάθε μισό τοις εκατό αυτό, αν θέλετε, δημιουργεί και τη διαφορά των 35 εδρών μπόνους στην μεν  πρόταση, των 50 εδ</w:t>
      </w:r>
      <w:r>
        <w:t xml:space="preserve">ρών μπόνους στην άλλη πρόταση. </w:t>
      </w:r>
    </w:p>
    <w:p w:rsidR="00706075" w:rsidRDefault="00706075" w:rsidP="00706075">
      <w:pPr>
        <w:tabs>
          <w:tab w:val="left" w:pos="709"/>
        </w:tabs>
        <w:spacing w:line="276" w:lineRule="auto"/>
        <w:contextualSpacing/>
        <w:jc w:val="both"/>
      </w:pPr>
      <w:r>
        <w:tab/>
      </w:r>
      <w:r w:rsidR="006E24AD" w:rsidRPr="00565E7F">
        <w:t>Επομένως, το όριο της αυτοδυναμίας σε φυσιολογικές συνθήκες ως γνωστόν εξαρτάται από δύο πράγματα, πόσο θα πάρει ο πρώτος και πόσο ποσοστό μένει εκτός Βουλής. Είναι περίπου στο 38%,  38% και κάτι, κάπου εκεί θα «παίξει» το 151, αν μείνει ένα 8% με 9%. Άρα, λοιπόν, όσο πέφτει το όριο αυτοδυναμίας στην κυβερνητική πρόταση τόσο πέφτει και το όριο αυτοδυναμίας στην πρόταση του ΚΙΝΑΛ, είναι ακριβώς συνδεδεμένα μεταξύ τ</w:t>
      </w:r>
      <w:r>
        <w:t xml:space="preserve">ους για να το έχουμε ξεκάθαρο. </w:t>
      </w:r>
    </w:p>
    <w:p w:rsidR="00706075" w:rsidRDefault="00706075" w:rsidP="00706075">
      <w:pPr>
        <w:tabs>
          <w:tab w:val="left" w:pos="709"/>
        </w:tabs>
        <w:spacing w:line="276" w:lineRule="auto"/>
        <w:contextualSpacing/>
        <w:jc w:val="both"/>
      </w:pPr>
      <w:r>
        <w:tab/>
      </w:r>
      <w:r w:rsidR="006E24AD" w:rsidRPr="00565E7F">
        <w:t>Δεύτερον, ειπώθηκε, το είπε και ο κ. Χιονίδης, ότι η Κυβέρνηση νομοθετεί «καβάλα στο άλογο» και αλαζονικά με βάση την υπάρχουσα κατάσταση. Ο εκλογικός νόμος έρχεται τώρα τρεισήμισι χρόνια περίπου πριν το τέλος της θητείας της Βουλής. Εάν κάποιος από εμάς έχει μια μαγική σφαίρα και ξέρει τι θα γίνει σε τρεισήμισι χρόνια να μας το πει να γίνουμε και π</w:t>
      </w:r>
      <w:r>
        <w:t xml:space="preserve">λούσιοι. Κανένας δεν το ξέρει. </w:t>
      </w:r>
    </w:p>
    <w:p w:rsidR="00706075" w:rsidRDefault="00706075" w:rsidP="00706075">
      <w:pPr>
        <w:tabs>
          <w:tab w:val="left" w:pos="709"/>
        </w:tabs>
        <w:spacing w:line="276" w:lineRule="auto"/>
        <w:contextualSpacing/>
        <w:jc w:val="both"/>
      </w:pPr>
      <w:r>
        <w:tab/>
      </w:r>
      <w:r w:rsidR="006E24AD" w:rsidRPr="00565E7F">
        <w:t>Το πολιτικό σύστημα πράγματι αλλάζει, υπάρχουν εξελίξεις, η εκτίμηση του καθενός είναι ότι το κόμμα του, προφανώς, όποτε γίνουν εκλογές θα βγει ενισχυμένο. Εμένα η πεποίθησή μου είναι ότι η Νέα Δημοκρατία θα κερδίσει μια δεύτερη τετραετία, αλλά εμείς νομοθετούμε τώρα και όχι παραμονή των εκλογών. Είναι σημαντικό ότι με τα καλά και με τα κακά μπήκε η ασφαλιστική δικλείδα των 200 Βουλευτών, για να μην αλλάζουμε το εκλογικό σύστημα παραμονή των εκλογών, όπως είχε γίνει το 1989. Ένα μήνα πριν τις εκλογές ξαφνικά έφυγε το πλειοψηφικό σύστημα, το οποίο ήταν κατάλληλο το 1977, το 1981 και το 1985 και πήγαμε σε μια απλή αναλογική το 1989, η οποία συνοδεύτηκε, αν θέλετε, και με μια περίεργη σύμπραξη στις μονοεδρικές περιφέρειες το 1990, ώστε να κόψουν την αυτοδυναμία ενός κόμματος που πήρε 47%. Με μια τεχνητή σύμπραξη στις πέντε</w:t>
      </w:r>
      <w:r>
        <w:t xml:space="preserve"> μονοεδρικές τότε περιφέρειες. </w:t>
      </w:r>
    </w:p>
    <w:p w:rsidR="00F731A7" w:rsidRDefault="00706075" w:rsidP="00F731A7">
      <w:pPr>
        <w:tabs>
          <w:tab w:val="left" w:pos="709"/>
        </w:tabs>
        <w:spacing w:line="276" w:lineRule="auto"/>
        <w:contextualSpacing/>
        <w:jc w:val="both"/>
      </w:pPr>
      <w:r>
        <w:tab/>
      </w:r>
      <w:r w:rsidR="006E24AD" w:rsidRPr="00565E7F">
        <w:t xml:space="preserve">Μιλώντας, λοιπόν, για το διάλογο που προηγήθηκε, γιατί κάποιοι λένε ότι δεν προηγήθηκε διάλογος, εγώ λέω  ότι οι θέσεις όλων ανεξαιρέτως των κομμάτων ήταν γνωστές και κάποιες που δεν ήταν τόσο γνωστές, όπως του ΜέΡΑ25, παρουσιάστηκαν αναλυτικά στην Επιτροπή. </w:t>
      </w:r>
      <w:r w:rsidR="006E24AD" w:rsidRPr="00565E7F">
        <w:tab/>
      </w:r>
    </w:p>
    <w:p w:rsidR="006E24AD" w:rsidRPr="00565E7F" w:rsidRDefault="00F731A7" w:rsidP="00F731A7">
      <w:pPr>
        <w:tabs>
          <w:tab w:val="left" w:pos="709"/>
        </w:tabs>
        <w:spacing w:line="276" w:lineRule="auto"/>
        <w:contextualSpacing/>
        <w:jc w:val="both"/>
      </w:pPr>
      <w:r>
        <w:tab/>
      </w:r>
      <w:r w:rsidR="006E24AD" w:rsidRPr="00565E7F">
        <w:t xml:space="preserve">Ερωτώ. Το ρώτησα και την προηγούμενη φορά. Υπάρχει εκλογικός νόμος που η Αξιωματική Αντιπολίτευση δέχεται να συζητήσει πλην της απλής αναλογικής; Να κάνουμε ένα διάλογο, να μαζευτούμε τα έξι κόμματα και να κοιτάζει ο έναν τον άλλον και να λέμε </w:t>
      </w:r>
      <w:r w:rsidR="006E24AD" w:rsidRPr="00565E7F">
        <w:lastRenderedPageBreak/>
        <w:t xml:space="preserve">«εμείς θέλουμε απλή αναλογική, όχι, εμείς θέλουμε 50 ή 40 έδρες μπόνους» είναι το λιγότερο. </w:t>
      </w:r>
    </w:p>
    <w:p w:rsidR="006E24AD" w:rsidRPr="00565E7F" w:rsidRDefault="006E24AD" w:rsidP="00565E7F">
      <w:pPr>
        <w:spacing w:line="276" w:lineRule="auto"/>
        <w:ind w:firstLine="720"/>
        <w:contextualSpacing/>
        <w:jc w:val="both"/>
      </w:pPr>
      <w:r w:rsidRPr="00565E7F">
        <w:t xml:space="preserve">Πραγματικά, υπάρχει άλλος εκλογικός νόμος; Να το συζητήσουμε. Εάν δεν υπάρχει, 101 έδρες έχετε, δεν πρόκειται να περάσει, ακόμα κι αν όλοι οι υπόλοιποι μαζί  συμφωνήσουμε. Δεν γίνεται. Είναι γνωστές οι θέσεις όλων. </w:t>
      </w:r>
    </w:p>
    <w:p w:rsidR="006E24AD" w:rsidRPr="00565E7F" w:rsidRDefault="006E24AD" w:rsidP="00565E7F">
      <w:pPr>
        <w:spacing w:line="276" w:lineRule="auto"/>
        <w:ind w:firstLine="720"/>
        <w:contextualSpacing/>
        <w:jc w:val="both"/>
      </w:pPr>
      <w:r w:rsidRPr="00565E7F">
        <w:t xml:space="preserve">Το είπα και την προηγούμενη φορά θα το πω και τώρα. Εγώ αν είχα αυτή την πρώτη ευκαιρία, το «πρώτη φορά Αριστερά», θα έφερνα τους δύο πρώτους νόμους, τους συμβολικούς, για την αντιμετώπιση της ανθρωπιστικής κρίσης και για διάφορα άλλα θέματα και μετά θα έφερνα εκλογικό νόμο. Και δεν θα περίμενα όταν την περίοδο της διαπραγμάτευσης ήμουν δεκαπέντε και είκοσι μονάδες μπροστά, να αναγκαστώ να κάνω εκλογές, να πάρω το μπόνους των 50 εδρών και τον Ιούλιο του 2016, όταν είχε αρχίσει το </w:t>
      </w:r>
      <w:proofErr w:type="spellStart"/>
      <w:r w:rsidRPr="00565E7F">
        <w:t>δημοσκοπικό</w:t>
      </w:r>
      <w:proofErr w:type="spellEnd"/>
      <w:r w:rsidRPr="00565E7F">
        <w:t xml:space="preserve"> κλίμα και άλλαζε, να θυμηθώ ξαφνικά την απλή αναλογική. Αν θέλετε να το συζητήσουμε σοβαρά, να το συζητήσουμε. </w:t>
      </w:r>
    </w:p>
    <w:p w:rsidR="006E24AD" w:rsidRPr="00565E7F" w:rsidRDefault="006E24AD" w:rsidP="00565E7F">
      <w:pPr>
        <w:spacing w:line="276" w:lineRule="auto"/>
        <w:ind w:firstLine="720"/>
        <w:contextualSpacing/>
        <w:jc w:val="both"/>
      </w:pPr>
      <w:r w:rsidRPr="00565E7F">
        <w:t>Όπως είπε και ο κ. Λάππας και συμφωνώ κι εγώ,  βασική ευθύνη για την κρίση έχει το πολιτικό σύστημα. Δεν φταίει, κατά τη γνώμη μου, το εκλογικό σύστημα, φταίει το πολιτικό σύστημα. Φταίει και αυτό για την κρίση και είναι διαχρονικό. Και αν θέλετε, η ευθύνη ανήκει και σε κόμματα που άσκησαν εξουσία αλλά και σε κόμματα που δεν άσκησαν εξουσία. Αν διαβάσουμε, ανακοινώσεις, ας πούμε του 2007 ή του 2006, την περίοδο αν θέλετε, της ευμάρειας, θα δείτε ότι ζητάγαμε τον ουρανό με τα άστρα, σε σχέση με αυτό που ακολούθησε πέντε χρόνια μετά.</w:t>
      </w:r>
    </w:p>
    <w:p w:rsidR="006E24AD" w:rsidRPr="00565E7F" w:rsidRDefault="006E24AD" w:rsidP="00565E7F">
      <w:pPr>
        <w:spacing w:line="276" w:lineRule="auto"/>
        <w:contextualSpacing/>
        <w:jc w:val="both"/>
      </w:pPr>
      <w:r w:rsidRPr="00565E7F">
        <w:tab/>
        <w:t>Είναι</w:t>
      </w:r>
      <w:r w:rsidR="00706075">
        <w:t>,</w:t>
      </w:r>
      <w:r w:rsidRPr="00565E7F">
        <w:t xml:space="preserve"> </w:t>
      </w:r>
      <w:r w:rsidR="00706075">
        <w:t>επίσης,</w:t>
      </w:r>
      <w:r w:rsidRPr="00565E7F">
        <w:t xml:space="preserve"> πάρα πολύ σημαντικό να συζητήσουμε τι; Αν το πρόβλημα, λέει, είναι το κράτος να είναι το λάφυρο του ενός. Αυτό είναι το πρόβλημα; Αν θα είναι του ενός των δύο  ή των τριών που θα κάνουν κυβέρνηση; Να κάτσουμε να συζητήσουμε όλοι μαζί, πραγματικά, πώς το κράτος δεν θα είναι το λάφυρο κανενός. Να δούμε τι χρειάζεται να μην είναι. Να χωρίσουμε τη Δημόσια Διοίκηση. Να χωρίσουμε το διοικητικό, το υπηρεσιακό μοντέλο της χώρας από το πολιτικό μοντέλο. Και αν θέλετε και τη γνώμη μου, οι πολιτικοί θα πρέπει να δείχνουν τις κατευθύνσεις και το «γήπεδο» και οι υπηρεσιακοί να είναι εκεί και να εφαρμόζουν αυτά που λέει ο νόμος να εφαρμόσουν. Το πρόβλημα δηλαδή είναι, ότι επειδή είχαμε μονοκομματική κυβέρνηση, υπήρχε διαφθορά, ενώ αν ήμασταν τρεις και μοιράζαμε την πίτα στα τρία ή στα δύο δεν θα είχαμε διαφθορά; Εσείς όταν κυβερνήσατε, δεν βάλατε και στελέχη των ΑΝ.ΕΛ. στην κυβέρνηση; Βάλατε στελέχη του ΣΥ.ΡΙΖ.Α., βάλατε και στελέχη των ΑΝ.ΕΛ. Αν ήταν αυτό το πρόβλημα και μας οδήγησε στην κρίση, να το ξέρω αν θα πρέπει  να έχουμε ένα ή δύο κόμματα.</w:t>
      </w:r>
    </w:p>
    <w:p w:rsidR="006E24AD" w:rsidRPr="00565E7F" w:rsidRDefault="006E24AD" w:rsidP="00565E7F">
      <w:pPr>
        <w:spacing w:line="276" w:lineRule="auto"/>
        <w:contextualSpacing/>
        <w:jc w:val="both"/>
      </w:pPr>
      <w:r w:rsidRPr="00565E7F">
        <w:tab/>
        <w:t xml:space="preserve">Θα το συζητήσουμε αναλυτικά και στην Ολομέλεια, αλλά υπενθυμίζω ότι το μπόνους έχει κριθεί και με αποφάσεις του </w:t>
      </w:r>
      <w:proofErr w:type="spellStart"/>
      <w:r w:rsidRPr="00565E7F">
        <w:t>Ανωτάτου</w:t>
      </w:r>
      <w:proofErr w:type="spellEnd"/>
      <w:r w:rsidRPr="00565E7F">
        <w:t xml:space="preserve"> Ειδικού Δικαστηρίου, πλήρως συνταγματικό και έχουν εκπέσει όποιες προσφυγές είχαν γίνει στις τελευταίες εκλογές. Δεν είναι το τέλος των αλλαγών που θα γίνουν, γιατί κάποια στιγμή θα έρθει νόμος και για τα οικονομικά και για τις προεκλογικές δαπάνες. Πρέπει να προσαρμόσουμε ένα νομοθετικό πλαίσιο, το οποίο χρειάζεται επικαιροποίηση, τουλάχιστον στη σύγχρονη πραγματικότητα και εκεί θα μπορούμε να συζητήσουμε περισσότερα για τους κανόνες, αν θέλετε, του παιχνιδιού.</w:t>
      </w:r>
    </w:p>
    <w:p w:rsidR="006E24AD" w:rsidRPr="00565E7F" w:rsidRDefault="006E24AD" w:rsidP="00565E7F">
      <w:pPr>
        <w:spacing w:line="276" w:lineRule="auto"/>
        <w:contextualSpacing/>
        <w:jc w:val="both"/>
      </w:pPr>
      <w:r w:rsidRPr="00565E7F">
        <w:tab/>
        <w:t xml:space="preserve">Κλείνοντας, άκουσα με ενδιαφέρον την πρόταση του ΜέΡΑ25. Θεωρώ ότι μονοεδρικές περιφέρειες με 300.000 εκλογείς είναι εξαιρετικά προβληματικό. Είναι τεράστιες οι 58 μονοεδρικές περιφέρειες χονδρικά. </w:t>
      </w:r>
      <w:r w:rsidR="00706075">
        <w:t>Όπως,</w:t>
      </w:r>
      <w:r w:rsidRPr="00565E7F">
        <w:t xml:space="preserve"> επίσης, θεωρώ, ότι είναι εξαιρετικά προβληματική η διάρρηξη των σημερινών υπαρχουσών περιφερειών και η ένωσή τους. Δηλαδή, να κάνουμε μια μονοεδρική τον Έβρο, την Ξάνθη και τη Ροδόπη, για </w:t>
      </w:r>
      <w:r w:rsidRPr="00565E7F">
        <w:lastRenderedPageBreak/>
        <w:t>παράδειγμα, η οποία θα βγάζει δέκα έδρες, 4, 3,</w:t>
      </w:r>
      <w:r w:rsidR="00706075">
        <w:t xml:space="preserve"> </w:t>
      </w:r>
      <w:r w:rsidRPr="00565E7F">
        <w:t>3, δίνει ένα 10. Ή να ενώσουμε την Κατερίνη, την Πιερία μαζί με την Ημαθία και την Κοζάνη</w:t>
      </w:r>
      <w:r w:rsidR="00706075">
        <w:t>,</w:t>
      </w:r>
      <w:r w:rsidRPr="00565E7F">
        <w:t xml:space="preserve"> για παράδειγμα, για να φτιάξουμε </w:t>
      </w:r>
      <w:proofErr w:type="spellStart"/>
      <w:r w:rsidRPr="00565E7F">
        <w:t>δεκαεδρικές</w:t>
      </w:r>
      <w:proofErr w:type="spellEnd"/>
      <w:r w:rsidRPr="00565E7F">
        <w:t xml:space="preserve"> περιφέρειες, όπου θα χρειαστεί να διαρρήξουμε και σημερινά όρια και να γίνει ένας άλλος χάρτης. </w:t>
      </w:r>
    </w:p>
    <w:p w:rsidR="006E24AD" w:rsidRPr="00565E7F" w:rsidRDefault="006E24AD" w:rsidP="00565E7F">
      <w:pPr>
        <w:spacing w:line="276" w:lineRule="auto"/>
        <w:ind w:firstLine="720"/>
        <w:contextualSpacing/>
        <w:jc w:val="both"/>
      </w:pPr>
      <w:r w:rsidRPr="00565E7F">
        <w:t xml:space="preserve">Αυτό θα μπορούσαμε να το συζητήσουμε σε ένα άλλο σενάριο, μιας υιοθέτησης ενός άλλου μοντέλου, το οποίο θα ταίριαζε περισσότερο στο γερμανικό, παρά στο σημερινό. Το σημερινό εκλογικό σύστημα, για να είναι ξεκάθαρο, προφανώς, δεν είναι πλειοψηφικό. Άκουσα τη λέξη «πλειοψηφικό». Πλειοψηφικό είναι το εκλογικό σύστημα στην Αγγλία, πλειοψηφικό είναι το εκλογικό σύστημα στη Γαλλία στη Βουλή σε δύο γύρους, πλειοψηφικό είναι το εκλογικό σύστημα στις Ηνωμένες Πολιτείες. Αυτό το σύστημα δεν είναι πλειοψηφικό, με αποτέλεσμα ένα κόμμα με 3%, θα πάρει τουλάχιστον 9 έδρες, όταν εισέρχεται στη Βουλή, </w:t>
      </w:r>
      <w:r w:rsidR="00706075">
        <w:t>όπως,</w:t>
      </w:r>
      <w:r w:rsidRPr="00565E7F">
        <w:t xml:space="preserve"> καλή ώρα, το ΜέΡΑ25.</w:t>
      </w:r>
    </w:p>
    <w:p w:rsidR="00F731A7" w:rsidRDefault="006E24AD" w:rsidP="00F731A7">
      <w:pPr>
        <w:spacing w:line="276" w:lineRule="auto"/>
        <w:contextualSpacing/>
        <w:jc w:val="both"/>
      </w:pPr>
      <w:r w:rsidRPr="00565E7F">
        <w:tab/>
        <w:t>Άρα, λοιπόν, διατηρεί και έναν ελάχιστο αριθμό για συγκρότηση κοινοβουλευτικής ομάδας με ένα σχετικά υψηλό αριθμό βουλευτών. Κρατά υψηλά τα όρια της αναλογικής εκπροσώπησης και τι λέει; Λέει κάτι πολύ απλό. Ότι αν ο ελληνικός λαός δώσει σε ένα κόμμα 30% ή 40%, θα κάνει αυτοδύναμη κυβέρνηση.</w:t>
      </w:r>
    </w:p>
    <w:p w:rsidR="006E24AD" w:rsidRPr="00565E7F" w:rsidRDefault="006E24AD" w:rsidP="00F731A7">
      <w:pPr>
        <w:spacing w:line="276" w:lineRule="auto"/>
        <w:ind w:firstLine="720"/>
        <w:contextualSpacing/>
        <w:jc w:val="both"/>
      </w:pPr>
      <w:r w:rsidRPr="00565E7F">
        <w:t>Τι δεν λέει; Ότι τον Ιούνιο το 2012, για να μιλήσω για δικά μας παραδείγματα, η Ν.Δ. με κανένα εκλογικό σύστημα δεν θα έκανε κυβέρνηση μόνη της. Πήρε 129 έδρες με το μπόνους των 50 εδρών, με το προτεινόμενο σύστημα θα έπαιρνε 114 έδρες. Ξέρετε; Η κυβέρνηση μόνη της νομοθετεί. Το ότι θα υπερψηφίσει η Ελληνική Λύση είναι ένα θετικό γεγονός, αλλά είχε δικαίωμα να φέρει οποιοδήποτε εκλογικό νόμο ήθελε.</w:t>
      </w:r>
    </w:p>
    <w:p w:rsidR="006E24AD" w:rsidRPr="00565E7F" w:rsidRDefault="006E24AD" w:rsidP="00565E7F">
      <w:pPr>
        <w:spacing w:line="276" w:lineRule="auto"/>
        <w:ind w:firstLine="720"/>
        <w:contextualSpacing/>
        <w:jc w:val="both"/>
      </w:pPr>
      <w:r w:rsidRPr="00565E7F">
        <w:t xml:space="preserve">Αντί να φέρει επαναφορά, για παράδειγμα, του εκλογικού νόμου του Παυλόπουλου, του νυν Προέδρου της Δημοκρατίας, επιλέγει να φέρει ένα πιο αναλογικό σύστημα. Γιατί; Γιατί θεωρεί ότι είναι δικαιότερο ένα κόμμα που παίρνει 24% να μην παίρνει κανένα μπόνους και ένα κόμμα που παίρνει 30% να παίρνει 30 έδρες μπόνους και όχι 50 έδρες μπόνους. Θα μπορούσε να </w:t>
      </w:r>
      <w:r w:rsidR="00706075">
        <w:t>επαναφέρει</w:t>
      </w:r>
      <w:r w:rsidRPr="00565E7F">
        <w:t xml:space="preserve"> τη διάταξη του νόμου Παυλόπουλου.</w:t>
      </w:r>
    </w:p>
    <w:p w:rsidR="006E24AD" w:rsidRPr="00565E7F" w:rsidRDefault="006E24AD" w:rsidP="00565E7F">
      <w:pPr>
        <w:spacing w:line="276" w:lineRule="auto"/>
        <w:ind w:firstLine="720"/>
        <w:contextualSpacing/>
        <w:jc w:val="both"/>
      </w:pPr>
      <w:r w:rsidRPr="00565E7F">
        <w:t>Όπου, παρεμπιπτόντως, επειδή μέχρι πριν λίγες μέρες ομνύατε στο όνομα του Προέδρου της Δημοκρατίας για την επανεκλογή του, η διάταξη για τους Συνασπισμούς είναι γραμμή-γραμμή του νόμου Παυλόπουλου. Δεν καταλαβαίνω! Υπάρχουν, μάλιστα, και αν ανατρέξετε και το πρακτικό της Επιστημονικής Υπηρεσίας της Βουλής κατά τη διάρκεια της ψήφισης του ν.3636, ήταν πλήρως συμβατή, διακριτή μεταχείριση κομμάτων και συνασπισμών κομμάτων.</w:t>
      </w:r>
    </w:p>
    <w:p w:rsidR="006E24AD" w:rsidRPr="00565E7F" w:rsidRDefault="006E24AD" w:rsidP="00565E7F">
      <w:pPr>
        <w:spacing w:line="276" w:lineRule="auto"/>
        <w:ind w:firstLine="720"/>
        <w:contextualSpacing/>
        <w:jc w:val="both"/>
      </w:pPr>
      <w:r w:rsidRPr="00565E7F">
        <w:t xml:space="preserve">Κύριε </w:t>
      </w:r>
      <w:proofErr w:type="spellStart"/>
      <w:r w:rsidRPr="00565E7F">
        <w:t>Λάππα</w:t>
      </w:r>
      <w:proofErr w:type="spellEnd"/>
      <w:r w:rsidRPr="00565E7F">
        <w:t>, να σας πω ότι βάλαμε τον πήχη της αυτοδυναμίας στο 40%. Είπαμε ότι όταν είναι 40% παίρνεις 50 έδρες μπόνους. Το ότι η Ν.Δ. πήρε 40%, αφού με 36% δεν βγαίνει αυτοδυναμία είναι στο 38%, θα πρέπει να μιλάμε για κατάρρευση του πολιτικού συστήματος και αναμένει ένα 20% εκτός Βουλής το οποίο, δεν έχει συμβεί πλην του Μαΐου του 2012. Είναι εντελώς απίθανο! Να συζητήσουμε ρεαλιστικά, να συζητήσουμε ό,τι θέλετε. Η διάταξη για τους Συνασπισμούς, ξαναλέω, είναι γραμμή-γραμμή αντιγραφή από το ν.3636.</w:t>
      </w:r>
    </w:p>
    <w:p w:rsidR="006E24AD" w:rsidRPr="00565E7F" w:rsidRDefault="006E24AD" w:rsidP="00565E7F">
      <w:pPr>
        <w:spacing w:line="276" w:lineRule="auto"/>
        <w:ind w:firstLine="720"/>
        <w:contextualSpacing/>
        <w:jc w:val="both"/>
      </w:pPr>
      <w:r w:rsidRPr="00565E7F">
        <w:t xml:space="preserve">Κλείνοντας, θα ήθελα να θέσω ένα ερώτημα. Υπάρχει κανένας σε αυτή την αίθουσα που αναρωτιέται αν από το 1977 μέχρι σήμερα ο ελληνικός λαός δεν έχει θελήσει ποτέ αυτοδύναμη κυβέρνηση; Το 1981 η μεγάλη αλλαγή θα έπαιρνε 151 έδρες εάν ήταν αυτά τα αποτελέσματα. Το 1990 θα έπαιρνε 147 έδρες. Το 1993 θα έπαιρνε 148 έδρες. Ο Κώστας Καραμανλής, το έχω ξαναπεί το 2004, στο 45,4% τον ψήφισαν 3 εκατ., 300.000 άνθρωποι τον ψήφισαν και θα έπαιρνε 145 έδρες. Τετρακομματική η Βουλή. 145 έδρες η Ν.Δ., 155 έδρες ΠΑ.ΣΟ.Κ., Συνασπισμός, Κ.Κ.Ε.. Τι κυβέρνηση θα έκανε η χώρα τότε; Θα ξανάκανε εκλογές για </w:t>
      </w:r>
      <w:r w:rsidRPr="00565E7F">
        <w:lastRenderedPageBreak/>
        <w:t>να πάει στο 46%; Τα ξανάκανε εκλογές για να συμμαχήσει με τον Συνασπισμό ή θα πήγαινε σε μεγάλο Συνασπισμό;</w:t>
      </w:r>
    </w:p>
    <w:p w:rsidR="006E24AD" w:rsidRPr="00565E7F" w:rsidRDefault="006E24AD" w:rsidP="00565E7F">
      <w:pPr>
        <w:spacing w:line="276" w:lineRule="auto"/>
        <w:ind w:firstLine="720"/>
        <w:contextualSpacing/>
        <w:jc w:val="both"/>
      </w:pPr>
      <w:r w:rsidRPr="00565E7F">
        <w:t>Ξέρετε; Το κομματικό σύστημα πρέπει να έχει και ένα στοιχείο ρεαλισμού και ο εκλογικός νόμος. Υπάρχει ένα ερώτημα. Πιστεύετε ότι το 2004 ή το 2000 όπου πήρε το ΠΑ.ΣΟ.Κ. είχε πάρει 44%, θα έπρεπε να είχε αυτοδύναμη κυβέρνηση η χώρα ή δεν θα έπρεπε να είχε αυτοδύναμη κυβέρνηση χώρα; Και εάν όχι, π</w:t>
      </w:r>
      <w:r w:rsidR="002D6C7D">
        <w:t>ώ</w:t>
      </w:r>
      <w:r w:rsidRPr="00565E7F">
        <w:t xml:space="preserve">ς </w:t>
      </w:r>
      <w:r w:rsidR="002D6C7D">
        <w:t>κυβερνούνταν</w:t>
      </w:r>
      <w:r w:rsidRPr="00565E7F">
        <w:t xml:space="preserve"> αυτός ο τόπος; Θα κάναμε συνέχεια εκλογές μέχρι να βαρεθεί ο κόσμος και να έλεγε «άντε πάρτε αυτοδυναμία»; </w:t>
      </w:r>
    </w:p>
    <w:p w:rsidR="006E24AD" w:rsidRPr="00565E7F" w:rsidRDefault="006E24AD" w:rsidP="00565E7F">
      <w:pPr>
        <w:spacing w:line="276" w:lineRule="auto"/>
        <w:ind w:firstLine="720"/>
        <w:contextualSpacing/>
        <w:jc w:val="both"/>
      </w:pPr>
      <w:r w:rsidRPr="00565E7F">
        <w:t>Ο Συνασπισμός τότε πήρε 36,3% με τις 50 έδρες μπόνους τον Ιανουάριο του 2015, πήρε 35,4% με 50 έδρες μπόνους το Σεπτέμβριο του 2015, και πήρε 149 έδρες την πρώτη φορά και 145 έδρες την δεύτερη φορά. Μια χαρά κυβερνήσατε τρεισήμισι χρόνια τη δεύτερη φορά για έξι μήνες στην αρχή. Δεν σας είχαν ακούσει ποτέ να διαμαρτύρεστε ούτε να μιλάτε για καλπονοθευτικό σύστημα ή σύστημα το οποίο δεν εκφράζει την ισοτιμία της ψήφου.</w:t>
      </w:r>
    </w:p>
    <w:p w:rsidR="00F731A7" w:rsidRDefault="006E24AD" w:rsidP="00565E7F">
      <w:pPr>
        <w:spacing w:line="276" w:lineRule="auto"/>
        <w:ind w:firstLine="720"/>
        <w:contextualSpacing/>
        <w:jc w:val="both"/>
      </w:pPr>
      <w:r w:rsidRPr="00565E7F">
        <w:t xml:space="preserve">Αγαπητέ, κυρία Σπίρτζη, το ερώτημα είναι το εξής. Ένα κόμμα το οποίο έχει πάρει 45,4%, πρέπει να κυβερνάει αυτοδύναμα ή δεν πρέπει να κυβερνάει αυτοδύναμα; Είπα ότι και το 2000, για τα 1993, και το 1985, και το 1981 με ποσοστά τα οποία έφταναν 50% και τα οποία δεν δίνει αυτός ο εκλογικός νόμος που φέρατε αυτοδύναμη κυβέρνηση και στις περισσότερες περιπτώσεις δεν δίνετε και κυβερνητική λύση. </w:t>
      </w:r>
    </w:p>
    <w:p w:rsidR="006E24AD" w:rsidRPr="00565E7F" w:rsidRDefault="006E24AD" w:rsidP="00565E7F">
      <w:pPr>
        <w:spacing w:line="276" w:lineRule="auto"/>
        <w:ind w:firstLine="720"/>
        <w:contextualSpacing/>
        <w:jc w:val="both"/>
      </w:pPr>
      <w:bookmarkStart w:id="0" w:name="_GoBack"/>
      <w:bookmarkEnd w:id="0"/>
      <w:r w:rsidRPr="00565E7F">
        <w:t xml:space="preserve">Εν πάση </w:t>
      </w:r>
      <w:proofErr w:type="spellStart"/>
      <w:r w:rsidRPr="00565E7F">
        <w:t>περιπτώσει</w:t>
      </w:r>
      <w:proofErr w:type="spellEnd"/>
      <w:r w:rsidRPr="00565E7F">
        <w:t>, επειδή ακούω να μιλάτε για τις προοδευτικές συμμαχίες και πολιτικές, δύο φορές επιλέξατε κυβερνητικό εταίρο. Την πρώτη φορά επιλέξατε στα πλαίσια του αντιμνημονιακού αγώνα τον κ. Καμμένο, ενώ είχατε άλλες τέσσερις επιλογές, επιλέξατε ξανά τον κ. Καμμένο.</w:t>
      </w:r>
    </w:p>
    <w:p w:rsidR="006E24AD" w:rsidRPr="00565E7F" w:rsidRDefault="006E24AD" w:rsidP="00565E7F">
      <w:pPr>
        <w:spacing w:line="276" w:lineRule="auto"/>
        <w:ind w:firstLine="720"/>
        <w:contextualSpacing/>
        <w:jc w:val="both"/>
      </w:pPr>
      <w:r w:rsidRPr="00565E7F">
        <w:t>Άρα, λοιπόν, δεν είναι θέμα προοδευτικής σύγκλισης, είναι θέμα όπως θα λέγατε, μοιρασιάς του λαφύρου του κράτους. Σας ευχαριστώ.</w:t>
      </w:r>
    </w:p>
    <w:p w:rsidR="006E24AD" w:rsidRPr="00565E7F" w:rsidRDefault="006E24AD" w:rsidP="00565E7F">
      <w:pPr>
        <w:spacing w:line="276" w:lineRule="auto"/>
        <w:ind w:firstLine="720"/>
        <w:contextualSpacing/>
        <w:jc w:val="both"/>
      </w:pPr>
      <w:r w:rsidRPr="00565E7F">
        <w:rPr>
          <w:b/>
        </w:rPr>
        <w:t xml:space="preserve">ΜΑΞΙΜΟΣ ΧΑΡΑΚΟΠΟΥΛΟΣ (Πρόεδρος της Επιτροπής): </w:t>
      </w:r>
      <w:r w:rsidRPr="00565E7F">
        <w:t>Πάντως, πράγματι</w:t>
      </w:r>
      <w:r w:rsidR="002D6C7D">
        <w:t>,</w:t>
      </w:r>
      <w:r w:rsidRPr="00565E7F">
        <w:t xml:space="preserve"> κ</w:t>
      </w:r>
      <w:r w:rsidR="002D6C7D">
        <w:t>ύριε</w:t>
      </w:r>
      <w:r w:rsidRPr="00565E7F">
        <w:t xml:space="preserve"> </w:t>
      </w:r>
      <w:proofErr w:type="spellStart"/>
      <w:r w:rsidRPr="00565E7F">
        <w:t>Λάππα</w:t>
      </w:r>
      <w:proofErr w:type="spellEnd"/>
      <w:r w:rsidRPr="00565E7F">
        <w:t>, ούτε το εκλογικό σύστημα, ούτε οι μονοκομματικές κυβερνήσεις μπορεί να ευθύνονται μόνο για τις επιλογές προσώπων στη δημόσια διοίκηση. Τα παραδείγματα και στην προηγούμενη διακυβέρνηση, με επιλογές συγγενικών προσώπων βουλευτών και με περιπτώσεις επιλογών από τους συνεργάτες σας, τους ΑΝΕΛ, απασχόλησαν το δημόσιο διάλογο και νομίζω, επιβεβαιώνουν του λόγου το αληθές. Να συμφωνήσουμε όλοι, ότι χρειαζόμαστε θεσμική θωράκιση, θεσμικά εργαλεία τέτοια που να μην γίνονται επιλογές που προκαλούν το κοινό περί δικαίου αίσθημα.</w:t>
      </w:r>
    </w:p>
    <w:p w:rsidR="006E24AD" w:rsidRPr="00565E7F" w:rsidRDefault="006E24AD" w:rsidP="00565E7F">
      <w:pPr>
        <w:spacing w:line="276" w:lineRule="auto"/>
        <w:ind w:firstLine="720"/>
        <w:contextualSpacing/>
        <w:jc w:val="both"/>
      </w:pPr>
      <w:r w:rsidRPr="00565E7F">
        <w:t xml:space="preserve">Κυρίες και κύριοι συνάδελφοι, ολοκληρώθηκε η επεξεργασία και η εξέταση του σχεδίου νόμου του Υπουργείου Εσωτερικών </w:t>
      </w:r>
      <w:r w:rsidR="002D6C7D">
        <w:t>«Ε</w:t>
      </w:r>
      <w:r w:rsidRPr="00565E7F">
        <w:t xml:space="preserve">κλογή </w:t>
      </w:r>
      <w:r w:rsidR="002D6C7D">
        <w:t>Β</w:t>
      </w:r>
      <w:r w:rsidRPr="00565E7F">
        <w:t>ουλευτών</w:t>
      </w:r>
      <w:r w:rsidR="002D6C7D">
        <w:t>»</w:t>
      </w:r>
      <w:r w:rsidRPr="00565E7F">
        <w:t>, όπως συνάγεται από τις τοποθετήσεις των εισηγητών και των ειδικών Αγορητών.</w:t>
      </w:r>
    </w:p>
    <w:p w:rsidR="006E24AD" w:rsidRPr="00565E7F" w:rsidRDefault="006E24AD" w:rsidP="00565E7F">
      <w:pPr>
        <w:spacing w:line="276" w:lineRule="auto"/>
        <w:ind w:firstLine="720"/>
        <w:contextualSpacing/>
        <w:jc w:val="both"/>
      </w:pPr>
      <w:r w:rsidRPr="00565E7F">
        <w:t xml:space="preserve">Τα άρθρα του σχεδίου νόμου, γίνονται δεκτά κατά πλειοψηφία. </w:t>
      </w:r>
    </w:p>
    <w:p w:rsidR="007D6352" w:rsidRPr="00565E7F" w:rsidRDefault="006E24AD" w:rsidP="007D6352">
      <w:pPr>
        <w:autoSpaceDE w:val="0"/>
        <w:autoSpaceDN w:val="0"/>
        <w:adjustRightInd w:val="0"/>
        <w:spacing w:after="0" w:line="276" w:lineRule="auto"/>
        <w:ind w:firstLine="720"/>
        <w:contextualSpacing/>
        <w:jc w:val="both"/>
        <w:rPr>
          <w:rFonts w:cs="Arial"/>
        </w:rPr>
      </w:pPr>
      <w:r w:rsidRPr="00565E7F">
        <w:t xml:space="preserve">Στο σημείο αυτό γίνεται η γ΄ ανάγνωση του καταλόγου των μελών της Επιτροπής. </w:t>
      </w:r>
      <w:r w:rsidR="007D6352" w:rsidRPr="00565E7F">
        <w:rPr>
          <w:rFonts w:cs="Arial"/>
        </w:rPr>
        <w:t xml:space="preserve">Παρόντες ήταν οι Βουλευτές κ.κ. Ζεμπίλης Αθανάσιος, </w:t>
      </w:r>
      <w:proofErr w:type="spellStart"/>
      <w:r w:rsidR="007D6352" w:rsidRPr="00565E7F">
        <w:rPr>
          <w:rFonts w:cs="Arial"/>
        </w:rPr>
        <w:t>Κοτρωνιάς</w:t>
      </w:r>
      <w:proofErr w:type="spellEnd"/>
      <w:r w:rsidR="007D6352" w:rsidRPr="00565E7F">
        <w:rPr>
          <w:rFonts w:cs="Arial"/>
        </w:rPr>
        <w:t xml:space="preserve"> Γεώργιος, Κωνσταντινίδης Ευστάθιος, </w:t>
      </w:r>
      <w:r w:rsidR="007D6352">
        <w:rPr>
          <w:rFonts w:cs="Arial"/>
        </w:rPr>
        <w:t>Κρητικός Νεοκλής</w:t>
      </w:r>
      <w:r w:rsidR="007D6352" w:rsidRPr="00565E7F">
        <w:rPr>
          <w:rFonts w:cs="Arial"/>
        </w:rPr>
        <w:t>, Τσιγκρής Άγγελος, Υψηλάντης Βασίλειος – Νικόλαος, Χαρακόπουλος Μάξιμος, Χιονίδης Σάββας, Γιαννούλης Χρήστος, Λάππας Σπυρίδωνας, Σπίρτζης Χρήστος, Ψυχογιός Γεώργιος, Καστανίδης Χαράλαμπος, Λιακούλη Ευαγγελία, Βαγενάς Δημήτριος</w:t>
      </w:r>
      <w:r w:rsidR="007D6352">
        <w:rPr>
          <w:rFonts w:cs="Arial"/>
        </w:rPr>
        <w:t xml:space="preserve">, </w:t>
      </w:r>
      <w:r w:rsidR="007D6352" w:rsidRPr="00565E7F">
        <w:rPr>
          <w:rFonts w:cs="Arial"/>
        </w:rPr>
        <w:t>Μυλωνάκης</w:t>
      </w:r>
      <w:r w:rsidR="007D6352">
        <w:rPr>
          <w:rFonts w:cs="Arial"/>
        </w:rPr>
        <w:t xml:space="preserve"> Αντώνιος και Αδαμοπούλου Αγγελική.</w:t>
      </w:r>
    </w:p>
    <w:p w:rsidR="006E24AD" w:rsidRPr="00565E7F" w:rsidRDefault="006E24AD" w:rsidP="00565E7F">
      <w:pPr>
        <w:spacing w:after="120" w:line="276" w:lineRule="auto"/>
        <w:ind w:firstLine="567"/>
        <w:contextualSpacing/>
        <w:jc w:val="both"/>
      </w:pPr>
    </w:p>
    <w:p w:rsidR="006E24AD" w:rsidRPr="00565E7F" w:rsidRDefault="006E24AD" w:rsidP="00565E7F">
      <w:pPr>
        <w:spacing w:after="120" w:line="276" w:lineRule="auto"/>
        <w:ind w:firstLine="567"/>
        <w:contextualSpacing/>
        <w:jc w:val="both"/>
      </w:pPr>
      <w:r w:rsidRPr="00565E7F">
        <w:t>Τέλος και περί ώρα 19.25΄ λύθηκε η συνεδρίαση.</w:t>
      </w:r>
    </w:p>
    <w:p w:rsidR="006E24AD" w:rsidRPr="00565E7F" w:rsidRDefault="006E24AD" w:rsidP="00565E7F">
      <w:pPr>
        <w:spacing w:after="120" w:line="276" w:lineRule="auto"/>
        <w:ind w:firstLine="567"/>
        <w:contextualSpacing/>
        <w:jc w:val="both"/>
      </w:pPr>
    </w:p>
    <w:p w:rsidR="006E24AD" w:rsidRPr="00565E7F" w:rsidRDefault="006E24AD" w:rsidP="00565E7F">
      <w:pPr>
        <w:tabs>
          <w:tab w:val="center" w:pos="2552"/>
          <w:tab w:val="center" w:pos="6237"/>
        </w:tabs>
        <w:spacing w:after="120" w:line="276" w:lineRule="auto"/>
        <w:contextualSpacing/>
        <w:jc w:val="both"/>
      </w:pPr>
    </w:p>
    <w:p w:rsidR="006E24AD" w:rsidRPr="00565E7F" w:rsidRDefault="002D6C7D" w:rsidP="00565E7F">
      <w:pPr>
        <w:tabs>
          <w:tab w:val="center" w:pos="2552"/>
          <w:tab w:val="center" w:pos="6237"/>
        </w:tabs>
        <w:spacing w:after="120" w:line="276" w:lineRule="auto"/>
        <w:contextualSpacing/>
        <w:jc w:val="both"/>
        <w:rPr>
          <w:rFonts w:cs="Arial"/>
          <w:b/>
        </w:rPr>
      </w:pPr>
      <w:r>
        <w:rPr>
          <w:rFonts w:cs="Arial"/>
          <w:b/>
        </w:rPr>
        <w:t xml:space="preserve"> </w:t>
      </w:r>
      <w:r w:rsidR="006E24AD" w:rsidRPr="00565E7F">
        <w:rPr>
          <w:rFonts w:cs="Arial"/>
          <w:b/>
        </w:rPr>
        <w:t>Ο ΠΡΟΕΔΡΟΣ ΤΗΣ ΕΠΙΤΡΟΠΗΣ</w:t>
      </w:r>
      <w:r w:rsidR="006E24AD" w:rsidRPr="00565E7F">
        <w:rPr>
          <w:rFonts w:cs="Arial"/>
          <w:b/>
        </w:rPr>
        <w:tab/>
      </w:r>
      <w:r>
        <w:rPr>
          <w:rFonts w:cs="Arial"/>
          <w:b/>
        </w:rPr>
        <w:t xml:space="preserve">                           </w:t>
      </w:r>
      <w:r w:rsidR="006E24AD" w:rsidRPr="00565E7F">
        <w:rPr>
          <w:rFonts w:cs="Arial"/>
          <w:b/>
        </w:rPr>
        <w:t>Ο ΓΡΑΜΜΑΤΕΑΣ</w:t>
      </w:r>
    </w:p>
    <w:p w:rsidR="006E24AD" w:rsidRPr="00565E7F" w:rsidRDefault="006E24AD" w:rsidP="00565E7F">
      <w:pPr>
        <w:tabs>
          <w:tab w:val="center" w:pos="2552"/>
          <w:tab w:val="center" w:pos="6237"/>
        </w:tabs>
        <w:spacing w:after="120" w:line="276" w:lineRule="auto"/>
        <w:contextualSpacing/>
        <w:jc w:val="both"/>
        <w:rPr>
          <w:rFonts w:cs="Arial"/>
          <w:b/>
        </w:rPr>
      </w:pPr>
    </w:p>
    <w:p w:rsidR="006E24AD" w:rsidRPr="00565E7F" w:rsidRDefault="006E24AD" w:rsidP="00565E7F">
      <w:pPr>
        <w:tabs>
          <w:tab w:val="center" w:pos="2552"/>
          <w:tab w:val="center" w:pos="6237"/>
        </w:tabs>
        <w:spacing w:after="120" w:line="276" w:lineRule="auto"/>
        <w:contextualSpacing/>
        <w:jc w:val="both"/>
        <w:rPr>
          <w:rFonts w:cs="Arial"/>
          <w:b/>
        </w:rPr>
      </w:pPr>
    </w:p>
    <w:p w:rsidR="006E24AD" w:rsidRPr="00565E7F" w:rsidRDefault="002D6C7D" w:rsidP="00565E7F">
      <w:pPr>
        <w:tabs>
          <w:tab w:val="center" w:pos="2552"/>
          <w:tab w:val="center" w:pos="6237"/>
        </w:tabs>
        <w:spacing w:after="120" w:line="276" w:lineRule="auto"/>
        <w:contextualSpacing/>
        <w:jc w:val="both"/>
        <w:rPr>
          <w:rFonts w:cs="Arial"/>
        </w:rPr>
      </w:pPr>
      <w:r>
        <w:rPr>
          <w:rFonts w:cs="Arial"/>
          <w:b/>
        </w:rPr>
        <w:t xml:space="preserve">  </w:t>
      </w:r>
      <w:r w:rsidR="006E24AD" w:rsidRPr="00565E7F">
        <w:rPr>
          <w:rFonts w:cs="Arial"/>
          <w:b/>
        </w:rPr>
        <w:t>ΜΑΞΙΜΟΣ ΧΑΡΑΚΟΠΟΥΛΟΣ</w:t>
      </w:r>
      <w:r w:rsidR="006E24AD" w:rsidRPr="00565E7F">
        <w:rPr>
          <w:rFonts w:cs="Arial"/>
          <w:b/>
        </w:rPr>
        <w:tab/>
      </w:r>
      <w:r>
        <w:rPr>
          <w:rFonts w:cs="Arial"/>
          <w:b/>
        </w:rPr>
        <w:t xml:space="preserve">                               </w:t>
      </w:r>
      <w:r w:rsidR="006E24AD" w:rsidRPr="00565E7F">
        <w:rPr>
          <w:rFonts w:cs="Arial"/>
          <w:b/>
        </w:rPr>
        <w:t xml:space="preserve">ΕΥΣΤΑΘΙΟΣ ΚΩΝΣΤΑΝΤΙΝΙΔΗΣ </w:t>
      </w:r>
    </w:p>
    <w:sectPr w:rsidR="006E24AD" w:rsidRPr="00565E7F">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E7F" w:rsidRDefault="00565E7F">
      <w:pPr>
        <w:spacing w:after="0" w:line="240" w:lineRule="auto"/>
      </w:pPr>
      <w:r>
        <w:separator/>
      </w:r>
    </w:p>
  </w:endnote>
  <w:endnote w:type="continuationSeparator" w:id="0">
    <w:p w:rsidR="00565E7F" w:rsidRDefault="0056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E7F" w:rsidRPr="004B6F20" w:rsidRDefault="00565E7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E7F" w:rsidRPr="004B6F20" w:rsidRDefault="00565E7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E7F" w:rsidRDefault="00565E7F">
      <w:pPr>
        <w:spacing w:after="0" w:line="240" w:lineRule="auto"/>
      </w:pPr>
      <w:r>
        <w:separator/>
      </w:r>
    </w:p>
  </w:footnote>
  <w:footnote w:type="continuationSeparator" w:id="0">
    <w:p w:rsidR="00565E7F" w:rsidRDefault="00565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E7F" w:rsidRDefault="00565E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E7F" w:rsidRDefault="00565E7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E7F" w:rsidRPr="00C72CC9" w:rsidRDefault="00565E7F" w:rsidP="00565E7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4AD"/>
    <w:rsid w:val="002D6C7D"/>
    <w:rsid w:val="00565E7F"/>
    <w:rsid w:val="006B1595"/>
    <w:rsid w:val="006E24AD"/>
    <w:rsid w:val="00706075"/>
    <w:rsid w:val="007666FE"/>
    <w:rsid w:val="007D6352"/>
    <w:rsid w:val="008464FC"/>
    <w:rsid w:val="008719C8"/>
    <w:rsid w:val="008938D5"/>
    <w:rsid w:val="008E4DB9"/>
    <w:rsid w:val="00980A57"/>
    <w:rsid w:val="00A56B37"/>
    <w:rsid w:val="00B32A21"/>
    <w:rsid w:val="00B36B7C"/>
    <w:rsid w:val="00D85E23"/>
    <w:rsid w:val="00DB5A35"/>
    <w:rsid w:val="00DB68C1"/>
    <w:rsid w:val="00DE6926"/>
    <w:rsid w:val="00EF1269"/>
    <w:rsid w:val="00F03775"/>
    <w:rsid w:val="00F7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AAE78-6855-4C59-9C1A-EF2D557F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6E24A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E24AD"/>
    <w:rPr>
      <w:rFonts w:ascii="Times New Roman" w:eastAsia="Times New Roman" w:hAnsi="Times New Roman" w:cs="Times New Roman"/>
      <w:b/>
      <w:bCs/>
      <w:sz w:val="27"/>
      <w:szCs w:val="27"/>
      <w:lang w:eastAsia="el-GR"/>
    </w:rPr>
  </w:style>
  <w:style w:type="paragraph" w:styleId="a3">
    <w:name w:val="header"/>
    <w:basedOn w:val="a"/>
    <w:link w:val="Char"/>
    <w:uiPriority w:val="99"/>
    <w:rsid w:val="006E24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E24AD"/>
    <w:rPr>
      <w:rFonts w:ascii="Times New Roman" w:eastAsia="Times New Roman" w:hAnsi="Times New Roman" w:cs="Times New Roman"/>
      <w:sz w:val="24"/>
      <w:szCs w:val="24"/>
      <w:lang w:eastAsia="el-GR"/>
    </w:rPr>
  </w:style>
  <w:style w:type="paragraph" w:styleId="a4">
    <w:name w:val="footer"/>
    <w:basedOn w:val="a"/>
    <w:link w:val="Char0"/>
    <w:uiPriority w:val="99"/>
    <w:rsid w:val="006E24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E24A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4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31</Pages>
  <Words>15999</Words>
  <Characters>86397</Characters>
  <Application>Microsoft Office Word</Application>
  <DocSecurity>0</DocSecurity>
  <Lines>719</Lines>
  <Paragraphs>204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15</cp:revision>
  <cp:lastPrinted>2020-02-14T09:46:00Z</cp:lastPrinted>
  <dcterms:created xsi:type="dcterms:W3CDTF">2020-01-20T18:37:00Z</dcterms:created>
  <dcterms:modified xsi:type="dcterms:W3CDTF">2020-06-15T09:25:00Z</dcterms:modified>
</cp:coreProperties>
</file>